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Фан Чу в замешательстве посмотрел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просто убил Сан Юя, он использовал испещрённые заклинаниями гвозди из гробов, чтобы вбить его в стену гвоздь за гвоздём.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действительно проследил за всеми людьми, имена которых сообщил Сан Юй. Глубокой ночью в городе Чжаое он убивал их одного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он спрашивал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Кто ещё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 сне постоянно висел холодный туман, который окутывал весь город Чжаое, будто и не рассеивался весь год. У Синсюэ и в самом деле не мог точно определить своё состояние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усадьбу последнего демона, в небе, посреди холодного тумана, появился слабый свет. Он поднял голову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меч обратно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следовал за ним всю ночь. Когда ему передали меч, его зрачки слегка сузились, и он подсознательно почувствовал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 утра, — хрипло ответил Фан Чу. Он взял меч и вложил его в ножны,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зазвенел парчовый мешочек. В нём находились личные вещи, полученные от каждого из убитых за ночь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отвёл Фан Чу обратно в поместье и встал перед прибитым к стене Сан Юем. Фан Чу отвязал мешочек и высыпал из него вещи, каждую из которых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Юя забегали туда-сюда. Когда он рассматривал их одну за другой, его руки и ноги дрожали.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из всех жителей города Чжаое меньше всего на демона был похож сам владыка. И только теперь, столкнувшись с ним, Сан Юй понял, что его средства пыток действительно достойны звания «владыка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последнее, что он узнает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гробовых гвоздей с нескончаемым звоном упали на пол. Мёртвый Сан Юй так же тяжело с грохотом рухнул на землю, разбрызгав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опустил глаза и посмотрел на него. Через некоторое время он наклонил голову и сказал Фан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долины Дабэй, Нин Хуайшань как раз вернулся с поручения.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только начался период бедствия, он ещё не успел сильно замёрзнуть, поэтому лишь потирал руки и притопывал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вы с владыкой только сейчас вернулись? Что вы делали? — спросил он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 Синсюэ, Фан Чу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спрашивай,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протянул «о». Подпрыгивая и разогреваясь, он последовал за У Синсюэ в комнату.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мне придётся запереться ещё на несколько дней, — гнусаво сказал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снял свою тонкую верхнюю накидку. Не поднимая головы,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знаю, Фан Чу мне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на подоле уже засохли, но их можно было удалить с помощью небольшой процедуры чистки. Но У Синсюэ всё равно передал его Фан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и Нин Хуайшань ничуть не удивились. В конце концов, придирчивость владыки не была чем-то из ряда вон выходящим, особенно когда дело касалось таких вещей, как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даже подозревали, что У Синсюэ не выносит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они приходили к выводу, что это глупость. Если бы он действительно не выносил вида крови, то не стал бы вот так просто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вышел к кровавому пруду, захватив с собой накидку. Щёлкнув кончиками пальцев, он поджёг окровавленное одеяние. После этого он на всякий случай вытер капли крови с ножен и отправился в другую боковую комнату, чтобы принести чистую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выбрал точно такую же бледно-серую и лёгкую.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накидку, он прошёл в зал, но, передумав, торопливо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подождите, пожалуйста, я ошибся с выбором, — прошептал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боковую комнату, Нин Хуайшань тоже последовал за ним. Сложив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бездельничаешь, рассматривая верхние накидки?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Фан Чу бросил на него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не понимаю? Как будто я никогда раньше не выбирал одежду для градоначальника… — пробурчал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выбрал из множества предметов одежды накидку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что, дурак? Накидка, которую ты только что сжёг, была тонкой, как крылышко цикады, а теперь ты выбираешь накидку из лисьего меха, ты хочешь, чтобы он перегрелся до смерти?.. Если так хочешь умереть, то делай это в одиночку, я ухожу, сам отдавай это градоначальнику.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Фан Чу, но остановился. На пределе терпения он подхватил Нин Хуайшаня, как маленького птенца, и потащил к себе. — Нет уж, если я умру, мы умрём вместе, даже не 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всё же рассказал Нин Хуайшаню об инциденте, произошедшем той ночью. Они оба всегда боялись У Синсюэ; они никогда не были настолько безумны, чтобы использовать «секретный метод» градоначальника, и, конечно, не стали бы нарушать его границы и провоцировать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выслушал его и, тихо вздрогнув,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Сан Юй правда сказал, что градоначальник не был запятнан бессмертной энергией Тяньсю?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он прошёл период бедствия, то она должна была остаться, — кивнул Фан 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понял, почему Фан Чу заменил тонкую одежду на лисий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градоначальнику сейчас всё ещё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должно быть, всё ещё страдал от невыносимого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на это он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градоначальнику действительно холодно, то почему он до сих пор носит лёгкую одежду? Чтобы усыпить бдительность Сан Юя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бы он действительно хотел обмануть Сан Юя, то надел бы её, когда только направлялся в его резиденцию. Но он уже был в ней, — покачал головой 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своём собственном поместье надевать такую лёгкую одежду? Кто его вообще здесь увидит? — задумался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Фан Чу уже собирался сказать "не знаю", ему пришла в голову неожиданно 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Нин Хуайшаня,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это... Бессмертный Тяньсю?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 был поражён услышанным. После долгой паузы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быть... если Бессмертный Тяньсю действительно был здесь, и всё было не так, как предполагал Сан Юй и остальные… То градоначальник действительно не имел права проявлять слабость,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ещё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всё было не так, как предполагал Сан Юй, то должно было произойти столкновение между бессмертным и демоном, верно? Разве в результате столкновения не пострадал бы один из них и не была бы разрушена половина нашей долины Дабэй? И была бы она сейчас в таком нетронутом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 Чу размышлял, тем больше приходил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перешёптываться и задумались. Вдруг они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одни... Присутствовала чья-то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