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 Итин быстро проанализировал все увиденное у себя в голове, выражение его лица сменилось со страха на удивление, и молодой человек пристально всмотрелся в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уставился на меня? — спросил брюнет, уловив на себе взгляд молодого человека, и вытащил руку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Чжу Итин указал на его карман. — Шерлок, ты… тоже можешь управлять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осторожно обошел бездыханное тело и вновь обратился к Сяо Ли, практически оправившись от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может, и не сведущ в управлении призраками и их природе, но уверен, что призрак братца Ся значительно отличается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какого-либо желания продолжать разговор Сяо Ли равнодушно кивнул, тем самым лишив Чжу Итина возможности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 и правда силен, — в разговор вмешался Юн Чунь. —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Чунь, уже игравший с Чжу Итином, привык к его прямолинейности. Этот парень многих задевал своими речами, но, тем не менее, обладал кое-какими полезными способностями для выживания. Ходили слухи, что он даже способен подчинить волю призраков. В последний раз им удалось выжить только благодаря Чжу Итину и его логическому мышлению. Но сейчас Юн Чунь больше всего боялся, что его разговорчивый товарищ может как-то задеть Шерлока. Они не знали его, а потому молодой человек здраво опасался гнева брюнета. Кто знает,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не был глуп и сразу же догадался, почему Юн Чунь вмешался в разговор и перестал расспрашивать Сяо Ли о его призраке.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у тебя с призраком довольно трогательные отношения. Она очень милая, и, кажется, ты ей даже нравишься, — улыбнулся Чжу Итин, сменив тему. — Ты действительно тот самый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 правду Шерлок! — выдохнув с облегчением, кивнул 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Шерлок! — отозвался Фан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Речи молодых людей звучали достаточно эмоционально, чтобы скрасить мрачную атмосферу, вызванную смертью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Смущенная Тань Ли спряталась глубже в карман. Уголок губ Сяо Ли едва заметно дернулся, однако брюнет не спешил отвечать трем товарищам. Вместо этого он поправил телефон с включенным фонариком в руках Чжу Итина, направив его на бездыханное тело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какие действия совершила Тань Ли, что недавно воскрешенное тело крепкого мужчины рухнуло на землю, лишившись каких-либо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молчал, внимательно рассматривая тело, освещенное белым светом телефонного фонарика. Глаза и рот трупа были раскрыты. Чжу Итин почувствовал, как по спине снова пробегает дрожь, и возвращается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Ш-шерлок… что ты там увидел? — слегка запинаясь обратился он к брюнету. — Все остальные поспешили убраться отсюда. Нам стоит тоже пойти, оставаться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остальные игроки сбежали, стоило Ши Е открыть шкатулку. Товарищам Чжу Итина и ему самому повезло меньше — путь их был заблокирован воскресшим здоровяком. Теперь они были вынуждены изучать труп мужчины в компании с Шерлоком.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опустился на корточки перед телом и коснулся главной артерии на шее Ши Е, затем аккуратно расстегнул воротник и внимательно осмотрел шею. Изучив необходимые части тела, брюнет внимательно осмотрел веки мужчины. Когда все было выполнено, Сяо Ли поднялся на ноги, отряхнув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поднял телефон немного выше, сместив направление света от фонарика. Молодой человек был уверен, что на красивом лице брюнета застыл интерес. Однако, что интересного могло быть в бездыханном теле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что-нибудь, Шерлок? — до этого хранившая молчание Тао Фэй, вдруг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Несостыковка во времени смерти, — коротко ответил Сяо Ли, выйдя на улицу. Затем продолжил. — Ши Е умер не в момент открытия ящика. Все указывает на то, что смерть наступила полдня назад, если не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продолжал держать телефон, освещая дорогу остальным 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Ши Е? — размышлял вслух он. — Ши Е умер, открыв ящик. Тогда он обратился в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 ответил Сяо Ли, бросив холодный взгляд на собеседника. — Это и есть Ши Е, только умер он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начинало темнеть, и товарищи по несчастью шли прогулочным шагом по деревне. Прохладный ветер шумел в ушах, но слова Сяо Ли четко донеслись до каждого из компании, от чего по их спинам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Умер раньше? Но мы же говорили с ним ночью. Неужели… тогда он уже был… — вспомнив недавнюю ситуацию, прошептала Тао Фэй. — А кто с нами разговаривал?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Ши Е стал призраком или так называемым воскресшим мертвецом, — начал свои рассуждения Чжу Итин. — Почему он не знал, что уже мертв? Плюс ко всему, страх из-за встречи с призраком был слишком естественным, я бы сказал, что он испугался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знаем, что произошло с командой, отправившейся на поиски старосты деревни. Не исключен вариант, что они встретили призрака Чжан Тао, а впоследствии — и свою смерть. После воскрешения же в образе призрака их воспоминания о смерти стерлись, поэтому и поведение никаких подозрений не вызвало. Только потом, когда живые мертвецы вернутся домой, их навестит призрак и попросит забрать черный ящик, — озвучив свою догадку, Сяо Ли сделал недолгую паузу. — А если в своих суждениях я прав, то все, кто в тот день были с Ши Е, получат этот таинственный черный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Чжу Итин и другие присутствующие в тот день преследовали другие цели: Чжу Итин и товарищи отвлекали супругу старосты, чтобы помочь Сяо Ли пробраться в дом незамеченным, а Тао Фэй в это время расспрашивала жителей деревни. Никто из них не отправился на поиски У Шаня, не последовал за ним к дому усопшего Чжан Тао. Им удалось избежать неминуемой смерти. Друзья по несчастью переглянулись, и на душе стало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из себя представляет этот черный ящик? — не скрывая любопытства, спросил Чжу Итин. — И почему тот призрак настаивал на том, что Ши Е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Сяо Ли и развеял все свои сомнения по поводу необычного черного ящика, прямой ответ он давать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общего могло быть у всех погибших? — спросил он Чжу 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задумчиво почесал затылок. Внезапно молодой человек окунулся в болезненные воспоминания о школьной поре, когда у доски его донимал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думаю… — заговорил Чжу Итин. — Может, сила призрака? Способность, присуща лишь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к рассуждениям присоединилась Тао Фэй. —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 равнодушно ответил Сяо Ли. — Полагаю, в этой коробке хранятся их воспоминания о смерти. Они не знают, что уже мертвы, а потому ведут себя как обычные люди. А когда ящик будет открыт, их воспоминания вернутся. Таким образом, осознав, что они мертвы, жертвы черного ящика обратятся призраками. Именно поэтому ящик нельзя отдать первому встречному. Например, моих воспоминаний нет в ящике, и призрак не согласился передать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Чжу Итин молчал, внимательно слушая темноволосого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это просто потрясающе!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Чжу Итин слушал рассуждения Сяо Ли, тем больше в нем росла уверенность, что он что-то упускает. Постепенно Чжу Итин понял — брюнет расстроен тем, что этот ящик достался не ему. Но ведь это же все к лучшему. К чему это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того, что мы узнали тайну черного ящика, рискуем стать следующими… — предположила Тао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проанализировать полученную информацию, но вскоре поняла, что знание этой тайны ни на что не повлияет. Это не поможет ей продержаться до самого последнего дня хотя бы потому, что она не помнила бы о своей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ночлег, — Чжу Итин осмотрелся по сторонам. — Давайте-ка поищем какое-нибудь укромное местечко, где сможем переждать ночь. Совсем не хочется слоняться по населенной призраками деревушке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желания найти ночлег, Чжу Итин ужасно хотел в туалет. Страшная ситуация с Ши Е ненадолго задержала его физиологические потребности, но теперь, когда все было позади, и они узнали тайну черного ящика, это желание возобновилось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Чжу Итина вся компания устремила свой взгляд на Сяо Ли. В связи с последними событиями игроки рассматривали брюнета в качестве своего лидера, а потому ждали 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Ли ожидания компании не оправдал.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вперед, — все также холодно ответил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поинтересовался Чжу Итин. — Разве не собираешься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брюнет кивнул, а после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наведаюсь в дом к старосте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там найти? — поинтересовалась Тао Фэй. — Ты же сам сказал, что те, кто отправились на поиски старосты, встретили свою смерть. А это значит, что сам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странный обычай этой деревни, о котором я недавно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кивнула Тао Фэй спустя некоторое время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у старосты деревни есть инструменты для сбора душ, — Сяо Ли поднял голову и посмотрел на темное ночное небо. Несмотря на то, что это была горная деревня, на небосклоне не было ни единой звезды, только темные густые тучи. — Я хочу собрать души и расспросить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собеседница молчала,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Расспросить… — в разговор вновь вмешался Чжу Итин. — Кого?.. Шерлок, а ты не боишься, что собранные тобой души окажутся весьма недружелюбны по отношению к тебе и даже попытаются убить за то, что ты потревожил их покой? Почему мне кажется, что сейчас ты скажешь что-то вроде: «У меня есть хороший знакомый, я вызову его и расспрошу обо всем»?! Братец Ся, все это можно сделать при свете дня, — Чжу Итин не сдавался, пытаясь отговорить бесстрашного брюнета от этой затеи. — Разве не лучше сперва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просто остаться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окинул спутника странным выражением лица — о чем думает брюнет понять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состоянии спать?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Чжу Итин, не понимая, к чему клонит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неудобные кровати — жесткие. Прошлой ночью я практически не сомкнул глаз. У меня ужасно болела спина. Оставаться здесь нет никакого желания. Все, что я хочу — вернуться в свою реальность как можно быстрее и как следует выспаться в своей мягкой постели, — монотонно проговорил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Итин молчал. Несмотря на то, что лицо его собеседника не выражало никаких эмоций, в его голосе все же удалось уловить толику грусти. Однако, какой здравомыслящий человек стал бы беспокоиться о жесткости кровати, когда на кону стоит его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