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Си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быстрее,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подчиненные узнали об этом и спросили, стоит ли им отправиться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 сразу, просто снял промокшее пальто и вытащил букет невредимых роз, развернул их, подстриг их, нашел вазу, наполнил ее водой и поставил туда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Незачем, – сказал я, – я дал ему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вскоре после побега Бай Си пришлет мне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узнал, что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мои родители, которые, как я думал, бросили меня, все это время искали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первыми целями, которые мне поручили устранить,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задавался вопросом, почему такие обычные люди были отмечены как подлежащие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прилагавшийся к посылке. Отвечая, я услышал голос Бай Си.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Сун Цы Му, прекрати это. Ты никогда не должен был быть таким, еще не поздно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доме я был один и смотрел на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знал, почему он прислал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меня, заставить меня раскаяться и обратиться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я просто вздохнул и поджег документы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Теперь все это 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огня я бросил в пламя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Бай Си… Бай Си, ты опоздал. Я уже прогнил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во всем этом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больше не видел Бай Си. Только слышал новости о том, что он постоянно получал награды. Слышал о том, как он и его команда планомерно уничтожали подконтрольные мне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подобрался к самому ядру моих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хорошо вооруженным отрядом спецназа не окружил заброшенный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окружили меня, залитого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меня лежало много трупов, включая главу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товары были сложены на судне позади меня, они еще не были отправлены, потому что я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догнал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устремились бесчисленные красные лазерные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борьбы и ползания наконец-то принесли мне статус особо опасного, и, похоже,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― Сун Цы Му, вы окружены! Немедленно бросайте оружие! Сдаться — ваш единственный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Капитуляция не была моим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оружие и, как и в прошлый раз, окруженный людьми и нацеленными на меня снайперами, шаг за шагом направился к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Бай Си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всего в нескольких шагах, пуля пробила мне колено. Жгучая боль заставила меня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моих ушей донесся холодный голос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Сун Цы Му, перестань сопротивляться. У тебя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недоверие в глазах лидера синдиката, когда я его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яростные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Сун Цы Му, моя смерть тебя не спасет. Зачем идти на такие меры ради копа?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не ответил, а просто застрелил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бесстрастное лицо Бай Си, направлявшего на меня пистолет, я внезапно почувствовал облегчение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умру,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 много отвратительных преступлений. Променять свою грязную жизнь на чистое и незапятнанное существование Бай Си в этом мире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посмотрел на него и улыбнулся,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Офицер Бай, вам понравилась награда первой степени, которую я вам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                             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моим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злодеи после смерти попадают на восемнадцатый уровень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я увидел после смерти,  –  только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пустоте я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узнал, что мир, в котором я жил, — это всего лишь предопределенная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узнал, что Бай Си был праведным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был просто злодеем, обреченным на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узнал, что по сюжету я должен был совершать зло до самого финального момента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я внезапно осознал себя, отклонившись от сюжета, мировая линия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 услышал электронный голос у себя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мировая линия еще не завершена и что меня нужно отправить обратно в изначальный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сказал, что для предотвращения дальнейшего повреждения мировой линии я буду помещен в оболочку недавно добавленного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снова открыл глаза, я превратился из Сун Цы Му в Цзян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http://bllate.org/book/12935/1135342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