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Черт умеет правду говорить?</w:t>
      </w:r>
    </w:p>
    <w:p w:rsidR="00BB20FC" w:rsidRPr="00357A74" w:rsidRDefault="00357A74" w:rsidP="00BB20FC">
      <w:pPr>
        <w:jc w:val="left"/>
        <w:rPr>
          <w:sz w:val="28"/>
          <w:lang w:val="en-US"/>
        </w:rPr>
      </w:pPr>
      <w:r w:rsidRPr="00357A74">
        <w:rPr>
          <w:sz w:val="28"/>
          <w:lang w:val="en-US"/>
        </w:rPr>
        <w:t>Уильям Шекспир «Макбет»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Дун Сяоцин, ее отец часто ездил на дальние расстояния. Эта работа не была случайной. Поскольку ее мать рано ушла из жизни, Дун Цяню приходилось много вкалывать, чтобы содержать семью. Он всегда испытывал вину из-за нехватки времени на заботу о дочери, поэтому он хотел накопить немного денег ей на приданое. Заказчики грузоперевозок, готовые хорошо платить, обычно очень строго контролируют сроки выполнения заказа. Чтобы не тратить время впустую, водителям зачастую приходится ходить в туалет прямо в пути. К тому же на некоторых заправках орудуют воры, которые сливают бензин. Потому водители-одиночки не решаются отдыхать, десять часов за рулем без передышки – вполне обычное дело. Что касается того, почему авария произошла на этом участке дороги, должно быть это был несчастный случай. Совсем недавно Дун Цянь лежал в больнице из-за обострившейся аллергии, а когда выписался, у него начались проблемы со сном. Вполне вероятно, что причиной аварии стало плохое самочувствие… Капитан Ло, жена Дун Цяня погибла в автокатастрофе, из-за этого он долго не решался водить машину. Разве такой человек способен нарочно въехать в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выслушал отчет Сяо Хайяна от начала до конца. Опасаясь, что импульсивный офицер Сяо Сяо вновь улетит в неведомые дали, капитан закрыл рот, воздержавшись от каких-либо полезных советов. Он просто коротко сообщил Маленькому Очкарику по телефону, что понял его и посоветовал поторопиться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всей видимости, несчастный случай с достопочтенным Чжоу не был какой-то драмой с сюжетом о клане богачей и найме убийцы ради борьбы за семейные ценности. Однако заголовки новостей с упоминанием фамилии Чжоу независимо от содержания станут настоящим пиром для любителей всевозможных теорий о заговорах. Чжоу Хуайсинь вполне мог воспользоваться этим, чтобы поднять шумиху, вовлечь полицию и смешать правдивые и ложные факты воедино, продемонстрировав общественности свою невиновность. Так что в словах Фэй Ду были крупицы истины.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Фэй Ду сказал… ах, этот подлец Фэй Ду. При одной мысли о нем сердце в груди Ло Вэньчжоу невольно сжималось.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решил разогреть остатки еды, чтобы хоть как-то отвлечься от неприятного ощущения сдавленности в груди. Он как раз мыл руки, когда на кухню покачивая бедрами вошел Ло 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кот отлично выспался и пребывал в приподнятом настроении. Он опустил плечи и потянулся, выгибая спину и выпячивая свой пухлый зад. Протяжно мяукнув, он обнюхал ноги Ло Вэньчжоу, а затем прищурился и потерся о его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клянченья еды, Ло Иго очень редко проявлял подобную ласку, тем самым совершенно пренебрегая своими кошачьими обязанностями. Ло Вэньчжоу был этим весьма польщен. Несмотря на только что вымытые руки он наклонился, чтобы почесать кота под подбородком.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больших круглых глазах Ло Иго промелькнул холодный блеск. Он пристально следил за оголенной хозяйской рукой, всем телом подбоченившись назад. Стоило кошаку увидеть, что противник угодил в его ловушку, как он тотчас же подпрыгнул и обнажил свои клыки. У этого надоедливого кота в запасе всегда был какой-то подлый трюк. Благодаря многолетнему опыту уборки лотков Ло Вэньчжоу прекрасно распознавал все признаки готовности к нападению, свойственные представителям семейства кошачьих. Он был начеку и вовремя отдернул руку. Воспользовавшись своим преимуществом в росте, он вынудил проклятого кота ухватить лишь воздух. А затем ударил Ло Иго ладонью по лбу и прижал его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что-то замышляешь!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Ло Иго обнаружил, что одежда уборщика какашек становилась все толще и толще, и его стало все труднее укусить, он научился многим охотничьих трюкам. Но враг был хитер. Мало того, что он не вернулся домой вовремя, так еще и не дал себя укусить! Подхватив кота одной рукой под мягкое брюхо, Ло Вэньчжоу поднял его в воздух. Ло Иго при этом размахивал хвостом и злобно шипел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все от меня хотите? — взбешенный Ло Вэньчжоу ухватил смутьяна за морду. — Папа хорошо заботится о вас, он истратил запас терпения на всю следующую жизнь, а вы только и знаете, как строить козни. Совсем совесть потеряли, а? Дармоеды!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протестующее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ты, воющий шар! — сказал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шарообразный Ло Иго утихомирился. Опустив хвост, он покорно обхватил хозяйскую руку всеми четырьмя лапами.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Ло Вэньчжоу сердито смотрел на него, а затем, не переставая ругаться, насыпал в кошачью миску немного корма. Этот кот помнил доброту и не знал плохого обращения; пока была еда, он тут же забывал о вражде. Спрыгнув с рук Ло Вэньчжоу, он вскочил на лапы и принялся восторженно тереться о его ладонь, в одностороннем порядке восстанавливая дружеские отношения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капризы в конец измотали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уселся на пол. В его правой руке, недавно подвергшейся домогательству Фэй Ду, все еще ощущался слабый жар. Стоило мужчине закрыть глаза, как перед его взором представало молодое лицо с фальшивой улыбкой, от которой его сердце почему-то начинало биться чаще. Это неконтролируемое сердцебиение невероятно раздражало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Недовольство достигло своего апогея в ранние утренние часы, когда капитан, насилу проснувшись от сумбурного, но приятного сна, вдруг обнаружил, что определенная часть его тела пробудилась и вела себя несколько дисгармонично.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не были и пяти утра. Некоторое время Ло Вэньчжоу просидел у изголовья своей кровати, размышляя над ходом расследования. Затем, откинув одеяло, он встал и направился в туалет, чтобы привести себя в порядок и умыться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прислонился к раковине, его лицо приобрело неясное выражение, и он несколько раз тяжело вздохнул. Когда его сознание прояснилось, он в порыве чувств подумал: «Если этот ублюдок Фэй Ду снова осмелится дразнить меня, то я перестану быть вежливым. Какой смысл вести себя по-джентльменски, если ты испытываешь подобное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спавший на кровати Ло Иго с глухим стуком скатился с нее и подбежал к двери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Иго повернулся и посмотрел на него, размахивая хвостом. Со стороны кровати доносились приглушенные звуки «Гимна пяти колец». Ло Вэньчжоу замер и окончательно проснулся – звонил его телефон, завернутый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Самолет Чжоу Хуайцзиня (старший сын Чжоу) приземлился в назначенное время, немногим позже двух часов ночи. Тогда же он отправил смс семье, сообщив, что уже взял такси и им не нужно его встречать. Дороги в этот час были практически пусты, по идее, он должен был добраться до резиденции Чжоу через полчаса, самое большее через сорок минут. Но семья Чжоу прождала два часа, не получив от него никаких вестей. Когда они попытались дозвониться до него, телефон был отключен!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прошел сквозь череду полицейских машин и второй раз за сутки направился в резиденцию семьи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Чжоу Хуайцзиня, старшего молодого господина, нет частной машины и личного телохранителя? Почему он ловил такси из аэропорта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услышал, как некто раздражающий лениво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уж Чжоу Хуайцзинь человек. Он очень скромен и обходителен, к тому же не любит доставлять неудобства другим. Некоторые говорят, что он слишком мягок и ему не хватает решимости, но его люди всегда хорошо отзывались о нем. Он не стал бы тревожить покой своих сотрудников и телохранителей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Вэньчжоу поднял голову, его взору предстал опрятно одетый Фэй Ду, ожидающий у дверей резиденции Чжоу. После этих слов он кивнул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речь или приветствие, Фэй Ду оставался невозмутимым, словно накануне вечером они с Ло Вэньчжоу не расстались на плохой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Хуайсинь рыдал так, что стал напоминать комок грязи, прилипший к дивану. Он вертелся и отказывался вставать. Ло Вэньчжоу даже не успел подойти к молодому человеку, как услышал его слезливые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вам, что моего отца убили! Говорил, а вы мне не верили, теперь и мой старший брат пропал! Похоже, кто-то хочет извести всю нашу семью, так? А что делает полиция? Полиция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рядом с собой Фэй Ду, Чжоу Хуайсинь завыл: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Фэй, я говорю не о тебе… мой брат… что я буду делать, если мой брат умер? Тогда эти люди сожрут меня живьем, да? Ох… ни за что… как же болит сердце… дайте мне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тотчас же подошла домработница и подала бутылку витаминов, произведенных в неизвестной стране. Фэй Ду забрал таблетки и помог ему принять их, успокоив хрупкое сердце второго молодого господина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Вэньчжоу невольно дернулся глаз. Он заметил, что Фэй Ду сменил наряд прилежного студента на строгую рубашку и очки. Очевидно, что Фэй Ду давным-давно не спал, поскольку от непрерывного ношения его одежда уже немного помялась.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настоящий момент на его телефон приходило неимоверное количество новостей; в них говорилось, что акции всех дочерних компаний конгломерата клана Чжоу упали, а круглосуточно бурлящие зарубежные фондовые рынки стали раем для шортистов¹. Глядя на наряд Фэй Ду, становилось очевидным, чем он занимался после того, как покинул муниципальное бюро. От этого парня так и разило «корыстным интересом», но сейчас он, словно приличный человек, просто сидел и искренне утешал огорченного Чжоу Хуайсиня.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определили местонахождения его телефона? Поторопитесь! Оцепите место происшествия, не пускайте посторонних в дом Чжоу. Сейчас нам нельзя допустить утечку информации. Тао Жань уже прибыл в аэропорт? Для начала пусть достанет записи с камер видеонаблюдения на стоянке такси, — Ло Вэньчжоу подошел к Чжоу Хуайсиню, жующему витамины. — Молодой господин Чжоу, когда твой брат запланировал поездку? Кто знал номер его рейса?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Хуайсинь схватился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связался с ним вчера, сразу же после несчастного случая с папой… Кто еще знал? Кто угодно мог знать, я и сам не уверен. Билеты обычно бронируют ассистенты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голос стих, в комнату ворвался безукоризненно одетый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Хуайсинь! Хуайсинь! Я вернулся, как только услышал новости. Что происходит? Почему здесь так много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Чжоу Хуайсиню услышать голос новоприбывшего, как он тут же позабыл о витаминах и вырвался из объятий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Ху-дагэ, мой старший брат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спеша поправил воротник и встал, издали кивнув обеспокоенному мужчине средних лет. Он тихо представил его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человека зовут Ху Чжэньюй. Он один из руководителей внутренней штаб-квартиры клана Чжоу. Еще он был однокурсником Чжоу Хуайцзиня в университете. Его положение в рядах одного из представителей «фракции принцев²»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невольно проследил глазами за рукой Фэй Ду, которой тот поправлял воротник, затем он переключился на его шею и едва виднеющиеся ключицы. С трудом оторвав взгляд, капитан отвернулся и небрежно кивнул Сяо Хайяну, стоявшему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Череда инцидентов с обоими поколениями семьи Чжоу уж точно не простое совпадение. Как можно тщательней изучите автокатастрофу Чжоу Цзюньмао. Не принимайте слова той девушки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приказ, Сяо Хайян тут же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над горизонтом уже начал заниматься рассвет. Затихший на ночь Яньчэн просыпался, готовясь вот-вот погрузиться в новый суматошный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позвонил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нашли такси. Номерной знак – Янь BXXXXX. Водителя оглушили и выкинули на обочину дороги. Совсем недавно он очнулся и самостоятельно добрался до больницы. Пять минут назад медперсонал помог ему связаться с местным полицейским участком и сообщить о случившемся. Саму машину только что обнаружили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техник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мы нашли мобильный телефон Чжоу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поднял глаза. Голоса двух людей внутри и снаружи телефонной трубки прозвучали практически синхронно.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берегу реки Байша…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Возле реки Байша!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Чжоу Хуайсиня закатились, и он упал в объятия Ху Чжэньюя. Присутствующие помогли уложить его на диван. Вскоре молодой человек очнулся и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Ху-дагэ, разве мой брат позволил бы им утопить себя в реке? Я хочу убить этого ублюдка Ян Бо! И куда, черт возьми, запропастился Чжэн Кайфэн? Почему он не вернулся, когда умер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выражение лица Ху Чжэньюй переменилось. С помощью жестов он попытался убедить Чжоу Хуайсиня замолчать, но у него никак не получалось угомонить этого эксцентричного психа. Он вспотел и через силу улыбнулся толпе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Хуайсинь еще молод. В его семье неожиданно произошло такое большое горе. Это стало для него очень серьезным ударом, поэтому он не контролирует себя. Не слушайте его, он говорит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Чжоу Хуайсиню услышать эти слова, как он тут же сел, а на его глазах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глупости! Наверняка это вина того ублюдка, не думайте, что сможете держать меня в неведении! Этот сукин сын давным-давно что-то замышлял. Он планировал убить моего отца и старшего брата, а меня, ничего несведущего человека, запугать, ведь так? Даже дядя Чжэн встал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Чжэньюй неожиданно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команду к реке Байша на поиски. — Тихо приказал Ло Вэньчжоу, после чего обратился к Ху Чжэньюю: — Господин Ху, мы имеем дело с похищением и возможным убийством – это серьезные уголовные преступления. Дела вашей семьи или любая другая информация может дать нам существенные подсказки. За сокрытие важных улик вы понесете ответственность. Надеюсь, вы понимаете всю серьезность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Чжэньюй был весьма прозорлив, его совсем не смутил серьезный тон, с которым Ло Вэньчжоу задавал ему вопросы. Он протянул руку, вытер пот со лба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я понимаю. Господа офицеры, вы, должно быть, слышали о достопочтенном Чжэне. Он был правой рукой нашего достопочтенного Чжоу в дни их юности. Несмотря на преклонный возраст он по-прежнему является опорой³ нашего конгломерата.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господина Яна… господин Ян Бо секретарь старшего достопочтенного Чжоу. Он весьма многообещающий и перспективный молодой человек. Из-за своих выдающихся способностей он очень выделялся, поэтому поползли некоторые неприятные слухи, неизбежно достигшие ушей Чжоу Хуайсиня. Ко всему прочему господин Ян, он…как, вы, молодые люди это называете? «Пришлый ребенок». Когда лао Чжоу был жив, он часто ставил его в пример Хуайсиню. Конечно же, между ними сложились не слишком хорошие отношения. Но я никогда не поверю, что он мог навредить достопочтенному Чжоу или президенту Чжоу, — во время разговора Ху Чжэньюй внимательно следил за Чжоу Хуайсинем, опасаясь, что тот снова выйдет из-под контроля. — Оба сейчас находятся за границей. Их известили о несчастном случае еще вчера, они уже вылетели и вскоре тоже должны вернуться. Я передам вам номера их рейсов. Офицеры, я прошу вас позаботиться об этих людях в аэропорту. Мы не должны допустить, чтобы что-то случилось с еще одним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Бо выдающийся молодой человек примерно того же возраста, что и Чжоу Хуайсинь, но он сумел пробиться на верхушку клана Чжоу. Он и в самом деле подходит на роль легендарного «внебрачного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посмотрел на Фэй Ду. Тот молча кивнул ему, подтверждая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 помещение неожиданно ворвалась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плохие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окинул взглядом членов семьи Чжоу, навостривших от ее крика уши, затем жестом предложил Лан Цяо поговорить снаружи и, выведя ее за дверь,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Лан Цяо достала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Похищение наследника клана Чжоу, Чжоу Хуайцзиня, за короткое время стало главной новостью. Внизу была прикреплена ссылка, которую на тот момент уже удалили.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отправила запрос Интернет-надзору, чтобы они удалили это, — сказала Лан Цяо. — Здесь было видео. 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провела пальцем, и на экране появилось видео. Объектив камеры качнулся и сфокусировался на бессознательном мужчине, сидящем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приблизилась к его лицу, а затем не спеша показала его со всех ракурсов. На вид этому человеку можно было дать тридцать или сорок лет, он был опрятен и молодо выглядел, но назвать его точный возраст не представлялось возможным. Даже в подобном затруднительном положении он по-прежнему выглядел представительно и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 одного взгляда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голове Ло Вэньчжоу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Похитители не требуют денег и не убивают похищенного. Они не связались первым делом с семьей жертвы, а вместо этого выложили ролик в Интернет. Для чего, в конечном счете, они это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пересмотрели английских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Шортисты – игроки на фондовом рынке, играющие на понижение. Шорт — это операция чистой продажи, когда игрок ставит на понижение рынка и продает акции (или иные активы). Продажа происходит через заем акций у брокера, который взамен требует гарантийное обеспечение. Это могут быть ценные бумаги или денежный эквивалент, которого будет достаточно для покрытия шорт-позиции. Затем трейдер продает эти бумаги по желаемой цене и дождавшись снижения откупает свою позицию, тем самым зарабатывая на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太子党 – tàizǐdǎng - "фракция принцев" (лица, занимающие важные посты в партийных структурах благодаря родству с высшими руководителями КПК).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中流砥柱 - zhōngliú-dǐzhù - геогр. Дичжу (каменная скала, выступающая по середине реки Хуанхэ; обр. стоять, как скала против течения (о надежном человеке); надёжная 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