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Что посеешь, то и пожнёшь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готов поклясться, что ни на что не намекал. Фраза про «дразнить парней помладше» была просто стёбом и подколкой, ведь нормальные люди дразнят девушек, верно? Но собеседник подхватил эту тему, и теперь уже сам Фан Чжэн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как Сюй Ди или Гоу Сяонянь, которые, будучи геями, видели намёки на нетрадиционность даже там, где их не было. Но определённая чувствительность у него всё же была, и сейчас, глядя на этого парня в YY, он почувствовал… что-то странное.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опытного гея вроде Цзян Яна поддразнивание парней, было так же естественно, как дыхание. Слова просто вылетают сами собой, без задней мысли. Но когда в YY воцарилась тишина, он наконец осознал: ой, это же товарищ по игре, а не потенциальный любовник. Не тот канал!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молчание товарища не могло не заставить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заскрипел зубами. Да кто поверит, что этот тип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устраивать «знакомство геев» в игре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похрустел костяшками пальцев, да так, чтобы звук по интернет-кабелю достиг самой души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оставить отпечатков, когда буду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фыркнул, едва не давясь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бей сильнее,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Так бы и убил.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Штурмовика определённо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внезапно раздался третий голос, заставив Фан Чжэна и Цзян Яна вздрогнуть. В результате первый перестал ныть, а второй —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зашёл? — Прищурился Цзян Ян, испытывая лёгкое раздражение, будто на полпути прервали его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Мэн Чудун долго шарил по захламлённому столу, пока, наконец, не нашёл зажигалку и прикурил. — Раз уж все свободны, давайте придумаем название для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сначала переживал, что po11y что-то заподозрил, но потом понял, что его «гей-радар» сработал вхолостую. В конце концов, если человек не из их круга, как он может уловить эти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po11y всё же казался немного другим. Фан Чжэн наконец осознал,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а у тебя там почему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канале у po11y всегда играет фоновая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сегодня не в интернет-кафе. — Последние пару дней Люй Юэ был занят расширением заведения, так что бездельник Мэн, он же второй владелец, временно переехал в его квартиру, прихватив свой игровой комп. Квартирка у Люй Юэ была однокомнатная, ещё и по ипотеке, но поскольку он жил один, гость на диване его не напрягал.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«интернет-кафе» заставило Фан Чжэна бурно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Птичка не просто иногда там бывает, с момента их знакомства он почти всегда выходит в сеть именно оттуда. Днём, вечером, ночью… Но в эпоху, когда компьютер есть почти у каждого, даже у такого нищеброда, как он, какой тип людей проводит всё время в кафе? Студенты? Но разве они могут позволить себе ночные бдения? Остаётся один вариант — бездельники и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Верните мне крутого, загадочного и элегантного мастера!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и не подозревал, что его простые слова заставили хилера выстроить целую теорию заговора. Если бы он знал, то пролез бы через экран и отправил этого идиота прямиком на Нептун.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единому мнению насчёт названия гильдии в YY они так и не пришли, поскольку никто из них троих не отличался креативностью. Все варианты были либо слишком банальными, либо совершенно не запоминающимися. Ближе к вечеру зашли Штурмовик и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назовёмся «Разгромим Тихий Омут»! Круто же,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Иллюзорный мир и так уже давно «разгромлен»!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«Рыцари Пузырей» вам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подождём Кровавого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будущая учёная не подвела. Её вариант единогласно утвердили — «Корпус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«Небесный Легион»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Цзян Ян и Мэн Чудун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Цзян Ян и Мэн Чудун (торопливо):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 это мы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названием определились, и создание гильдии стало делом техники. Для участия в турнире нужно 7 человек, но, чтобы создать базовую гильдию в игре, хватит и одного, нужно всего-то 100 внутриигровых монет. Фан Чжэн, избранный Главой благодаря демократии, отправился к NPC, но тут же обнаружил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кто подаёт заявку, тот и становится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воцарилось молчание, прерываемое лишь хихиканьем.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семёрке игроков должность главы предвещала только обязанности и никаких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Фан Чжэн принял пост и начал рассылать приглашения. Вскоре в «Корпусе Призрачного Сервера» было уже шестеро, и он попытался найти себе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замкомом, а? Жду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создан для руководящих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из гильдии, неудобно сразу лезть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отступили на шаг, и единственным кандидатом остался 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po11y и не особо сопротивлялся, он с самого начала сохранял нейтралитет. Фан Чжэн счёл это знаком дружбы. Вот такой вот он парень: если кто-то его обидел, он запомнит и будет ждать момента, чтобы отомстить в десять крат. Но если кто-то проявил к нему доброту, он постарается отплатить как можно скорее, будто промедление сделает его последним гадом.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члены гильдии оживлённо болтали в общем чате, мечтая уже о покорении всего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лечит — тот и мать тем временем заглянул на склад, после чего телепортировался к Горе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хилера, po11y прекратил избивать обезьян. Фан Чжэн, прикрывая глаза от ужасающего вида его экипировки, неуклюже подвёл своего перса к зомби и выбрал опцию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[Сверкающая Слеза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 защита: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замер под шелестящими ветвями,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забеспокоился: неужели проклятый глюк?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чего молчишь? 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Получил то, что я тебе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Только не говори, что пропало, я ж тогда с ума сойду!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наконец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Я слышал, что из-за лагов выкидывает из игры, но, чтобы вещи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Так бы сразу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Думал,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Тогда верни!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Как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Эти волны в чате тебя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Ладно, объясняй.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какой ещё нужен повод? Эта вещь просто создана для тебя! ~~~ У тебя и так бешеная магическая защита, а теперь ещё и физ. защита, чёрт, Птичка, ты теперь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Это украшение, кажется, появилось в игре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Язвительность — это так непривлекательно!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Милоту из себя строить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Можешь идти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наконец понял: с Цзян Яном он ещё мог потягаться, но против мастера у него не было ни единого шанса. Проблема в том, что когда они только познакомились этот человек, был совсем другим! Чёрт, как быстро он эволюционирует!!!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неторопливо выпускал колечки дыма. В табачной дымке холодный монитор словно ожил, отражая кипящие эмоции хилера на другом конце интернет-кабеля.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его развеселила.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Угадывать мысли «Кто лечит — тот и мать» было проще, чем щёлкать семечки. Хотя нет, иногда и семечки не поддаются. Дело не в его гениальности, а в том, что этот хилер был до смешного простым. Настолько, что аж…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кажется, он теперь понимал, насколько убийственен его нынешний «стильный»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в левом нижнем углу экрана появилось новое сообщение. Мэн Чудун присмотрелся, замер, а затем медленно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Ожерелье — это мой вклад. Теперь мы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po11y бил обезьян на Горе Эмэй до самого утра. Раньше он делал это из упрямства, потому что бросать на полпути казалось глупым, особенно после того, как потратил столько усилий, да и ему действительно хотелось увидеть, насколько легендарным окажется тот самый головной убор. Но теперь его мотивация изменилась, если система по-прежнему откажется выдавать дроп, он подумает над тем, чтобы нанять студию киберспортсменов и стереть Гору Эмэй с лица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зашёл в игру только на следующий день около полудня. Стоя на улице Нанкин, он в последний раз проверил список друзей — ник ДемонГринда 438 по-прежнему не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Хуася-почта доставила ему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HP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MP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 сопротивление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сопротивление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шанс воскрешения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Обруч (金箍, Jīngū) — легендарный головной убор, отсылка к обручу Сунь Укуна из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У этой ядовитой зомби-птицы и такая вещь была припрятана?!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был оффлайн, так что Фан Чжэн не мог узнать, откуда взялась такая имбовая экипировка. Даже без учёта воскрешения +17% к HP и MP уже делали её топовым оранжевым аксессуаром, а в сочетании с сопротивлениями она и вовсе становилась легендарной. Но этот чудовищный 3% шанс воскрешения после смерти окончательно добил его, отняв даже способность загуглить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种瓜得瓜, 种豆得豆 (zhòng guā dé guāzhòng dòu dé dòu) - досл. «Посеешь дыню — получишь дыню; посеешь бобы — получишь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Фан Чжэн чувствовал себя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