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Произведение. Перелом в показаниях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вручения литературной премии Цинцюн награду «Лучший новичок» Чу Си вручал сам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был давно и прочно зарекомендовавшим себя драматургом в этих кругах, а Чу Си, будучи новичком, неизбежно смотрела на него снизу-вверх.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— эта не поддающаяся количественной оценке вещь — порой впечатляет куда сильнее, чем богатство или статус. Состояние самого богатого человека в мире можно подсчитать, и аналитические агентства выводят конкретные цифры, объявляя их на весь мир, но вот измерить, сколько таланта таится в человеке,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считала Фан Божэня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как наставника и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церемонии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последовали частые встречи, чаепития, совместные поездки, учёба, походы на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сценаристов двадцать четыре года Чу Си, безусловно, звучали как слишком юный возраст. Её внешность тоже казалась ещё по-детски наивной, излучая молодость и свежесть, но внутри она была куда взрослее, чем казалась. И она тонко уловила, что в поведении и речах этого обаятельного старшего коллеги проскальзывали едва уловимые, двусмысленные заигрывания.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наивной дурочкой, ничего не понимающей в жизни, то, возможно, угодила бы в эту ловушку двусмысленных отношений или, испугавшись, сбежала бы подальше от этого мужчины. Но она не была ни тем, ни другим, и её выбор лежал совершенно в иной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Пробиться в этот круг было чертовски сложно. Награда новичку — всего лишь пропускной билет. Каждый год её получают пять человек. И где эти пятеро из прошлого года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экстраординарного, ей предстояло ещё несколько лет вкалывать безымянной тенью под крылом маститых сценаристов, получая за сданный проект какие-то жалкие тысячи. И только если повезёт, если подвернётся случай, может быть, ей и удастся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сказал, что Фан Божэнь не может стать таким шансом?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падал сверху вниз. Чу Си подняла бокал на ножке и с улыбкой в глазах встретила нежный взгляд Фан Божэня,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староват, конечно, но по крайней мере не настолько уродлив, чтобы смотреть было тошно. В конце концов, она же не по любви с ним связывается,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мастера Фана. Я знаю, что причинила боль госпоже Шэнь, и мне очень жаль. Просто любовь порой бывает так слепа. — с надрывом, на грани слёз произнесла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непонятно было, извиняется ли она перед Шэнь Цинцюань или перед молчащим, отказывающимся говорить Фан Божэнем.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допрос здесь был завершен. Ю Ю потребовал от них прекратить вопросы в одностороннем порядке и направился к люксу Е Сюаньфэна.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 — позвал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 кресле у окна, повернула голову. На её лице застыло холодное выражение, в ней было ровно столько сдержанности, сколько нужно, а в мягкости черт сквозила ледяная отстранённость. Кожа её была слегка бледна, а губы немного пересохли.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слышали крики снаружи.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Чу Си был достаточно громким, чтобы долететь до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подошёл и остановился прямо перед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госпожа Шэнь, вы действительно не знали или лгали?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Цинцюань не изменилось ни на йоту. Спустя мгновение её губы, словно слипшиеся, слегка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вы лезете в нашу личную жизнь. — ответила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отвечайте на вопрос. — твёрдо сказал Ю Ю, не отрывая от неё взгляда. — Я уже давал вам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Цинцюань стало чуть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вызывал у неё дурные предчувствия. Проварившись в этом котле несколько лет, она видела всякое и умела отличать тех, кто лишь грозен на вид, а внутри трусит, от тех, кто действительно выполняет свои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ранее я солгала. — призналась Шэнь Цинцюань,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 об отношениях старины Фана и Чу Си. Мужчины ведь все такие. — слабо улыбнулась она. — Чу Си молода, красива и талантлива. Не удивительно, что старина Фан запал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 Шэнь, судя по всему, вы с Чу Си в очень хороших отношениях. — заметил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— парировала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провела рукой по животу и, подняв глаза, посмотрела на 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Скандалить? Или устраивать истерики? Так можно только оттолкнуть его ещё стльнее. Он художник, ему нужна страсть. Я не из тех дур, что устраивают разборки. Чу Си не представляет для меня никакой угрозы. Для старины Фана это всего лишь способ подпитаться вдохновением. Мне не стоит особо забивать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ровным тоном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госпожа Шэнь уже давно привыкла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насчёт У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чистейшая чушь. — ответила Шэнь Цинцюань. — У Хуай — друг нашей семьи. Это он снимал нашу свадебную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Хуай очень талантлив и в фотографии, и в литературе. Творчество — его хобби. После того как мы подружились, мы со стариной Фаном ввели его в этот круг, и с тех пор у нас просто отличные отношения.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кивнул. Спустя мгновение он посмотрел ей в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вас, госпожа Шэнь? Раз уж господин Фан так с вами поступает, вы не думали о мести? Или об ответном ударе?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мести? — переспросила Шэнь Цинцюань. Уловив смысл его слов по его бесстрастному лицу, она снова улыбнулась. — Наш союз со стариной Фаном неравноценен. И власть в нашем браке распределена неравномерно. Я хорошо знаю своё место. Есть вещи, которые можно ему, но нельзя мне. Я приложила массу усилий, чтобы добиться того, что имею сегодня. Я не настолько глупа, чтобы отказаться от всего этого и отдать какой-то другой женщине просто из желания отыграться.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опустила голову и снова усмехнулась, а затем спокойно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отыгрываться мне нечем. Я не Хэдли, и своего Хэмингуэя отпускать не собираюсь*.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историческая отсылка к первому браку Эрнеста Хэмингуэя. Хэдли Ричардсон (Hadley Richardson, 1891–1980) была первой женой писателя; их развод в 1927 году после связи Хэмингуэя с Полин Пфайффер (Pauline Pfeiffer) стал символом предательства творческого союза и пассивного принятия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вернулся в коридор. К нему подошёл помощник режиссёра и, как и в прошлый раз, протянул записку: Чу Си просит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разговора Шэнь Цинцюань не стала требовать воды или еды. Она выглядела потерянной, словно сама не осознавала, что она не настолько рациональна, тверда и безразлична, как пыталась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выдав тайну своих запретных отношений с Фан Божэнем и так и не получив воды, была близка к полному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выживших сценаристов она была самой молодой. Как и Шэнь Цинцюань, она слишком высоко себя ценила. Или, скорее, слишком низко оценивала человеческую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Чи, почему ты только что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Цзян Чи замялся. На самом деле ему и отвечать не требовалось, всё было и так ясно: он боялся гнева своего босса,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же оказался самым сдержанным из всех. Замолчав, он с тех пор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переходим ко второму раунду вопросов. — Ю Ю не стал заставлять Цзян Чи признаваться во лжи, а просто продолжил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втором раунде, Чу Си снова завелась. Ещё в первом раунде она поняла, что вопросы, скорее всего, касаются их личной жизни. Она уже выложила про свои интимные отношения с Фан Божэнем. Что ещё они хотят откопать?!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не боитесь, что когда мы сойдём на берег, мы подадим на вас в суд? — Чу Си старалась говорить, как можно спокойнее, но в её голосе сквозила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директор Ван запер вас здесь. Мы всего лишь задаём вам вопросы. Разве это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даёте нам еды и воды, это... — Чу Си пыталась подобрать статью, чтобы обвинить их, но на ум приходило только слово «жестокое обращение». А это вообще незаконно? Она не знала. Из-за нехватки еды и воды, а также полученных ранее травм, её мышление утратило былую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Чу. — тон допрашивающего стал мягче, а обращение — подчёркнуто уважительным. — Следующие вопросы простые и их немного. Терпеливо ответьте на них, и вы получите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молчала. То ли её психологическая защита была окончательно сломлена, то ли она решила, подобно Фан Божэню, держать оборону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активно вы участвовали в работе над сценарием «Произведения»?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Чу Си ответила. Это был самый спокойный её ответ за весь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активно. Пару раз вычитывала черновики. К тому времени, как я присоединилась, сценарий «Произведения» был уже практически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сценарий «Произведения»?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голос Чу Си стал чуть тише. — Талант мастера Фана не подлежит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эпизод в «Произведении» запомнился вам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горько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настоящем моменте, то, безусловно, сцена, где Фан Цзин убивает Ян 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почему Цзян Чи напал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снова задержался. После череды вопросов о «Произведении» Чу Си, похоже, не ожидала такого внезапного поворота. Кратко помедлив,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спрашивать об этом у него? Я жертва. Откуда мне знать, почему он на меня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Чу, пожалуйста, будьте так любезны, ответьте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— раздражённо бросила Чу Си. — Цзян Чи, расскажи ты, почему ты напал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был одержим... — заикаясь, ответил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был одержим. — холодно бросила Чу Си. — Что ж, допустим,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плавно перетёк на другую тему, однако касался он уже не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ты узнал о непристойной связи между Чу Си и Фан Божэнем?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эти вопросы намеренно задавались с крайне резкими скачками, словно натянутая пружина: то её слегка сжимали, то растягивали, так что допрашиваемые не могли понять, когда же тот, кто держит пружину, отпустит её, чтобы она ударила их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молчал так долго, что остальные решили, будто он не станет отвечать, и перевели взгляд на Ю Ю, ожидая указаний,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тоже молчал. Он был уверен, что Цзян Чи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долгое молчание наконец прервалось, Цзян Чи медленно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мая. Я помогал господину Фану разбирать счета за прошлый месяц и обнаружил, что он заказал женское ювелирное изделие. В квитанции ювелирного магазина было указано имя получателя — английское имя госпожи Чу. Вот тогда я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тогда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последовала длинная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Чи был выверен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жаль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об этом Шэнь Цинцюань?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помощник господина Фана. Я обязан хранить все его личные тайны и не стану делать ничего, что пойдёт во вред его интересам. Поэтому я предпочёл держать язык за зубами и делать вид, что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поступил подло по отношению к Шэнь Цинцюань?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конечно, очень совестно перед госпожой Шэнь, но у меня не было другого выбора. Невозможно угодить всем сразу, я могу быть предан только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Чи отвечал, Фан Божэнь и Чу Си дружно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для этого раунда Ю Ю быстро писал на бумаге прямо на ходу: пока Цзян Чи отвечал на предыдущий, Ю Ю слушая его уже строчил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 от твоего ноутбука?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20160314.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когда я пришёл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Чу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молчавшая до сих пор Чу Си ответила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19990816@Monica, М с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первый раунд допроса был официально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отказал Чу Си и Цзян Чи в воде, и оставив их, направился к главной двери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ждал у входа. Услышав шаги, он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прошло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кратко пересказал Синь Синю сводку показаний, а затем продиктовал пароли от ноутбуков Чу Си и Цзян Чи. В свою очередь, Синь Синь сообщил Ю Ю о найденном в компьютере Шэнь Цинцюань черновике, подозрительно похожем на первую версию «Произведения», и об именах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Шэнь Цинцюань и правда настоящий автор «Произведения»?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уверен. — Синь Синь нахмурился и уныло добавил, — Если это так, то, возможно, я снова ошибся с направлением рассуждений.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практически вычислили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вопрос: каков истинный мотив убийцы? То есть, зачем «он» пытается уничтожить «Произведение»?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уже вышел на свет, но что касается их задания и раскрытия «истины», они, похоже, всё еще топчутся за порогом. После нескольких раундов в их теориях оставалось слишком много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двери воцарилось молчание. Спустя мгновение Синь Синь встряхнулся и уже более бодрым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возьму пароли и спущусь вниз взламывать компы и искать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 шесть вечера встречаемся здесь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было лаконично попрощались, как Синь Синь вдруг окликнул 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будь начеку, выжившим может грозить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Ю Ю просто уйдёт, Синь Синь поспешно прижался к двери. Он заговорил быстрее, а его тон стал куда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обязательно береги себя. Завтра вечером в семь мы вместе и в целости покинем это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стал заставлять Синь Синя долго ждать. Он быстро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и в целости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http://bllate.org/book/12899/1853115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