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беспокоился, что Гу Яньшэнь мог неправильно понять ситуацию. Он не возражал против того, чтобы рассказать ему о своих заказах в интернете, но что, если Гу Яньшэнь ему не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Показать ему переписку?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Вэньсин не хотел раскрывать свой псевдоним, да и в переписке были его собственные фотографии — Гу Яньшэнь наверняка их увидел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он решил не рассказывать Гу Яньшэню, но счел нужным дать хоть какое-то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участия в этом шоу Шэн Чао, менеджер Гу Яньшэня, связался с Лу Вэньсином, и они подписали личное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пункт: Не цепляться за Гу Яньшэня в погоне за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соблюдал это правило — даже во время съёмок он старался держать дистанцию и избегать ненужных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пункт: Не влюбляться в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Вэньсин едва сдержал саркастическую улыбку. Разве можно договором решить, в кого влюбляться, а в кого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вслух он этого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Шэн Чао и Гу Яньшэнь не волновались, он вёл себя предельно покорно. Уже за одно только то, что Гу Яньшэнь помог ему уйти из «Манчэн Энтертейнмент», он подписал бы не десять, а сто таких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Яньшэнь никогда не требовал ничего взамен, Лу Вэньсин не любил быть в долгу и по возможности старался отплатить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прислали это фото, я просто открыл посмотреть, —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поверил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звучать убедительнее, Лу Вэньсин добавил: — Это твоя фанатка. Она… расхваливала твою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как раз собирался отнести полотенце в ванную, но, услышав это,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именно она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оказался не таким, каким он его представлял. Разве звёзды такого уровня беспокоятся о том, что о них говорят поклонники?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выглядит холодным и сдержанным?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благородным негодяем?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то, ни другое не звучало как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Лу Вэньсин сухо выдавил: — Что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всё, — без эмоций ответил Лу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больше не стал расспрашивать и ушёл в ванную. Лу Вэньсин взял планшет — «Любитель поспать» прислала ещё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[S]: Извини, но я не рисую фан-арты по реальным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[Любитель поспать]: Почему? Моей двоюродной сестре очень нравится твой стиль! Ты правда не можешь сделать исключение? Если ты занят, я могу подождать. Готова доплатить!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ожидал такой настойчивости. У каждого художника свой стиль, и найти похожий действительно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[Любитель поспать]: Пожалуйста, мастер, подумай ещё раз! У моей сестры в следующем месяце день рождения, и я хочу подарить ей этот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[Любитель поспать]: Если нельзя два, то хотя бы один! [/умоляю]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[Любитель поспать]: Мастер, подумай ещё пару дней! Если всё равно откажешь — ладно, но пожалуйста, рассмотри этот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«Любитель поспать» была одним из самых щедрых заказчиков Лу Вэньсина, поэтому он не стал сразу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следующее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[Встаю раньше петуха]: Добрый вечер, мастер! Можно заказать рисунок? [/мило][/мило]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[S]: Что именно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[Встаю раньше петуха]: Фан-арт по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запрос на фан-арт по популярному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часто рисовал подобное — ничего сложного, работа не занимала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облокотился на подушку, одной рукой придерживая планшет, а в другой держа стилус, начиная набрасывать эскиз.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Яньшэнь вышел из ванной с уже высушенными волосами, его взору предстал Лу Вэньсин, склонившийся над рисунком.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Каштановые чёлки мягко лежали на его лбу, брови были слегка нахмурены, а густые ресницы, словно крылья бабочки, отбрасывали тени на щёки. Его розовые губы были слегка сжаты, а во всём облике читалась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длинные пальцы сжимали стилус, изящное запястье плавно двигалось, создавая ощущение динамичной картины, которую не хотелось нарушать. Гу Яньшэнь замедлил шаги, стараясь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планшете проступал профиль персонажа. Черты лица ещё не были детализированы, но даже по грубым линиям можно было ощутить его резкий, выразительный облик. Юноша был стройным, но мускулистым, запечатлённым в момент броска в баскетбольное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рука Лу Вэньсина двигалась, стилус скользил по экрану всё быстрее, и персонаж постепенно обретал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становились чёткими, детали вроде волос и одежды прорисовывались штрих за штрихом, складки на баскетбольной майке выделялись особенно выразительно.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перевёл взгляд на майку с номером 9. Он не знал, что Лу Вэньсин берёт заказы, и потому решил, что тот рисует просто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он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отрывался от рисунка, его внимание всё ещё было приковано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мой друг тоже его обожает.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уже не впервые срывалось с уст Гу Яньшэня. В прошлом выпуске, когда в его чемодане нашли постер Лу Вэньсина, он тоже сказал, что друг попросил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Вэньсина это удивило. Он думал, что люди в окружении Гу Яньшэня должны быть похожи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раза, когда тот упоминал этого «друга», у Лу Вэньсина почему-то возникало ощущение, что речь шла о ком-то молодом — возможно, даже младше самого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хотел автограф, и тот, кто любил аниме, могли быть одним и тем же «другом». И если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Гу Яньшэнь специально принёс автограф и запомнил его предпочтения…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вдруг замер. В прошлом выпуске между Гу Яньшэнем и Вэнь Юй не возникло ни искры, ни даже намёка на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у Гу Яньшэня есть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перестал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Вэньсин остановился, Гу Яньшэнь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что вид сосредоточенного Лу Вэньсина был чертовски приятен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Вэньсин, конечно, не мог спросить напрямую. У него не было ни права, ни необходимости лезть в личную жизнь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взглянул на время — было уже почти половина двенадцатого — и, не особо задумываясь, спросил: — Спим?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понимал, что Лу Вэньсин просто спрашивал, не пора ли спать. Но эти слова так и подталкивали к двусмысленности, будоража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чистым, вопрошающим взглядом Лу Вэньсина, Гу Яньшэнь впервые задумался, что его мысли стали неприлично нечистыми. Он сглотнул и тихо ответил: — …Спим.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убрал планшет в ящик тумбочки и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съёмки проходили в небольшом городке недалеко от G.. После прошлого выпуска все уже привыкли, что напарники по команде — это и соседи по комнате, поэтому в этот раз никто даже не заикнулся о разделении. Все молча согласились жить со своими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Гу Яньшэнь привычно и без лишних слов прошёл с Лу Вэньсином в одну спальню, съёмочная группа проглотила напоминание о том, что есть ещё одна свободная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прошлых съёмок менеджер Гу Яньшэня позвонил и сообщил, что тот не привык делить комнату с другими, и потребовал, чтобы в дальнейшем организаторы оставляли для него отдельное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 хватало на всех шестерых, но ради большего взаимодействия между участниками (и, как следствие, более зрелищного шоу) продюсеры изначально решили не разделять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назвать поведение Гу Яньшэна скованным, когда он так легко и непринужденно справляется со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завтрака, съемочная группа объявила задание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мы отправимся в самый популярный музыкальный бар нашего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напитки за счет заведения?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продюсеры такие щедрые?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вообще? — режиссер прервал возбужденную группу. — Ваше задание сегодня — поработать официантами и вокалистами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Давайте-ка опросим наших участников: часто ли вы посещаете бары?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Тихие бары и музыкальные заведения — отличный способ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Хожу, если друзья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редко вступал в разговор первым. Обычно он высказывался, когда все уже высказались, или если вопрос адресовали лично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беспокоился: почему у Лу Вэньсина так мало желания выделиться?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Молодым знаменитостям невероятно сложно заполучить возможность засветиться перед камерами. Чжоу Цзытун и Вэнь Мяо, например, отлично умели создавать себе экранное время и поводы для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зрительская любовь — штука загадочная. В прошлом выпуске Лу Вэньсин появлялся в кадре меньше всех, однако именно он приобрел наибольшее количество новых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ты сейчас на третьем курсе, да? Часто ходишь с одногруппниками в бары?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третьем. Бывает. Около нашего университета есть небольшой музыкальный бар — по выходным многие студенты приходят послушать музыку 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там бываешь? — продолжил допытываться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задумался, затем честно ответил: — На первом курсе, когда я еще не подписал контракт с агентством, подрабатывал там вокалистом.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участники с удивлением уставились на Лу Вэньсина. — Наверное, ты прекрасно 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Синсин только танцует профессионально, а оказывается, еще и поет?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товарищи, — внезапно вмешалась Сун Цзяцзя. — Какое у нас сегодня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Официанты и вокалисты в баре... — Вэнь Мяо не успел договорить, как все взоры устремились на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участники хором воззрились на съемочную группу с немым укором: — Брат Шэнь точно не подкупал продюсеров?? Он что, заранее знал тему этого выпуска и поэтому выбрал Лу Вэньсина в напарники?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тоже был удивлен. Честно говоря, он мало что знал о Лу Вэньсине. Свой выбор он сделал совершенно спонтанно, даже не поинтересовавшись талантами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так, наугад, он умудрился найти идеального напарника — мастера танцев, живописи и вокала.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выпуске Лу Вэньсин продемонстрировал выдающиеся танцевальные навыки, во втором — вокальные данные. Что же он покажет в третьем? Живопись?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только что узнал о подработке Синсина, — поспешил оправдаться Гу Яньшэнь. — В прошлом выпуске его танцы поразили меня не меньше, чем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смущенно вздохнул: — Я просто подрабатывал вокалистом. Брат Сянмин — профессиональный певец, да и у Вэнь Мяо потрясающий вокал.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 тут же отмахнулась: — Пусть мы и выпускали альбомы, но я никогда не выступала живьем — вдруг растеряюсь на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Сянмин поддержал коллегу: — Да, у меня был концерт, но там я просто пел. А вот создавать атмосферу — это явно не мое, в отличие от Синсина.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вот именно! — тут же поддакнула Вэнь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Вэньсин, никогда не выпускавший альбомов и не дававший концертов: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польщен.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