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Хочешь Кедровых Орешков?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отвернул голову, больше не говоря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Мэн Сюэли не увидел нового талантливого младшего брата, но уже знал его имя: Сяо Тинъюнь, физически хилый, но красивый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отвлечение, вызванное вниманием других, сегодня весь день обсуждался бы Дао-компаньон Цзи Сяо, пришедший на базовые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Правовых Принципов были из разных слоёв общества, некоторые — из видных семей мира культивации, как тот, с длинным титулом, Юй Цишу, в то время как другие приехали из сельской местности, никогда не посещали частную школу и не могли распознать даже большие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учебных домов стояли в ряд в сосновом лесу, причём Мэн Сюэли был в первом доме, а младший брат Сяо — в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скоро он переведётся к нам», — сказал один из учеников первого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Посещение занятий было новым опытом для Мэн Сюэли. Он следовал за группой молодых учеников, читал и писал вместе с ними, слушал, как старейшины-наставники растягивают свои тона, интерпретируя писания, и даже вставал, чтобы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урока, во время сессии вопросов и ответов, которая была как самым ожидаемым, так и самым страшным временем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Старейшина-наставник откинулся на своём плетеном кресле, слегка приподняв глаза. «Спрашивайте!»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в учебном доме, кто-то встал и поклонился, говоря: «Учитель, когда я медитировал, мне казалось, что я лечу в небе, прохожу через Хань Шань, пролетаю над Южным Морем. Я достиг просветления?»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отругал: «Глупо! Ты впал в заблуждение! Проснись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ученик сел обратно, и другой человек встал, чтобы спросить: «Учитель, каждый раз, когда я медитирую, я могу сохранять концентрацию всего меньше четверти часа, но это кажется вечностью мучений. Как я могу медитировать всю ночь, как другие?»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ответил: «Твой разум беспокоен, наполнен отвлекающими мыслями! Сегодня вечером перепиши „Сутру Размышления“ двадцать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неоднократно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такие вопросы, касающиеся того, как воспринимать мимолётную духовную энергию между небом и землей и как продлить продолжительность медитации, были в настоящее время самыми хлопотными проблемами для учеников в первом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всех дел трудно, и так же с культивацией. От вдыхания ци до очищения ци в истинную сущность можно только постоянно исследовать и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если я могу осмелиться спросить, каково это на ощупь, когда духовная энергия неба и земли наполняет тело и превращается в сгущенную истинную сущность?»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колебался, спустя семьдесят лет он уже давно забыл это тонкое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что-нибудь ещё, что вы хотите спросить сегодня?» — поинтересовался старейшина, поскольку ученики обменялись взглядами,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нет», — заметил старейшина. Затем его взгляд повернулся к Мэн Сюэли, с немного более мягким выражением. «Старейшина Мэн, не согласились бы вы ответить на один заключительный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ответил: «Конечно,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одобрительно кивнул. Мэн Сюэли культивировал до стадии очищения ци за последние три года, что делало его вполне подходящим для обсуждения такого опыта с этими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«Ощущение духовной энергии, наполняющей тело, подобно утреннему туману, дрейфующему через горный лес. Когда солнце поднимается, туман конденсируется в росу на листьях, сродни тому, как духовная энергия превращается в очищенную истинную сущность».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мгновение задумался, затем улыбнулся и кивнул. «Хорошо сказано», — заметил он, прежде чем пройтись по классу. «Урок окончен».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в классе не двинулся, чтобы уйти. Человек, задавший вопрос, поспешно спросил: «Значит, духовная энергия подобна эфирному туману, а истинная сущность — осязаемой 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добавил: «Примерно так. Истинная сущность течет по меридианам, подобно воде, бегущей по руслу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задумчиво обдумывали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«Выход из медитативного состояния подобен тому, как вы вот-вот проснетесь ото сна, смутно чувствуя внешний мир, но убеждая себя, что ещё рано и можно поспать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которому ранее поручили переписать писание двадцать раз, воскликнул: «Ах, теперь я понимаю! Я попробую это сегодня вечером!»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Воодушевлённые его мягким поведением, ученики, которых ранее запугивал суровый старейшина, теперь почувствовали себя осмелевшими задавать Мэн Сюэли вопросы, которые они стеснялись задать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свободно делился своими знаниями,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дорогой одежде, Юй Цишу, казалось, колебался, не решаясь заговорить, как будто у него было что-то на уме, но в конце концов он просто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Сюэли в одиночестве шёл через сосновый лес к Залу Правовых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белой каменной дорожки стоял молодой человек в богато украшенной одежде, его великолепные мантии уже намокли от утреннего тумана, и он выглядел несколько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Цишу.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улыбнулся: «Ты ждал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кивнул, словно борясь с какой-то великой дилеммой, долго молча. Он просто шел рядом с Мэн Сюэли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Залу Правовых Принципов, за сосновыми ветвями смутно показались черные карнизы. Наконец, он заговорил: «Ты не такой, каким я тебя представлял».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достал небольшой мешочек с кедровыми орешками, ел и слушал. 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репутация в мире за пределами Хань Шань довольно плохая. Все говорят, что ты...» Он колебался говорить перед Мэн Сюэли, находя это трудным для произнесения: «Ну, они говорят, что ты нехороший».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говорил этого раньше, он глубоко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ответил: «Грубый вкус, высокомерный из-за фаворитизма, использующий соблазнение, недостойный добродетели?»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совсем не злишься?» Юй Цишу счёл это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злиться? Я живу на Пике Чанчунь, с едой и питьем, не работая». Мэн Сюэли равнодушно пожал плечами. «Я уже получил большую выгоду. Разве я не могу позволить другим сказать пару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подумал, может быть, каждый раз, когда он просыпался, просто думая: «мой Дао-компаньон — Цзи Сяо», он мог забыть обо всех бедах? Но если бы это был он, тайно презираемый и поносимый миллионами людей, он определённо не мог бы быть таким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развернул ладонь: «Хочешь кедровых орешков?»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есть в одиночку, но заставлял других смотреть. Каждый раз, когда младший ученик приходил к нему с докладом, он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юного Юй Цишу это был сигнал инициативы другой стороны завязать дружбу и искать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парче молчал, его выражение лица претерпевало сложные изменения, пока он торжественно не сказал: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Мэн Сюэли, отвечающего на вопросы и развеивающего сомнения, распространилась, и постепенно ученики из соседних классов также стали приходить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бесполезного старейшины Мэн Сюэли превратился в выдающегося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Мэн, я принес вам немного цукатов». «Старейшина Мэн, я попросил кого-то купить семечки дыни со вкусом краба с рынка под горой!»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младшие часто приносили ему закуски и сладости, упакованные в небольшие мешочки и бумажные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Мэн Сюэли как ученика была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классе, он размышлял о том, что культиваторы преследуют разные цели на каждом этапе своего пути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входят в царство бессмертия, они стремятся улучшить свою силу и изучить несколько навыков спасения жизни, чтобы избежать издевательств со стороны других. Когда они стареют и достигают бутылочного горлышка в своей культивации, а прорыв кажется безнадёжным, они стремятся культивировать младших учеников и передавать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посчастливится стать сильными, они могут поддерживать свои секты и защищать свои регионы, работая на благо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 редких людей, как Цзи Сяо, которые редко встречают противников, их пожизненное стремление единственно — 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культивации клана демонов аналогичен: начиная с открытия их духовного разума до культивации демонических ядер. Затем они стремятся одолеть других могущественных демонов и стать правителями определённых гор или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раньше стремился к объединению царства демонов, стремясь стать единственным Королём Демонов. Теперь, реинкарнировав как человек, ему приходилось начинать обучение с самых основ. Неудивительно, что Цяо Сяньмин насмехался над ним за то, что он регрессировал, чем дольше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подумал: если бы Цзи Сяо начал культивацию с нуля снова, интересно, какие рекорды он бы установил. Потому что его перспектива, состояние ума и понимание Дао не исчезли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вещь в Зале Правовых Принципов, которая немного смущала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кого-то с врождённым талантом духа меча, гений в понимании Дао, прямо как Цзи Сяо Чжэньжэнь...»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этого ученика Сяо хвалил какой-либо старейшина, это неизбежно распространялось по всему Залу Правовых Принципов, с людьми, комментирующими, как он был «прямо как Цзи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 особенно любил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Цзи Сяо стал вещью из прошлого, и любой теперь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Юй Цишу была ещё более интенсивной.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обязанность «поддерживать репутацию Цзи Сяо Чжэньжэня и противостоять сравнению младшего ученика Сяо с Меч-Сувереном», основав «Про-Цзи Партию» и назначив себя её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внутренне усмехнулся тому, как это абсурдно, напоминая неопытных мошенников, которые только что вышли в мир, самопровозглашая себя динамичным дуэтом или некой комбинацией.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покачал головой, но Юй Цишу неправильно понял: «Хорошо, хорошо, я буду лидером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вошла группа учеников, смеясь и шутя. Проходя мимо их стола, один из них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Мэн, вы знаете? Младший ученик Сяо уже достиг стадии Конденсации Ци и присоединится к нашему учебному дому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быстрый прогресс в культивации почти сравним с достижениями Цзи Сяо Чжэньжэня в те времена...»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предложение успело закончиться, Мэн Сюэли повернулся к Юй Цишу и объявил: «Считай меня в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«Про-Цзи Партия» развивалась тайно, имея всего двух членов — Юй Цишу, который привычно усмехался, и Мэн Сюэли, который казался мягким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Деятельность партии ограничивалась одним: всякий раз, когда кто-то упоминал младшего ученика Сяо, они вдвоём обменивались взглядом и делились понимающей, своеобразной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Мои соученики тайно поливают меня грязью за моей спиной? Можешь перевести, что это за сюжет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