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нашёл лапшичный ресторан под открытым небом, сел за деревянный стол снаружи, заказал миску говяжьей лапши. Он ел не спеша, наблюдая, как медленно темнеет небо и владельцы лавочек устанавливают прилавки для торговли на ночном рынке. Голоса становились всё громче, будто огонь разгорался, и вскоре воздух наполнился весёлым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лапшу принесли, Лян Сычжэ увидел, как Цао Сююань вылетел из «Лазурной вечеринки» с лицом, искажённым гневом, и сел в машину, хлопнув дверцей на всю улицу. Лян Сычжэ успел ополовинить миску, когда спустился Чжэн Инь, и внедорожник, который привёз его в Пекин две недели назад, уехал. Похоже, этот визит Цао Сююаня не имел к нему, Лян Сычжэ, никакого отношения. Он снова вернулся к мысли, время от времени посещавшей его эти две недели: почему Цао Е, сына Цао Сююаня, поселили здесь вместе с ним? Казалось, ответ очевиден: Цао Сююань хотел, чтобы Лян Сычжэ проникся духом места, и Цао Е здесь по этой же причине. Зачем ещё Цао Сююаню совать своего драгоценного сына в такую дыру, если не для подготовки к роли? Но если так… он что, будет сниматься вместе с Цао Е? Лян Сычжэ прикончил миску лапши, так и не придумав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не вернулся в «Лазурную вечеринку». Прогуливаясь по улицам, он купил в магазине две ветчинные колбаски для бродячей собаки, которую он приметил на углу, — она появлялась здесь каждый день. Собака была белой и выглядела грязной из-за пыли, покрывавшей светлую шерсть, но характер у неё был кроткий. Съев две колбаски, она опустила голову и обнюхала низ брюк Лян Сычжэ. Когда он протянул руку и погладил её по голове, собака тут же послушно легла на живот, придавив его ступни. Эти две недели Лян Сычжэ кормил её каждый день, и между ними завязалась дружба. Лян Сычжэ встал с корточек — собака последовала за ним и бежала рядом во время пробежки. Лян Сычжэ больше часа наматывал круги по задворкам, пока с него семь потов не сошло. Наконец, он вернулся обратно в «Лазурную вечеринку»,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Цао Е снова ушёл, но, открыв дверь, увидел, что Цао Е всё ещё в комнате. Когда Лян Сычжэ уходил, было чуть больше семи — только начинало темнеть, и свет ещё не зажигали. Сейчас было уже больше десяти вечера, но свет в комнате по-прежнему не горел. В окно просачивался неоновый свет мигающих ламп «Лазурной вечеринки», и в комнате можно было различить очертания предметов. Цао Е лежал на кровати неподвижно, Лян Сычжэ подумал, что тот спит, и не включая верхний свет, наощупь нашёл чистую одежду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Цао Е вовсе не спал. Он так лежал с ухода Чжэн Иня, не меняя позы. Сначала он просто злился, затем гнев сменило возмущение, а затем пришёл черёд обиды. Слова Цао Сююаня: «Бесполезный Лю Адоу!» — вертелись в его голове которую сотню раз, и Цао Е невольно задался вопросом: что имел в виду Цао Сюйюань, сказав: «Бесполезный Лю Адоу»? Неужели Цао Сююань был горд, что сам похож на Лю Бэя [1]?! Но он отбросил эту мысль. На него накатила волна уныния. Всё правильно: в современной китайской киноиндустрии, когда речь шла о том, чтобы считаться одним из её главных столпов, Цао Сююань действительно был кем-то вроде Лю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Лю Бэй — один из наиболее могущественных полководцев эпохи Троецарствия и основатель западно-китайского царства Шу со столицей Чэнду (современная провинция Сычуань и прилегающие территории). Он считается идеальным благожелательным и гуманным правителем, заботящимся о своём народе. Отец Лю Адоу.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беда. Если бы Цао Е просто не знал, насколько хорош его отец, он мог бы игнорироваться его, пропустив резкие слова мимо ушей, как не придают значения пролетевшему мимо ветерку. Но, к сожалению, он прекрасно знал о его таланте. У Цао Сююаня был ужасный характер, его нельзя было назвать достойным отцом, но никто не мог принизить его положение в китайской киноиндустрии. В киноиндустрии Цао Сююань был общепризнанным гением, его способность выбирать актёров была неоспорима и точна — и именно это заставило Цао Е серьёзно усомниться в себе. Неужели он действительно был таким, как сказал Цао Сююань — просто Лю Адоу, который ни на что не способен? Эта фраза чертовски сильно задела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боролся с этой мыслью весь вечер и всё ещё продолжал это нелёгкое дело, когда Лян Сычжэ толкнул дверь и вошёл. Цао Е стало не по себе: Лян Сычжэ наверняка видел всю эту сцену, слышал, как Цао Сююань ругал его. Кто знает, что теперь думает о нём Лян Сычжэ... Вспомнив холодное «отвали», прозвучавшее в телефонной трубке той ночью, Цао Е подумал, что, возможно, Лян Сычжэ считает, что он сам накликал на себя беду... И, в самом деле,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слышалось журчание воды. Телефон Цао Е завибрировал. Вытащив его, он увидел на экране сообщение от Линь Яня: «Ты сегодня ночуешь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уныло набрал: «Нет»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Линь Янь прислал ещё одно сообщение: «Маленькая красавица больше не сердится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маленькая красавица? Она уже совсем не маленькая,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 фотку, 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Е не было настроения шутить, поэтому он проигнорировал Линь Яня, отбросил телефон и снова погрузился в уныние. Он подумал, что, раз отец его разоблачил, возможно, ему стоит остаться здесь на несколько дней. В конце концов, он и так достаточно долго жил у Линь Яня, который без конца нежничал со своим молодым человеком, и нежности то и дело превращались в страстные поцелуи. Цао Е это всё весьма утомляло, а от поцелуев просто жгло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у Линь Яня было комфортно, но, если тело Цао Е чувствовало себя замечательно, душа испытывала двойные муки... К тому же, если Цао Сююань сказал, что он Лю Адоу, значит ли это, что он ни на что не способен? Он собирался остаться здесь и завтра внимательно прочесть сценарий. Почему, чёрт возьми, он не может сыграть роль, которую написали с него? Он был полон решимости заставить Цао Сююаня лично признать, что тот был неправ, что вынес неверное суждение. Таким образом, Цао Е вознамерился доказать свою правоту. Актёрская карьера его не особенно привлекала, но как говорится, если не сражаться за свою гордость, не видя реальной цели [2], тогда зачем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不蒸馒头争口气 — дословно это что-то вроде «защищать своё самоуважение вместо того, чтобы варить булочки на пару». Это выражение часто используется для описания действий, которые человек предпринимает ради защиты своего достоинства или из упрямства, чтобы что-то доказать себе, без серьёзной экономической или практической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ванной Лян Сычжэ размышлял, принимая душ, уйдёт ли Цао Е сегодня вечером. И если да, то когда? После того как его биологические часы перестроились под «Лазурную вечеринку», ему стало довольно комфортно жить здесь одному, и неожиданное возвращение Цао Е сделало ситуацию несколько неудобной. Выходя из ванной, Лян Сычжэ увидел, что Цао Е всё в той же позе лежит на кровати. Было уже больше 10 вечера — самое оживлённое время для маленьких продуктовых лавочек внизу. Лян Сычжэ только что принял душ и решил не выходить — он не хотел снова пропитаться запахами уличной еды. Он тихо лёг на кровать, и ему на глаза попалась деревянная гитара, которую он оставил у стены. Вглядываясь в её очертания, он почувствовал, как в сердце нарастает необъяснимый зуд, а не совсем ловкие средний и безымянный пальцы левой руки бессознательно дрогнули. Когда он впервые прикоснулся к гитаре, ему захотелось узнать, каково это — перебирать струны пальцами. Это было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каждый день смотрел на скрипку и не решался к ней прикоснуться. Но здесь, в Пекине, увидев эту старую гитару, он вдруг ощутил желание играть. Но он не хотел, чтобы кто-то видел, как он касается струн, он хотел попробовать это один, в тишине ночи. Почему Цао Е вернулся именно сегодня? Именно в эту ночь, когда ему принесли гитару? Лян Сычжэ вздохнул, достал наушники и вставил их в уши. Со второго этажа «Лазурной вечеринки» снова доносилась музыка. Почти каждый вечер кто-то фальшиво пел караоке, захватывая внимание всей аудитории. Прошлой ночью это был бас-гитарист, его голос был глубоким и тяжёлым, как приглушённый колокол. Как только он начинал реветь, всё здание входило в резонанс и начинало дрожать. У сегодняшнего исполнителя был тенор, достаточно высокий и мощный, его пение казалось полётом над облаками без пауз на вдох, и это заставляло слушателей опасаться, что он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Лян Сычжэ не могли блокировать столь пронзительный голос. Лян Сычжэ немного восхищался Цао Е: этот молодой господин выглядел избалованным и изнеженным, но неожиданно стойко переносил шум и мог спать, игнорируя эти ужасные голоса. Лёжа в кровати, Лян Сычжэ слушал музыку в наушниках. Ему совсем не хотелось спать — его биологические часы ещё не подошли ко времени сна. Обычно после пробежки и душа он либо смотрел фильм, либо листал учебники, но сегодня рядом спал Цао Е, и Лян Сычжэ не мог ничем заниматься. Неизвестно сколько он так пролежал, но сон так и не пришёл. Лян Сычжэ откинул одеяло, сел, а затем осторожно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Е к тому моменту так затекли руки, что он даже не замечал этого, пока Лян Сычжэ не зашевелился на соседней кровати. Шуршание одеяла вывело Цао Е из задумчивости, и тут он понял, что у него затекли не только руки, но и половина тела. Он попытался перевернуться, но его тело было словно ватным, совершенно неспособным двигаться. Как будто онемевшая половина тела ему не принадлежала. О нет... Он действительно не мог перевернуться! На мгновение Цао Е запаниковал: не могло же его парализовать?!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поднял гитару. Прежний владелец прикрепил к ней чёрный ремень, чтобы было удобно носить инструмент на плече. Подойдя к окну, Лян Сычжэ прикинул высоту окна и гитары и решил сначала вылезти из окна, а потом взять гитару. Когда он собирался открыть створку, с кровати в метре от окна Цао Ей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остановился,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Цао Ей колебался, но, решив, что жизнь важнее гордости, всё же продолжил: — У меня половина тела онемела, не могу повернуться.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некоторое время молчал, не зная, что ответить. Просьба была причудливой, почти неслыханной — неужели есть люди, которые способны спать до тех пор, пока не разучатся двигаться? Снова поставив гитару к стене, он подошёл к кровати Цао Е. Взяв его за руку, он помог ему повернуться, а затем помог сесть, держа его, как больного. Лян Сычжэ даже подложил ему подушку под поясницу. Его движения были почти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Цао Ей резко вдохнул от боли, пытаясь поднять руку и пошевелить ею.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стоял у кровати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спуститься с кровати, чтобы немного пройтись?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Цао Ей чувствовал, что сегодня его достоинство достаточно пострадало, к тому же, кажется, только верхняя часть тела серьёзно затекла, онемения в ногах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Цао Е небрежно спросил: 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ответил, положил гитару на подоконник и открыл окно. Забравшись на подоконник, присел, взял гитару и вылез, не забыв закрыть за собой окно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спустился с кровати, босиком подошёл к окну, открыл его и посмотрел вверх. Лян Сычжэ с гитарой на плече держался одной рукой за водосточную трубу, другой — за подоконник следующего этажа, используя тонкую железную пластину между трубой и стеной здания как опору для ног. Затем он забрался выше — его движения были уверенными и точными, как у опытного вора, и через несколько минут он уже стоял на подоконнике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сначала хотел окликнуть его и напугать, но подумал и решил этого не делать, опасаясь, что Лян Сычжэ упадёт, если от неожиданности сделает неверное движение. Падение с четвёртого этажа могло серьёзно травмировать его, так что Цао Е молча смотрел, как Лян Сычжэ тем же способом забрался на пятый этаж. Наконец длинная нога описала в воздухе аккуратную дугу и Лян Сычжэ исчез за краем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