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Ши Юньнаня прозвучал спокойно, но госпоже Чжао почудилось в нём намеренное ехидство.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изменилось, губы сжались — явный признак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хозяйка вечера, с самого начала она была окружена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какой-то незнакомый юнец не только вступился за ненавистную мадам Лоу, но и осмелился с ней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вновь потребовала: — Всё-таки кто вы такой? Назовите своих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почувствовав накал обстановки, уже собирался вмешаться, как вдруг из толпы вышел Се Кэюэ: — Госпожа Чжао, это мой сводный брат, Ши Юньнань. Он недавно вернулся из-за границы, поэтому вы его не узнаёте. — Се Кэюэ встал рядом с госпожой Чжао, не сводя глаз с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слегка помрачнел,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 Кэюэ, вошедшему в семью Ши вместе с матерью, он не испытывал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старший брат, он неизбежно принимал сторону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все эти годы Се Кэюэ носили на руках, а Ши Юньнаня бросали за границей, он не мог не чувствовать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коротко фыркнул — он как будто ожидал появления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главный герой сна был любимцем удачи не мог так просто сдаться после одного провала с ночным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Юньнань? — госпожа Чжао переспросила, заметив Вэнь Ибэя, и наконец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Се Кэюэ взял инициативу, скользнув взглядом по колье. — А я считаю, что эти украшения роскошны и идеально подчёркивают ваш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польщенно прикоснулась к колье: — Кстати, я должна поблагодарить третьего молодого господина и его мать за этот чудесный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разбирается в музыке, господин Се — в драгоценностях...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перевела взгляд на Ши Юньнаня: — А вот у некоторых, хоть и называются братьями, разница — как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она полностью унизила Ши Юньнаня, даже не утруждая себя прямыми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сразу уловили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колье было подарком от Се Кэюэ и его матери! По этим ослепительным бриллиантам сразу видно — вещь баснословно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Юньнань, ничего не смыслящий в украшениях, посмел сравнивать его с безделушкой мадам 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госпожа Чжао так благоволит к Се Кэюэ и игнорирует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такой семье, как Ши, мог вырасти такой бестактный второй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— только по названию. Ши Юньнаня же просто выбросили за границу, кто им 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Позорится на весь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умный человек знает, на чьей стороне надо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шептались,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слушал эти пересуды без тени смущения, даже неспешно отхлебнув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тут же шагнул вперёд, снова заслонив брата: — Госпожа Чжао, Юньнань ни словом не обмолвился о вас плохо. Вы не имеете права публично его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мягкий и тактичный, Вэнь Ибэй говорил теперь с неожиданной твёрдостью, почти требуя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второй молодой господин Ши просто утешал меня, — присоединилась мадам Лоу. — В его словах не было ни капли зла. Зачем нападать на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искренне жаль Ши Юньнаня, втянутого в женские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мелкая перепалка, но с каждой репликой и подначками гостей ситуация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всё больше распаляясь, язвительно фыркнула: — Молодой человек? Да сколько ему лет! Я спрашиваю — какой гость станет придираться к хозяйке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может, проверите список гостей? — злорадно вставил кто-то. — Кто-то явился без костюма — может, просто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обернулся на знакомый голос — тот самый господин Вэй, не упустивший момент отомстить за предыдущее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задумалась. Хотя организацию банкета доверили отелю, список гостей составляли лично они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приглашённых она почти всех знала в лицо. Взять хотя бы этих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был приглашён как исполнитель, Се Кэюэ — благодаря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из семьи Ши, особенно Ши Юньнань, точно не значились в её списках!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список гостей, — приказала она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приказ окончательно унизил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опустил глаза, скрывая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унижения в клубе, теперь очередь Ши Юньнаня быть осмеянным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видя, как издеваются над братом, покраснел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сжал его запястье, останавливая. Он шагнул вперёд с беззаботным видом: — Госпожа Чжао, пока проверяют список, может, вы заодно проверите своё колье?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бросил взгляд на её украшение: — Это колье называется "Гера", создано двумя ювелирами. В мире существует в единственном экземпляре. Его стоимость... Составляет пятьдесят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ахнули, услышав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такие деньги на себя — ещё понятно. Но в качестве подарка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слегка опешила, а Се Кэюэ невольно сжал бокал, предчувствуя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неловко выносить сор из избы, но все знают о недавних финансовых трудностях семьи Ши. А старик Ши всегда строго контролировал наши расходы. Кэюэ, откуда у вас с матерью деньги на такое колье? — Ши Юньнань с интересом посмотрел на него. — Старик в курсе ваших трат?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Кэюэ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колье были его личными сбережениями — старик Ши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клуба его хоть и вызвали на допрос, но благодаря чистой бухгалтерии и хорошему адвокату он быстро вышел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доход от клуба, Се Кэюэ срочно искал новые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приобрёл убыточную косметическую компанию, надеясь раскрутить её под брендом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купил это колье — чтобы через госпожу Чжао выйти на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не знавшие его планов, тут же начали строить догадки: — Да разве семья Ши не в долгах?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хотят через подарок выпросить финансирование 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угадали, — Ши Юньнань покачал головой, улыбаясь. — Это колье — подделка. Оно не стоит 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госпожа Чжао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что за вздор! — возмутился Се Кэюэ, хотя внутри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колье за несколько миллионов, но не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продолжил, не глядя на него: — Настоящая "Гера" состоит из 520 бриллиантов высшей чистоты и 10 жемчужин, оправа — из розового золота. Каждый камень идеально огранён, отсюда и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наверняка — ведь настоящую "Геру" проектировал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принадлежала зарубежной знаменитости и не могла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колье, госпожа Чжао, имеет камни чистоты VS2, цвет I-J, огранку среднего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профессиональный разбор звучал настолько убедительно, что многие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сохранить вам лицо, но вы не оценили. Подделка есть подделка. Даже колье мадам Лоу выглядит достойнее.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считал себя добряком. Не тронули — и ладно. Но если лезут — он бил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правы, госпожа Чжао. Ворона в павлиньих перьях...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Се Кэюэ: — ...всё равно останется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удар был сокрушителен.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окаменел — он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дамы перешёптывались: — Вот почему колье показалось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блеск действительно слабоват...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только что насмехавшаяся над мадам Лоу, теперь сама оказалась в дурацком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официант доложил: — Госпожа, его нет в списке...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замерли — значит, Ши Юньнань и правда пробрался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Взбешённая госпожа Чжао крикнула: — Выведите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гневный окрик: — Сунь Чэнминь,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Чжао Чэнжуй пробивался сквозь толпу с перекошенным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Ло?!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смог его пригласить?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 коляске приближался, его аура подавляла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трёх метрах, Ло Линшэн ледяным тоном произнёс: — Ши Юньнань пришёл со мной. Кто посмеет его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VS2 означает, что в алмазе есть мелкие включения, которые не видны невооруженным глазом, но которые можно увидеть при 10-кратном увеличении. Эти включения считаются очень незначительными и не должны влиять на внешний вид алмаза. Но это не самый лучший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