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Нань из Цинчжоу занималась торговлей тканями. Самый крупный магазин тканей в Цинчжоу принадлежал им, и у них также был магазин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был самым любимым младшим сыном в семье Нань. Его родители, у которых был только он один, назвали его «Ци», что означает «красивый нефрит» или «драгоценность».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Нань Ци любили друг друга, и, несмотря на то что у них был только один сын, они не брали наложниц. В Цинчжоу все смеялись над тем, как они баловали своего сына, как драгоценность, но в итоге их огромное состояние досталось бы другим.(п/п: когда гэр вышел бы замуж)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Ци рос в любви и заботе, он не был наивным. С детства он любил вышивать, и после более чем десяти лет обучения его мастерство не уступало лучшим вышивальщицам в магазине. Кроме того, Нань Ци был умным и быстро схватывал основы бухгалтерии 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 его таланты, решили найти ему мужа, который бы вошел в их семью, чтобы он мог в будущем управлять их бизнесом. (п/п: нанять зятя, мужчина берёт фамилию жены и входит в её род)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беззаботно прожил до восемнадцати лет. Его родители, как обычно, отправились проверять дела в магазине тканей, перед уходом сообщив Нань Ци, что уже ищут для него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не хотел, чтобы муж входил в их семью. Все, кто приходил с таким предложением, были жадными до богатства, и он смотрел на них с отвращением. Но он знал, что родители желают ему добра, иначе ему, как неженатому парню, было бы крайне сложно заниматься бизнесом. Он с неохотой кивнул и покорно сказал: «Я понял. Папа, мама, счастливого пути, возвращайтесь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любовью погладили голову Нань Ци, сели в карету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наивный и избалованный младший сын даже не мог представить, что эта разлука станет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глава семьи Нань и его жена погибли от рук горных бандитов, дошла до города. Младший сын, находившийся в магазине тканей, услышав трагическую новость,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очнулся через несколько часов. Дома уже был установлен алтарь, а дяди, которые всегда его недолюбливали, уже расположились в доме, притворно принимая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глядя на их лицемерные лица, едва сдерживал тошноту. Он звал слуг, чтобы выгнать их всех, но обнаружил, что в доме почти не осталось знакомых слуг. Он почувствовал неладное и хотел выйти, чтобы найти управляющего, но несколько служанок схватили его и силой вернули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наконец осознал, что это, возможно, был заговор. Его родители умерли, а эти люди так быстро пришли и заменили слуг. Разве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 Единственным препятствием для них был он сам. Неужели он тоже умрет от «болезни»?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почувствовал холод во всем теле. Он сел на кровать, крепко обняв колени, и смотрел на запертую дверь и тени за окном, чувствуя себя потерянным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незнакомая служанка открыла дверь и вошла, неся в руках чашу с черным отваром, запах которого вызывал тошноту. Она улыбнулась Нань Ци: «Младший господин, вы пережили шок. Это успокоительное, которое велел приготовить господин 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резко сказал: «Я не буду пить! Убери это! Вон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сохраняла улыбку, но в ее глазах светилось что-то зловещее. Она подошла к Нань Ци, намереваясь силой заставить его выпить отвар. «Это не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звук падающих предметов. Служанка обернулась к двери и увидела, как человек в черном быстро приближается к ней. Она не успела даже вскрикнуть, как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отваром упала на пол, и лекарство разлилось. Нань Ци, испуганный звуком разбитой чаши,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это был их охранник. У него остались воспоминания об этом человеке, потому что он спас его из толпы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Ци возвращался с горы после молитвы, он увидел, как группа беженцев пыталась отобрать еду у маленькой девочки. Этот мужчина защитил девочку, но был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спас их обоих. Девочку он отправил в магазин тканей учиться вышивке, а мужчину взял к себе в дом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Чжоу Янь. Возможно, из-за голода он выглядел худым, но после того как его подкормили, он стал выглядеть совсем иначе. Его лицо было выразительным, а тело крепким. Нань Ци едва доставал ему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Янь сопровождал родителей Нань Ци в поездках и даже спас им жизнь. Нань Ци слышал от матери, что они хотели купить ему дом и найти жену, но он отказался, заявив, что, получив помощь от семьи Нань, хочет остаться их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Нань Ци восхищались его преданностью и чувством долга и впоследствии начали обучать его бизнесу, надеясь, что он сможет помогать Нань Ци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Чжоу Янь был отправлен по делам в другое место и не смог сопровождать родителей Нань Ци. Кто мог подумать, что произойдет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Нань Ци. Тот был бледным, его волосы растрепались, глаза покраснели, а губы потеряли цвет. Он дрожал, как испуганный котенок. В глазах Чжоу Яня мелькнула боль, но при ближайшем рассмотрении оставалась только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очнулся от воспоминаний и спросил: «Чжоу Янь, как ты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ответил низким голосом: «Они хотят отравить младшего господина. В этом доме больше нельзя оставаться. Я пришел, чтобы увести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пробормотал: «Уйти? Это мой дом. Они хотят захватить дело, которое мои родители строили всю свою жизнь. Как я могу просто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в нем слышались слезы. Нань Ци был избалован, но в его характере была гордость. Он не хотел быть трусливым и жаждал жизни, он хотел утащить этих злодеев в ад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Яня оставался спокойным: «Если вы не уйдете, они убьют младшего господина, которого так любили господин и госпожа. Тогда некому будет отомстить за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замер, и слезы потекли по его щекам. Обычно его глаза были полны радости и живости, и даже когда он приказывал что-то сделать, это не вызывало раздражения. Но сейчас они были переполнены болью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Яня дрогнули, как будто он хотел вытереть его слезы, но, помня о своем положении, сдержался. Он помолчал несколько мгновений, а затем снова заговорил: «Мы не знаем, когда они снова пришлют кого-то. Младший господин, соберите вещи, мы должны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понимал, что сейчас не время для печали. Он поспешно вытер слезы, собрался с силами и начал собирать вещи. Он взял с собой документы и деньги, а также несколько предметов одежды, а затем быстро последовал за Чжоу Янем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уже почти закрывались, и они не могли терять времени. Они наняли карету и покинули город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они наконец покинули территорию, подконтрольную Цинчжоу, и вошли в пределы Хуаньчжоу, подчинявшегося провинции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Нань была всего лишь купеческой семьей, и даже если те люди смогли за короткое время подчинить себе их ресурсы, их власть не простиралась так далеко. Оба наконец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избалованный с детства, никогда не испытывал таких трудностей. Он держался только благодаря силе воли, но за эти две недели он устал от дороги, а его душевные переживания привели к тому, что в первую же ночь в Хуаньчжоу у него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всю ночь носил его на спине, стуча в двери медицинских клиник. Его обычно холодное и спокойное лицо было полно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Нань Ци началась внезапно и протекала тяжело. Чжоу Янь не мог позволить себе роскошь думать о деньгах и без колебаний использовал дорогие лекарства, чтобы спасти жизнь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было слишком много людей, поэтому Чжоу Янь снял небольшой дом, чтобы Нань Ци мог выздоравливать. Нань Ци лежал в постели, все еще слабый после болезни. Он знал, что Чжоу Янь потратил почти все их деньги на его лечение и теперь работал, чтобы заработать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виноватым, считая, что стал обузой для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был хорошим бойцом и мог найти работу где угодно, но теперь он следовал за ним в изгнание и тратил деньги на его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решил убедить Чжоу Яня уйти, но тот не слушал его, продолжая делать то, что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видя, что уговоры не помогают, начал вести себя как избалованный ребенок, приказывая Чжоу Яню делать разные вещи, надеясь, что это разозлит его и заставит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Янь выполнял все его прихоти. Если Нань Ци разбивал чашу с лекарством, он готовил новое. Если Нань Ци ночью хотел сладостей, он шел на улицу и ждал, пока откроется кондитерская,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 удивлением принимал сладости. Он видел, как одежда Чжоу Яня промокла от утренней росы, и наконец не выдержал, заплакав: «Дурак! Ты просто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сохранял спокойное выражение лица, но в его глазах была нежность. Он тихо сказал: «Младший господин спас мне жизнь. Я всегда буду защищать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перестал капризничать и больше не поднимал эту тему. Он покорно принимал лекарства и выздоравливал. Чем быстрее он поправится, тем больше денег они сэкономят, а когда он выздоровеет, сможет работать и зарабатывать, чтобы Чжоу Яню не пришлось так тяжело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Нань Ци наконец выздоровел. Они находились в уезде Хуаньша, который был слишком близко к провинции Фэнду. Чтобы быть в безопасности, они прошли еще несколько дней и остановились в городе Чжэси.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мало денег, поэтому они сняли небольшой дом в глуши. Нань Ци, обладая хорошими навыками вышивки, устроился в магазин тканей, а Чжоу Янь пошел работать в местную охранную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нужно было работать, и незамужнему парню было неудобно. Кроме того, Чжоу Янь уезжал в командировки, иногда на десять-пятнадцать дней, и если бы Нань Ци был незамужним, его могли бы беспокоить хулиганы. Поэтому они представились как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оба нашли работу и могли жить спокойно, но злой рок, преследовавший Нань Ци,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работы Нань Ци стал объектом травли со стороны других вышивальщиц, и в итоге его уволили по ложному обвинению. Чжоу Янь утешал его, говоря, что с его навыками он может найти другую работу, а сам взял опасное задание с высоким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заработав больше денег, Нань Ци перестанет волноваться, но не ожидал, что начальник переоценил их возможности. Несколько человек погибли, и он, несмотря на все усилия, смог доставить только половину груза, сам получив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компания, потерявшая груз, должна была выплатить компенсацию, и деньги для семей погибших и раненых были мизерными. Хотя Чжоу Янь был героем, начальник не пошел на уступки, сказав, что он лишь компенсировал свои ошибки, и дал ему только один таэль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сидел дома, занимаясь вышивкой. Он делал небольшие заказы, которые можно было продать на рынке, чтобы немного подзаработать. Он был так поглощен работой, что вздрогнул от внезапного стука в дверь и уколол палец иглой. Он быстро убрал руку, чтобы кровь не испачкала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палец в рот, чтобы остановить кровь,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незнакомый мужчина, который грубым голосом сказал: «Ваш Чжоу Янь ранен. Он сейчас в медицинской клинике на Южной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пошатнулся. Он не понимал, почему самые близкие ему люди один за другим попадали в беду. Сначала родители, теперь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но у него не было времени на печаль. Он собрался с силами, взял все деньги и, заперев дверь, поспешил в медицинскую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Ци был морально готов к этому, при виде Чжоу Яня, лежащего на кровати бледным и без сознания, он мгновенно расплакался. Врач только что сменил ему повязку, и белая ткань на груди все еще была пропитана кровью. Нань Ци подошел, с трудом сдерживая рыдания, и спросил: «Доктор, насколько серьезны его 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Ван, увидев, что перед ним стоит красивый юноша, спросил: «Вы родственник пострадавшего?»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ответил: «Он мой…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кивнул: «На груди пострадавшего есть резаная рана, но, к счастью, она неглубокая и не задела внутренние органы. Однако более серьезная проблема — это его левая нога. У него перелом голени, и если не лечить должным образом, это может привести к инвалидности».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посмотрел на левую ногу Чжоу Яня, которая уже была зафиксирована деревянной шиной и перевязана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объяснил: «Это нужно для того, чтобы помочь кости срастись. Но сможет ли она зажить полностью, зависит только от него самого. В начале лечения нужно придерживаться легкой диеты, а позже — хорошо питаться, чтобы способствовать заживлению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кивнул. И лечение, и лекарства, и питание требовали немалых денег. Он спросил о стоимости лечения и узнал, что охранное бюро дало один таэль серебра, который еще не был полностью израсходован.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деталей, но понимал, что даже если бы он пошел в охранное бюро и устроил скандал, денег бы ему не дали. Он не хотел думать о нереальных вещах, все его мысли были сосредоточены на том, как заработать деньги на лечение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не мог двигаться из-за травмы ноги, а рана на груди была опасной. Если бы у него поднялась температура, его было бы уже не спасти. Доктор Ван предложил оставить его в клинике, пока его состояние не улучшится, а затем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поблагодарил доктора Вана. Увидев, что за Чжоу Янем ухаживает помощник врача,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приехал в город и искал работу, он уже спрашивал в двух местных ткацких лавках. В лавке «Лююнь» было мало заказов на пошив одежды, и там не нужны были вышивальщицы, а в лавке «Ваньнин», где он раньше работал, его уже уволили, и вернуться туда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только вышивать. У него были навыки ведения счетов и бизнеса, но никто не брал на работу гэра на должность управляющего или бухгалтера. Он не знал, что еще может делать, и внутри него бушевали тревога и страх, но он изо всех сил старался не сдаваться. Чжоу Янь лежал в постели и ждал его помощи, он должен был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подошел к доске объявлений о работе, готовый взяться даже за стирку белья, если это будет единственным вариантом. Но в углу он неожиданно увидел объявление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говорилось, что требуется вышивальщица с хорошими навыками вышивки и умением шить одежду, но не было указано название магазина. Насколько он знал, в городе было только две ткацкие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было расплывчатым, но Нань Ци не мог упустить шанс. Он увидел, что контактным лицом был управляющий ресторана «Юньтан», и сразу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магазин, который нанимал работников, еще не открылся, и начал волноваться. Он мог ждать, но Чжоу Янь ждать не мог. Он долго колебался, но в конце концов решился выдвинуть, казалось бы, чрезмерное требование. Он хотел рискнуть, чтобы дать Чжоу Яню еще один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не сразу ответил ему, сказав, что сначала нужно обсудить это с владельцем магазина и посмотреть,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был в отчаянии, но ничего не мог поделать. Он вернулся и стал ждать. По пути он зашел в ткацкую лавку и купил много обрезков ткани, чтобы сшить побольше ароматических мешочков и кошельков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все дела, Нань Ци вернулся в клинику. Он провел всю ночь в тревоге, время от времени касаясь лба Чжоу Яня, чтобы убедиться, что у него нет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пришел вчерашний врач. Он внимательно осмотрел раны Чжоу Яня и улыбнулся: «Все заживает хорошо, можно забрать его домой на восстановление. Ему будет трудно передвигаться, поэтому в клинику на перевязки он вряд ли сможет приходить. Когда вы будете менять ему повязки, обязательно тщательно мойте руки, и следите, чтобы белая ткань не загрязнялась».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все запомнил, взял лекарства и нанял людей, чтобы отнести Чжоу 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таэль серебра, который дало охранное бюро клинике, уже полностью закончился после оплаты лекарств. Где взять деньги на дальнейшее лечение и лекарства было неизвестно. Нань Ци был в отчаянии и изо всех сил старался выполнять заказы на вышивку. Он сидел неподвижно весь день, а когда остановился, почувствовал, что все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ночью у Чжоу Яня поднимется температура, и не решился уйти спать в свою комнату. Он провел еще одну ночь у кровати Чжоу Яня, лишь под утро немного вздремнув.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спал беспокойно и вскоре проснулся. Увидев, что Чжоу Янь все еще не подает признаков пробуждения, он почувствовал грусть. Но сейчас было не время для грусти. Он немного перекусил и снова принялся за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его прервал стук в дверь. Он поднял голову, посмотрел на небо и с удивлением понял, что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стук и, услышав голос посетителя, почувствовал радость. Но за ней сразу последовало напряжение. Он боялся, что его навыки не оценят, и что его просьбу не удовлетворят.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молодой владелец магазина не только нанял его, но и согласился на его просьбу. Нань Ци был вне себя от радости. Проводив владельца, он подошел к кровати Чжоу Яня и рассказал ему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дурак, у нас теперь есть деньги на лечение, и я нашел работу. Просыпайся скорее, дуралей…»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напряжении последние два дня, боясь, что не сможет заработать достаточно денег и это помешает лечению Чжоу Яня. Теперь, когда деньги были у него, он наконец смог расслабиться. Он всегда жил в роскоши и никогда не испытывал таких трудностей. Он говорил и плакал, слезы одна за другой падали на руку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его плача чья-то рука вдруг коснулась его лица. Рука была слабой, и движение было медленным, но она пыталась стереть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молодой господин. Это я тебя подвел».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замер, когда рука коснулась его. Услышав голос, он наконец убедился, что Чжоу Янь действительно проснулся, и это не было его воображением. Он быстро возразил: «Ты меня не подвел. Если бы не я, тебе бы жилось гораздо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ответил: «Если бы не молодой господин, я бы умер несколько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хотел назвать его дураком. Он спас жизнь его родителей и его самого, и долг за спасение уже был давно оплачен. Но он не мог выговорить это, его голос прерывался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темные круги под глазами Нань Ци. Когда-то избалованный молодой господин теперь изо всех сил старался заработать деньги ради него. Эта мысль вызывала у него боль. Он хотел, чтобы молодой господин меньше беспокоился, но вместо этого только добавил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глядя на все еще бледное лицо Чжоу Яня, с трудом сдерживая рыдания, сказал: «Выздоравливай скорее, большой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друг Юньцзая и правая рука Лу Цзина! Это важный второстепенный персонаж, поэтому я немного рассказал его предысторию. Завтра открываем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