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понедельник утром, ясным и ранним, у Хан Яна был запланирован урок. Поэтому эти двое мужчин записались на прием в Департамент по гражданским делам во второй половине дня. Покончив с завтраком, Хелянь Цин отвез Хан Яна в университет и по прибытии также напомнил молодому человеку: "Не забывай не есть ничего холодного или 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состояние на самом деле не настолько серьезно", - утверждал Хан Ян, полагая, что прошлая пятница была просто несчастным случаем,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Тогда кто же это крутился на кровати, терзаемый болью, до такой степени, что заставил меня спать с ним только для того, чтобы заснуть?" - возразил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заставил тебя спать со мной,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ладонью лоб, Хан Ян уступил: "Я понимаю, просто иди на работу,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"Mн [Хорошо]. Жди меня в полдень, чтобы мы могли вместе пообедать", - сказал Хелянь Цин, уезжая сразу же, как только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отъезжающую машину, Хан Ян развернулся и направился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класс он наткнулся на одного из своих братьев, с которым обедал в ту пятницу вечером. Пока они болтали, им обоим не потребовалось много времени, чтобы осознать свою общую проблему в тот день - острый гастроэнтерит. Учитывая это, они справедливо предположили, что пища, которую они потребляли в этом случае, была определенно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Хан Ян спросил Шэчжана о его состоянии. Как только он убедился, что его друг уже в порядке, его сердце успокоилось. Он также решил, что с этого момента будет сам готовить себе обед, просто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до полудня, у Хан Яна и остальных было запланировано четыре занятия, но поскольку в этот день университет пригласил одного из руководителей известного предприятия выступить с лекцией, после окончания первого занятия все должны были выйти и собраться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Хань Ян с нетерпением ждал этой речи. Он действительно хотел услышать опыт и слова мудрости, сказанные этим успешным человеком. Однако в тот момент, когда он вспомнил, что поедет с Хелянь Цином регистрировать их брак, все эти существующие мысли улетучились, оставив его нервным, возбужденным и просто немного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мыслями о подобном, роящимися в его голове, он не мог удержаться от того, чтобы не думать о словах, которые Хелянь Цин сказал ему ранее о том, что ждет его в полдень на обед. Неужели он собирался приехать сюда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о чем ты думаешь?" - поинтересовался один из его бывших соседей по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 Хан Ян вернулся из своего оцепенения, сопровождаемый осознанием того, что он снова погрузился в размышления, а также экспоненциальным увеличением его рассеянности с тех пор, как он и Хелянь Цин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Экспоненциальный рост — возрастание величины, когда скорость роста пропорциональна значению самой величины. Для любой экспоненциально растущей величины чем большее значение она принимает, тем быстрее растёт. Но при этом, в отличие от гиперболической, экспоненциальная кривая никогда не уходит в бесконечность за конечный промежуток времени. Экспоненциальный рост в итоге оказывается более быстрым, чем любой степенной и, тем более, любой линейный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в последнее время, кажется, твоя голова всегда чем-то забита, и ты все время витаешь в облаках. Может быть, это любовь так увлекла тебя, а? В следующий раз не забудь прихватить с собой нашу невестку, - поддразнил его друг, - чтобы мы все вместе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рассмеялся, не говоря ни слова, и снова перевел взгляд на сцену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как и было обещано, Хелянь Цин заехал за Хан Яном, чтобы вместе пообедать. Учитывая состояние желудка молодого человека, он специально искал ресторан, специализирующийся на кантонской кухне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Хан Ян рассказал о специальной лекции, которую он посетил ранее, а затем спросил Хелянь Цина: "Твоя компания принимает такие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это отвечает отдел по связям с общественностью", - ответил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твоя компания принимает на стажировку недавних выпускников?" - продолжал спрашивать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стать стажером?" - Хелянь Цин поднял голову, чтобы взглянуть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спросил", - Хан Ян отступил. Хотя на самом деле, у него была такая идея в голове и раньше, так как HeLian Group была компанией, в которую многие люди хотели попасть, и он не был исключением. Но теперь, учитывая его текущие отношения с Хелянь Цином, он был немного более нерешительным, и с острым языком Хелянь Цина он был уверен, что этот человек не позволит ему так легко сорваться с крючка.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долю секунды он услышал, как острый на язык мужчина сказал: "Твой рот говорит "нет", но в глубине души ты очень этого хочешь,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Хан Ян молча посмотрел на него, могут ли эти слова вообще использоваться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твоя компания довольно строгая и обычно не принимает недавних выпускников", - упомянул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вполне возможно", - Хелянь Цин не сводил глаз с мальчика, просто чтобы посмотреть, как он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несколько секунд смотрел на человека - лицом к лицу - затем опустил голову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Хелянь Цин ждал, что юноша начнет просить его о помощи. Все больше расстраиваясь, он легонько постучал пальцами по столу: "Ты все еще хочешь работать в моей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 искренне сказал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Хелянь Цин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порог HeLian Group слишком высок, и мне будет гораздо лучше учиться в небольшой компании", - объяснил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 его не обойти ни слева, ни справа, - проворчала Принцесса Цин, прежде чем продолжить есть свой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тоже опустил голову, тихо улыбаясь, совсем не то, что ты ожидал,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раздался из-за спины Хан Яна, два слова "Цин-эр", были произнесены с манерной медлительностью, дразня. Мальчик поперхнулся, рефлекторно подняв голову, чтобы посмотреть на человека, сидящего напротив него, и увидел, как потемнело лицо Хелянь Цина, когда тот посмотрел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раза, когда он посетил семью Хелянь Цина, это был его первый раз, когда он услышал, как кто-то зовет человека, используя Цин-эр. Более того, сделать это даже в таком публичном месте. Это вызвало у него крайнее любопытство, кто же мог быть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Лочжао подошел со спины Хан Яна и похлопал Хелянь Цина по плечу: "Всего пару дней назад ты пытался утопить свои печали в бутылке, но сегодня ты в настроении пообедать и даже не позвонил мне! Вот тебе и благодарность,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Хелянь Цина метнулся к руке другого парня, Сюй Лочжао послушно ослабил хватку, обратив свое внимание на Хан Яна, прежде чем он внезапно осознал: "О, ты привел своего ребенка пообедать, не так ли? Здравствуй, я Сюй Лочжао".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застигнутый врасплох фразой "привел своего ребенка пообедать", заметив, что его приветствуют, встал и кивнул: "Здравствуйте, я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кивнул Сюй Лочжао, - я так много слышал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 Ян не понимал, откуда он мог о нем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и ешь. Тебе нет необходимости беспокоиться о нем", - сказал Хелянь Цин стоящему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Просто займи свое место, и мы все вместе поедим", - Сюй Лочжао по собственной инициативе выдвинул стул в надежде сесть рядом с Хан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куда ты садишься?" - тихо спросил Хелянь Цин, яростно глядя на руки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Сюй Лочжао, в данный момент вытаскивавшая стул, остановилась. Затем он поднял обе руки в знак капитуляции и сказал: "Хорошо, хорошо, тогда я просто сяду с тобой", - сказав это, он повернулся и направился к Хелянь Цину, намереваясь сесть рядом с ним. К сожалению, как только он сделал это, Хелянь Цин схватил соседнее с ним кресло и оттолкнул его, ясно показывая другому парню, что его не приветствуют.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Сюй Лочжао был ошарашен, - я просто хотел поесть вместе с вами,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"Отклонено", - бесстрастно заявил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 мог удержаться от хихиканья, но, увидев, что двое спорящих мужчин одновременно повернулись к нему, он быстро подавил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Сюй Лочжао признал, - я не буду беспокоить вас двоих на сегодняшнем свидании, чтобы кто-нибудь в будущем не попросил меня составить ему компанию, при попытке утопить свои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достаточно сказал, просто проваливай", - потребовал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 плечи Сюй Лочжао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Лочжао ушел, Хелянь Цин, посмотрев на Хан Яна, спросил: "Почему твое лицо покраснело? Когда это твое лицо стало таким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тонкое лицо - это подобно тому, чтобы быть тонкокожим, то есть легко смущаться/обижаться. Заметьте, толстое лицо означает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когда молодой человек услышал, как Сюй Лочжао сказал, что он и Хелянь Цин были на свидании, он почувствовал легкое смущение. Тем не менее, услышав, как этот человек прокомментировал странность своей реакции, это было то же самое, как если бы тот человек сказал, что его лицо обычно было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судя по словам Сюй Лочжао, этот парень не только знал о его существовании, но и, похоже, знал о его отношениях с Хелянь Цином. Возможно ли, что не только семья Хелянь Цина была поставлена в известность, но и все его друзья тоже были в курсе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это, Хан Ян не мог не смотреть на Хелянь Цина без тени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смотришь?" - спросил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друзья знают о наших отношениях?" - задал вопрос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нас отношения?" - спросил другой мужчина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притих. Глаза Хелянь Цина сверкнули насмешливым блеском, когда он поднял стакан с водой, чтобы выпить. Как только он сделал глоток, он услышал, как Хан Ян парировал: "Отношения - скоро стать мужьями".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 - Хелянь Цин поперхнулся после этого заявления, почти выплеснув воду, которую он не проглотил, быстро прикрыв рот, когда он отчаянно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увидев реакцию мужчины, быстро протянул ему салфетку, а Хелянь Цин, в свою очередь, сердито посмотрел на него: "Как ты мог сказать......" его слова резко оборвались при виде радостного выражения, вспыхнувшего в глазах Хан Яна, оставив его мгновенно пораженным собственным случаем рассеянности.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что эти двое прожили вместе, это был первый раз, когда Хелянь Цин смог увидеть Хан Яна с таким выражением лица, когда лицо юноши было наполнено такой необузданной радостью, что его сердце просто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заставил Хелянь Цина поперхнуться своим напитком, сердце Хан Яня наполнилось восхитительным чувством выполненного долга. Увидев, что человек смотрит прямо на него, Хан Ян, Бог знает по какой причине, произнес: "Цин-эр".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меня только что назвал?!" - с негодованием сказал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ухмыльнулся, сунув салфетку в руку мужчины: "Вытри рот, немного воды осталось", - сказал он, указывая на уголки губ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усмехнулся, беря салфетку, чтобы стереть капли со рта, в то же время внутренне планируя, в следующий раз я заставлю тебя использовать что-то еще, чтобы помочь мне вытереться.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тот же день в Департаменте по гражданским делам, регистрируясь как супружеская пара, они были там единственной мужской парой. Хан Ян вошел вслед за Хелянь Цином несколько неуклюже, постоянно чувствуя на себе пристальные взгляды всех присутствующих. Хелянь Цин, напротив, был таким же, как и всегда, с властным видом, который заставлял любого, кто направлял свой взгляд в его сторону, отводить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пошлину, они оба начали заполнять свои бланки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 Ян заполнял бланк, ему вдруг вспомнилась сцена их первой встречи. Он подумал о Хелянь Цин того дня, сравнивая его с нынешним Хелянь Цином, и о том, что для него они были двумя совершенно разными людьми. Хотя он и не совсем понимал почему, в глубине души ему вдруг показалось, что их первая встреча произошла целую жизнь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чтобы посмотреть на человека рядом с ним, и обнаружил, что голова Хелянь Цина все еще опущена, поскольку он заполнял информацию на бланке перед ним. Человек писал очень быстро, но его каллиграфия была очень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будущем я действительно останусь с этим человеком на всю жизнь? Как объяснить это дедушке, будет ли он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таких мыслей Хан Ян перестал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начал вспоминать свое время вместе с Хелянь Цином в больнице, это действительно начало казаться не таким уж плохим, даже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страдаешь от неизлечимого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Хелянь Цина прозвучал рядом с его ухом, возвещая возвращение его удивленного духа только для того, чтобы он посмотрел на выражение "Болезнь надо лечить как можно раньше", обращенное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будущем я действительно собираюсь провести всю жизнь с этим острым на язык человеком? Его сердце внезапно почувствовало усталость. Этого нежного момента в больнице было совсем недостаточно, если Хелянь Цин, просто открыв рот, может попусту свести его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сокровенная сущность юноши наполнилась презрением, которое он с трудом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заполнения бланков служащий проводил их в зал, где они должны были произнести свои клятвы, и так уж случилось, что там была еще одна пара молодоженов, тоже приносившая свои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глупо", - заметил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не хочешь, чтобы мы произносили клятвы?" - спросил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эти двое не приняли участия в обмене клятвами и вместо этого отправились прямо в зону фотографии. Причина этого в том, цитируя Хелянь Цина: "Важно то, что ты делаешь, а говорить слова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был полностью согласен с этим мнением. Ибо если бы клятвы имели хоть какую-то ценность, общество не страдало бы от такого количества браков, заканчивающихся разводом.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"Подвиньтесь ближе, еще немного", - проинструктировал их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оставался равнодушным, пока он стоял, не оставляя Хан Яну другого выбора, кроме как подвинуться чуть ближе к тому месту, где стоял мужчина. Как только он это сделал, рука Хелянь Цина протянулась, чтобы обнять его за талию. Тот, что пониже ростом, поднял голову к державшему его человеку, чье лицо было смело украшено четырьмя словами: "бросился в мои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служащий департамента вложил ему в руки маленькую красную книжечку, Хан Ян почувствовал одновременно нервозность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From the moment the department’s employee placed the little red book within his hands, Han Yang was internally reeling with both nervousness and relief.</w:t>
      </w:r>
    </w:p>
    <w:p w:rsidR="00BB20FC" w:rsidRPr="00357A74" w:rsidRDefault="00357A74" w:rsidP="00BB20FC">
      <w:pPr>
        <w:jc w:val="left"/>
        <w:rPr>
          <w:sz w:val="28"/>
          <w:lang w:val="en-US"/>
        </w:rPr>
      </w:pPr>
      <w:r w:rsidRPr="00357A74">
        <w:rPr>
          <w:sz w:val="28"/>
          <w:lang w:val="en-US"/>
        </w:rPr>
        <w:t>T/n: красная книжечка = свидетельство о браке. См.вышеприведенный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настоящий брак, настоящий брак с Хелянь Цином. Хан Ян уставился на маленькую темно-красную книжечку.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мы возвращаемся домой в гости", - Хелянь Цин сунул свою книжицу в карман, уводя с собой 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уходили, Хан Ян услышал позади себя несколько громких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это был президент HeLian Group, Хелянь Цин? Я видела его в журнале!"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это правда! Я не ошиблась в этом! Он приехал, чтобы зарегистрировать брак? Кто этот человек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приехал сюда не для того, чтобы жениться, мог ли он приехать, чтобы развестись? Так или иначе, еще один холостяк становится покойником[2]!”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покойник - человек, который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Хелянь выглядит намного красивее, чем на фотографиях. Молодой парень рядом с ним тоже выглядит очень мило! Можно мне сделать снимок? Это так эпично![3]"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не делать эту фотографию. В прошлый раз, когда репортер сделал пикантную фотографию, даже журнал, в котором она была опубликована,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Хан Ян не удержался и нетерпеливо дернул Хелянь Цина за рукав, прошептав: "Все говорят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Хелянь Цина опустился на пальцы мальчика, тянущие его за рукав, прежде чем просто повернуться и посмотреть на него: "Быть в браке со мной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 в виду, просто... - Хан Ян слегка кашлянул, - я не привык к этому ощущению."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хочешь, чтобы я заставил их заткнуться?" - спросил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забудь об этом, ты не можешь вернуться туда после того, как мы ушли", - сказал Хан Ян. Справедливо полагая, что его возвращение только добавит им еще больше внимания, если он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Хелянь Цин завел машину и они поехали, Хан Ян сел на переднее пассажирское сиденье, достав маленькую красную книжечку, чтобы еще раз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фотографию двух людей в своем свидетельстве о браке, чувствуя, что все это было немного сюрреалистично. Он и Хелянь Цин были женаты, но, как ни странно, на этот раз его сердце не сопротивлялось.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Свидетельство о браке Китайской Народной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удивительно! Хан Ян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выглядел как-будто совершенно зачарован заклинанием. Пока Хелянь Цин не протянул руку, выхватив у него из рук маленькую красную книжечку. Заставив его поднять голову и посмотреть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нахмурился, глядя на фотографию, явно недовольный: "Такой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не так уж плохо", - Хан Ян придвинулся к нему поближе. Он думал, что с фотографией все в порядке. Некоторое время назад, когда фотограф делал их фотографию, у них было больше дюжины снимков на выбор, прежде чем, наконец, выбрать один, где лицо Хелянь Цина не выглядело таким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рассмеялся: "Печать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"Нет, это не так,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Хан Яна были немедленно прерваны Хелянь Цином, чья рука обхватила голову молодого человека, когда он запечатал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粤菜: yuècài [юэцай]: кантонская кухня - также известная как кухня Юэ или гуандунская кухня, относится к кухне китайской провинции Гуандун, в частности, к столице провинции — Гуанчжоу. Вкус мягкий и простой. Она не слишком насыщена приправами и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Кантонская кухня — одна из восьми традиционных кулинарных школ Китая, которая зародилась в южной провинции Гуандун. Именно кантонская кухня больше всего знакома иностранцам, поскольку большая часть китайских эмигрантов переехала в западные страны именно из провинции Гуандун.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популярные блюда кантонской кухни: всемирно известные спринг-роллы, дим самы, суп из акульих плавников, жаренный рис с креветками. В качестве гарнира любители кантонской кухни предпочитают овощи по-китайски, а также рис.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Димсамы 点心 diǎnxin [дяньсинь]</w:t>
      </w:r>
    </w:p>
    <w:p w:rsidR="00BB20FC" w:rsidRPr="00357A74" w:rsidRDefault="00357A74" w:rsidP="00BB20FC">
      <w:pPr>
        <w:jc w:val="left"/>
        <w:rPr>
          <w:sz w:val="28"/>
          <w:lang w:val="en-US"/>
        </w:rPr>
      </w:pPr>
      <w:r w:rsidRPr="00357A74">
        <w:rPr>
          <w:sz w:val="28"/>
          <w:lang w:val="en-US"/>
        </w:rPr>
        <w:t>Источник: http://ekd.me/2019/09/15-blyud-kantonskoj-kuxni-kotorye-vy-obyazany-poprobovat/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Роллы из рисовой муки с начинкой 肠粉 chángfěn [чанфэнь]</w:t>
      </w:r>
    </w:p>
    <w:p w:rsidR="00BB20FC" w:rsidRPr="00357A74" w:rsidRDefault="00357A74" w:rsidP="00BB20FC">
      <w:pPr>
        <w:jc w:val="left"/>
        <w:rPr>
          <w:sz w:val="28"/>
          <w:lang w:val="en-US"/>
        </w:rPr>
      </w:pPr>
      <w:r w:rsidRPr="00357A74">
        <w:rPr>
          <w:sz w:val="28"/>
          <w:lang w:val="en-US"/>
        </w:rPr>
        <w:t>Источник: http://ekd.me/2019/09/15-blyud-kantonskoj-kuxni-kotorye-vy-obyazany-poprobovat/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с вонтонами 云吞面 yúntūn miàn [юньтуньмянь]</w:t>
      </w:r>
    </w:p>
    <w:p w:rsidR="00BB20FC" w:rsidRPr="00357A74" w:rsidRDefault="00357A74" w:rsidP="00BB20FC">
      <w:pPr>
        <w:jc w:val="left"/>
        <w:rPr>
          <w:sz w:val="28"/>
          <w:lang w:val="en-US"/>
        </w:rPr>
      </w:pPr>
      <w:r w:rsidRPr="00357A74">
        <w:rPr>
          <w:sz w:val="28"/>
          <w:lang w:val="en-US"/>
        </w:rPr>
        <w:t>Источник: http://ekd.me/2019/09/15-blyud-kantonskoj-kuxni-kotorye-vy-obyazany-poprobovat/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лодочника" - отварная рисовая каша с кусочками морепродуктов и мяса 艇仔粥 tǐng zǎi zhōu [тин цзай чжоу]</w:t>
      </w:r>
    </w:p>
    <w:p w:rsidR="00BB20FC" w:rsidRPr="00357A74" w:rsidRDefault="00357A74" w:rsidP="00BB20FC">
      <w:pPr>
        <w:jc w:val="left"/>
        <w:rPr>
          <w:sz w:val="28"/>
          <w:lang w:val="en-US"/>
        </w:rPr>
      </w:pPr>
      <w:r w:rsidRPr="00357A74">
        <w:rPr>
          <w:sz w:val="28"/>
          <w:lang w:val="en-US"/>
        </w:rPr>
        <w:t>Источник: http://ekd.me/2019/09/15-blyud-kantonskoj-kuxni-kotorye-vy-obyazany-poprobovat/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Десерт «молоко с двойной пенкой» 双皮奶 shuāngpínǎi [шуанпиньай]</w:t>
      </w:r>
    </w:p>
    <w:p w:rsidR="00BB20FC" w:rsidRPr="00357A74" w:rsidRDefault="00357A74" w:rsidP="00BB20FC">
      <w:pPr>
        <w:jc w:val="left"/>
        <w:rPr>
          <w:sz w:val="28"/>
          <w:lang w:val="en-US"/>
        </w:rPr>
      </w:pPr>
      <w:r w:rsidRPr="00357A74">
        <w:rPr>
          <w:sz w:val="28"/>
          <w:lang w:val="en-US"/>
        </w:rPr>
        <w:t>Источник: http://ekd.me/2019/09/15-blyud-kantonskoj-kuxni-kotorye-vy-obyazany-poprobovat/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死会了（死会男）: sǐ huìle (sǐ nán huì): (букв. покойник) это относится к парню, которого "забрали" {женат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爆点了: bào diǎnle: (букв. точка взрыва) этот термин имеет и другие значения, но в контексте его использования здесь он означает: что-то примечательное.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