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внезапно. Ши Чжоу застыл на месте, ошеломлённый, застыв в прежней позе, не шевелясь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рассыпанное по полу лекарство и вдруг осознал: он всё это время ошибался. Причина, по которой Цинь Яньчэн умер так внезапно, причина, по которой его сгубила болезнь, не являвшаяся по сути смертельно опасной, — была не в судьбе. Он просто... больше не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странная, загадочная фраза, которую Цинь Яньчэн как-то обронил: «Хорошие советы не спасают обречённых, а великая жалость не спасает тех, кто разрушает себя сам», — теперь, задним числом, ясно касалась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 у дверей реанимации, Ши Чжоу всё ещё пребывал в оцепенении, с пустой головой. И тогда, из глубин памяти, всплыла пугающая картина — будто невидимая рука сжала его сердце, и страх прижал к земле так, что стало невозможно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ощущал, как холодны были пальцы Цинь Яньчэна, когда обхватывали его запястье, — слабая, тщетная попытка удержаться, в которой не осталось ни капли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потерял сознание, он обмяк у Ши Чжоу на руках, весь ледяной — настолько, что тому приходилось вновь и вновь дрожащими руками проверять, дышит ли он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приехала скорая, ладонь Ши Чжоу всё ещё лежала у него на груди, нащупывая слабое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ни пытался найти объяснение, всё равно не мог понять — зачем Цинь Яньчэн выбросил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был слишком похож на попытку самоубийства. Но Ши Чжоу не верил, что тот мог вдруг решить уйти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в повседневной жизни Цинь Яньчэн никогда не проявлял склонностей к суициду. Да, он уклонялся от разговоров о здоровье, обращался с телом безответственно — но в остальном... был вполне обычным. Даже жил с каким-то подобием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часто в шутку называл его «психом», но это было всего лишь поддразнивание. В глубине души он считал Цинь Яньчэна просто человеком с тяжёлым характером, замкнутым и холодным — ему и в голову не приходило, что за этим могли скрываться настоящие медицинские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 — в оригинальном сценарии Цинь Яньчэн не умер случайно от приступа астмы. Точнее, он действительно умер от астмы, но это не было несчастным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изначальном мире, где не было Ши Чжоу как переменной, Цинь Яньчэн, почувствовав приближение приступа, молча отказался спасать себя. Он спокойно шагнул в смерть, в окружении удушающей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выскочила женщина-врач: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Родственник? Вы родственник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покачал головой.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кто? Вы можете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родственник. Я... его брат. Могу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поставил подпись под уведомлением о критическом состоянии. Рядом врач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 морально. У пациента — острый приступ стенокардии и злокачественная аритмия. Возможно остановка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Ши Чжоу всё ещё стоял туман. Врач говорила ещё много чего, но он уловил только одно: остановка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 — он может умереть. Цинь Яньчэн действительно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рухнул обратно на стул и обеими руками сильно тёр лицо. У тела, в котором он теперь жил, были слишком чувствительные слёзные железы — ладони быстро стали влажными и горячими, слёзы катились,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знал, что так будет. Он же готовился к этому,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смерти. Боялся внезапных болезней. Но больше всего — он боялся этого самого ощущения: сидеть в бессилии у двери реанимации или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помнил, как в последний раз сидел вот так же, на похожем стуле. Не знал, сколько тогда прошло времени — только то, что страх и тревога разрывали каждую секунду, превращая её в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из двери вышел врач, медленно поправил очки — и сказал всего два слова: «Сожалею».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ударили, как гром. Разнесли всё его внутреннее пространство на куски. Тогда он окончательно сломался — взвыл, сорвавшись в истерику, в бурю неконтролируемой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друзья, которые удержали его, он бы, возможно, бросился на врача и сбил его с ног прямо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законченной истеричкой. Потом, когда пришёл в себя, понял, насколько безумной и несправедливой была эта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логика не имела значения. Врач, который произнёс слова о смерти его брата, в его глазах слился с образом самой Смерти. Ши Чжоу не мог этого принять.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Ли тогда было двадцать семь — столько же, сколько сейчас Цинь Яньчэну. Такой молодой. Такой внезапный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сейчас, за одну ночь, Ши Чжоу подписал уже два уведомления о критическом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 окно — небо на востоке начинало светлеть. Розово-золотой рассвет разгорался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зазвонил телефон. Звонил его временный агент Ли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Чжоу, ты ведь живёшь в «Весеннем городе Четырёх времён года»? Я могу вызвать для тебя машину до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не успел ответить — в этот момент распахнулась дверь приёмного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сжалось. Ладони вспотели. Пульс гудел в висках. Он до ужаса боялся снова услышать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родственник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 Чэн всё ещё слушал с озадаченным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вызов не завершён, Ши Чжоу торопливо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Яньчэн заболел. Я не лечу. Хочешь — замени меня, штраф я оплачу, — и тут же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Жизни ничего не угрожает. Проведём ещё несколько часов под наблюдением, потом переведём в общую палату,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наконец выдохнул, будто с груди упал камень весом в тысячу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обратно на стул, охваченный дрожащим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 был в ступоре и ничего не понимал, пока окружающие оформляли бумаги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мог спокойно держать себя в руках, оплачивать счета, звонить Бай Жаню, чтобы тот помог связаться с семьёй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описал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Жань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Всё настолько серьёзно? Но… мы не можем связаться с семьёй президента Циня…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Родителей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мама ещё жива… но я её никогда не видел… Точно не знаю.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почувствовал, что тот что-то утаивает.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больше об этом не узнает. Даже Цинь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…Хорошо. Просто… у президента Циня с матерью сложные отношения. Она, возможно… не совсем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безумие Цинь Яньчэна — по наследству от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может, и нет. С другой стороны, Ши Чжоу вспомнил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всю жизнь исцеляется благодаря детству, а кто-то — исцеляется от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в прошлом, что сделало Цинь Яньчэна таким, каким он стал сейчас?..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напряжения Ши Чжоу наконец смог выдохнуть, когда Цинь Яньчэна перевели из реанимации. Он протянул руку, чтобы разгладить морщинку между его бровей — даже во сне тот хмурился. Убедившись, что дыхание и сердцебиение в норме, Ши Чжоу зевнул и, устроившись на диване у больничной койки,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недолго — вскоре снова позвонил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Чжоу, съёмки начинаются только завтра после обеда. Сегодня — всего лишь промо. Если не придёшь,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Чжоу, сонный и раздражённый, дал волю своему юнцзюньскому нраву: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поеду! Разве что ты сделаешь себе пластическую операцию и пойдёшь вместо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хотел участвовать в шоу — деньги, экранное время, популярность. Но Цинь Яньчэн едва не умер. Ни одного родственника рядом. Как он мог уехать, пока тот всё ещё в бессознательном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понятия не имел, что происходит. Он просто подумал: Ши Чжоу совсем отбился от рук. Отказаться от такой золотой возможности? Совсем, видно, зазвездился под крылышком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киностудия «Цзиньшуй» начала работу, а сам Цинь Яньчэн всерьёз взялся за шоу-бизнес, вряд ли кто-то вообще посмеет конкурировать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окончательно, Ши Чжоу спустился вниз, перекусил, забрал лекарства и оформил оставшиеся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палату, Цинь Яньчэн уже был в сознании. Он успел снять кислородную маску и теперь пытался выдернуть иглу из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— Ши Чжоу бросился к нему, прижал обратно к подушке, засунул неугомонную руку под одеяло. — Ты что творишь? Капельница ещё не закончилась! Как самочувствие?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Цинь Яньчэна был хриплым, почти срывающимся в шёпот, но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…Хочу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не с ушами ли у него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Хочу. Уйти. — Цинь Яньчэн чётко выговаривал каждое слово. Его красивые, чёткие черты были омрачены, лицо, белое как бумага, дышало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Со слухом всё в порядке. Вот только с головой у Цинь Яньчэна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Яньчэн, я подписал две бумаги о критическом состоянии за одну ночь! Ты чуть не сдох, чёрт тебя побери! — Ши Чжоу не смог скрыть злость, но голос держал сдержанным, боясь навредить сердцу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и не думал отступать — вёл себя так, будто ещё минута в больнице, и его похитят инопланетяне. Он снова попытался подняться, но Ши Чжоу удержал его — то уговорами, то лёгкими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чёрт… Будто подменили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сил бороться не хватило. Цинь Яньчэн лежал неподвижно, в молчаливом оцепенении,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смотрел на его бледное, болезненное лицо, на опущенные густые ресницы, лёгкие, словно перья. Даже в этой угрюмой отрешённости он был слишком красив… Ругать его больше не получалось — сердце невольно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Цинь? Проголодался? Хочешь кашки?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Ши Чжоу тут же пожалел. А вдруг Цинь Яньчэн сбежит, стоит ему выйти из палаты?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Ладно, мне лень спускаться. Закажу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Плохое настроение Цинь Яньчэна было видно невооружённым глазом. Ши Чжоу редко видел его настолько открыто 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краем глаза он заметил — пальцы того дрожат. Мелко, почти незаметно, но не останавливаются.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спросить, что случилось, как в палату постучали — вошёл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очнулся? Как себя чувствуете? Нужно взять кровь на анализ…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Цинь Яньчэн резко затрясся всем телом — а потом вцепился в край кровати и начал судорожно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http://bllate.org/book/12639/1121016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