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был суп из помидоров и яиц. Суп был подан в тарелке, Шэнь Синсуй забрал ее, но суп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быстро отложил миску, ложку и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белые руки покраснели, несмотря на это, он не стал изображать кокетливый вид, чтобы завоевать внимание, показав несколько честную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безрассуден. Будет плохо, если я разобью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встретился с взглядом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Синсуя дрогнуло, а Фу Цзиньсяо поднял веки и посмотрел на него с острой серьезностью, отчего его улыбка резко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Разобьешь, так разобьешь.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Цзиньсяо был безразличный тон, как будто он забыл, что приготовить этот суп было нелегко. Убедившись, что все в порядке, он отпустил его. Но ухмылка на лице киноимператора никуда не делась, та самая ухмылка заставляющая людей чувствовать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конечно, не будет зацикливаться на этом моменте. Но, хотя Шэнь Синсуй никогда не видел Фу Цзиньсяо в гневе, но подсознательно он, кажется, понимал, что последствия гнева Фу Цзиньсяо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поставил интересы ресторана и гостей выше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раньше он дома что-то не так делал или что-то разбивал, его тут же встречали суровым взглядом и укоризненными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ничего не можешь сделать по-человечески?”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это так трудно?”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“Сплошное разочарование!”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казались оковами теней, заставляя его подсознательно нервничать и самобичеваться, опасаясь, что его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человека перед ним была забота, волнение о том, не пострадал ли он, даже его слова говорили сами за себя "Разобьешь, так разобьешь".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действительно удивительным, и даже заставило Шэнь Синсуя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 этот момент подхватил суп и приготовился начать разносить блюда. На недоуменный взгляд Шэнь Синсуя он разомкнул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раз готовлю для гостя. Самое вовремя, чтобы спросить, как оно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Синсуй стал следовать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третьим столом знали, что здесь присутствуют знаменитости, но когда они увидели Фу Цзиньсяо, они не могли удержаться от того, чтобы не завопить!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поставил суп с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у нас? Как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гостей язык не держался за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вкусно, очень вкусно! Брат Фу, блюда, которые вы готовите, великолепны. Я не ожидал, что вы умеете так готовить. Боже, неужели я действительно ел ваши блюда? Я обязательно упакую часть с собой, чтобы моя семья попробовала. Мы все ваши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слушал очень вежливо, ни скромно, ни высокомерно: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Мне приятно,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тяжелая работа. - Гость очень хотел снова сблизиться с Фу Цзиньсяо: - Присаживайтесь, покушайте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вашу доброту. Но мы уже вот-вот будем заняты другими заказами. Сегодня мы здесь, чтобы работать, поэтому мы должны следовать договоренностям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стоял перед дилеммой: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мне тогда отблагодарить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 и улыбнулся. Когда на него смотрели влюбленные глаза, у него создавалась иллюзия, что на него смотрят ласково. Его голос был низким и притягательным, и он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если вы действительно отведали блюда с удовольствием.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вдруг пришел в осознание, быстро достал деньги из бумажника и настойчиво положил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могли остановиться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неохотно согласился, но все же очень добросовестно общался с гостями, фотографировался, раздавал автографы и, после чего,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протянул ему деньги, вырученные за чаевые: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принял триста юаней, улыбка не сходила с его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восхитителен! Как ты думаешь, мы сможем и дальше принимать чаевые?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как иначе? Плата за комнату составляет 2 000. После вычета этой части, оставшиеся деньги могут считаться твоим карманными.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задумчиво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кончено, этот ребенок будет сломлен братом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как только брат Фу выйдет, что-то подобное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старый лис есть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на кухню, но получили неожиданное сообщение от команды шоу: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“Участники, пожалуйста, будьте бдительны, в местах, где вы сейчас находитесь, могут быть следы Убийц. Пожалуйста, внимательно наблюдайте за обстановкой во время работы и постарайтесь обнаружить улики”.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задумался, прочитав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нашем ресторане есть следы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легкомысленно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слишком большой, и это легче сказать, чем сделать. Нужно было осмотреть один дюйм за другим, а всё усложнял тот факт, что на кухне и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погрузился в глубокую задумчивость, глаза Шэнь Синсуй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где я спрячусь!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выбежал из кухни, а затем подошел к углу на втором этаже. Там висела огромная вывеска в виде цветка персика, которую торговец сделал на заказ. Он улыбнулся и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 ожидал, что ребенок окажется таким находчивым,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господина Гу Юня, когда бежал сегодня разносить заказы. - Шэнь Синсуй был очень взволнован: - Господин сказал мне, что вывеска в виде цветка персика красивая, но она полая сзади. Вот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Удача благоволит дуракам.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Гу Юню, похоже, он очень нравится,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там, где Шэнь Синсуй не обратил внимания, господин Гу Юнь, о котором они только что говорили, сидел в ложе и неторопливо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болтал по телефону со своей женой: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видел нашего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видела его вживую! - Женщина на другом конце телефона была очень взволнована: - Если бы не мои ноги, я бы отправилась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наблюдала за ним сегодня. Его будущий муж тоже очень хорош. Он старший сын семьи Фу. Но я боюсь, что в будущем они будут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случиться? Я слышала о старшем сыне семьи Фу. У него очень хороший характер, да и прошлое его “чистое”.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должен был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ресторана на сегодня закрыто, и после этого все соберутся и начнут подсчитывать деньги, которые каждый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Фу Цзиньсяо заработала в общей сложности более 4 000 юаней, это группа с самой высокой зарплатой среди всех, за ней следует группа госпожи Туи с более чем 3 000 юаней, а также группы Шэнь Синчэня и Ли Сюаня с более чем 2 000 юаней. Ан Ран и его группа заработали меньше всех - около 1 000 юаней, денег на оплату комнаты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Синчень 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устал! Я целый день уговаривал клиентов покупать товары, но в итоге ничего толком не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также сказал с горьким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было пруду слишком 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неопрятными, только Шэнь Синсуй и Фу Цзиньсяо выглядели аккуратными и чистыми, директор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сегодняшние рейтинги уже вышли, группа Ан Рана заработали меньше всех. Вас ждет наказание на сегодня и завтра, сегодня для вас ужина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Рану ничего не оставалось кроме как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практика неполного рабочего дня рассчитана на два дня. Сегодня первый день. Завтра вы тоже должны будете поработать. Так что немного отдохните и подготовьтесь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вернулись в поместье и вошли в свои комнаты, Ан Ран получил сообщение от команды шоу, напоминавшее ему о наказании на следующий день – разбудить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 Ран прочитал это, он сразу же воспрянул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каким образом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будет основываться на результатах голосования. На данный момент первое место с наибольшим количеством по-прежнему занимает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 Ран был очень расстроен проигрышем и наказанием, но услышав это, он снова стал полон энергии. Он изо всех сил старался скрыть свое волнение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Будить нужно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Синсуй был шокирован этим заданием и немного даже напуган. Почему же Ан Ран выглядел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мигом согласился. Всё выглядело так, словно команда шоу пожалеет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директор, я обязательно разбужу всех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него наконец-то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возможность для неоднозначного контакта, он не должен упустить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