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семья внизу трапезничала.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вообще-то, у меня для тебя тоже было кое-что заготовлено! - маленький мастер разрушения атмосферы снова принялся за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посмотрел на него с некоторым удивлением и спросил: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Шэнь Синчэнь подошел к шкафу рядом с ним, открыл его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Та-дам! Мы купили это для тебя на мои карманные деньги, когда мне было пять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Шэнь Синчэнь оставлял подарок младшему брату каждый год в свой День рождения.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- Посмотри на это, Король Игрушек! Это маленький самолет, который я сделал сам. А это - глиняная скульптура Дораэмона.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Помимо этого, в шкафу было много ценных вещей. Врачи утверждали, что Сюй Эньчэнь психически больна, но никто из семьи не был за то, чтобы отдать её на лечение в псих. больницу. Вместо этого они постоянно везде сопровождали её и отовсюду были с ней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Шэнь Минглан встал перед шкафом и сказал низким голосом: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готовили подарки на каждый твой День рождения. Среди них самый ценный - эта картина. Это экстрасенсорный предмет, он может оберегать людей от бед, и стоит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Как и ожидалось от старшего брата, который заинтересован лишь в деньгах, все же он не забыл упомянуть денежную ценность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Шэнь Минглан пытался делать вид, что все подарки значимы, но на самом деле он выставлял заслуги перед младшим братом, добивался благосклонности к себе и пытался подтвердить свой статус старшего брата перед отцом.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Но Цзянь Синсуй этого не понимал, он был растерян, и тихо произносил: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немного нервничал, не зная, что говорить, но вдруг Шэнь Юн шагнул вперед, поднял жену и детей. Человек, отвечающий за компанию, не выглядел неконтролируемым и нервным. Стоя перед Цзянь Синсуем, он опустил голову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стоит быть таким вежливым, это ведь теперь и твой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Рука Цзянь Синсуй на его боку бессознательно скрутилась.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Он опустил голову, но ладонь Шэнь Юна накрыла его голову, его низкий голос был торжественным и обладал еле заметной нежностью отца к своему ребенку: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Мы показываем тебе это не для того, чтобы ты грустил, а для того, чтобы понял, что ты всегда был частью этой семьи, мы все с огромной радостью приветствуем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Тело Цзянь Синсуя окутало приятное тепло. Это беспокоило его всю жизнь, но не ожидал, что ощущение того, что его внезапно поймут и заботятся о нем, заставило его почувствовать себя немного растерянным, а глаза были на мокром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Шэнь Юн хотел что-то сказать, но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Ву Ма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Господин, госпожа, юный господин, еда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Шэнь Синчэнь радостно воскликнул: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Ура! А то, я уже умирал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Шэнь Минглан стоял ближе всех к двери и равнодушно посмотрел на брата: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Синчэнь, ты и так съел много в полдень, что с тобой? Ты скоро нас по миру пустишь с таким аппетитом.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Шэнь Синчэн обнял Цзянь Синсуя: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Посмотри на этого вонючего капиталиста!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был немного напуган и не знал, что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Сюй Эньчэнь поджала губы и улыбнулась, затем подошла и протянула руку, чтобы прервать суматоху между ними: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хорошо, всё, хватит. А ты, смотри не задуши Синсуя.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Шэнь Синчэнь жалобно закричала: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Мама, ты презираешь меня за то, что я толстый!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Хотя было и шумно, но это была теплая семейная атмосфера, присутствовало ощущение близости. Цзянь Синсуй был приятно удивлен. Он привык к одиночеству, и внезапно оказаться в таком окружении было немного нереалистично.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Кто-то похлопал его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Когда Цзянь Синсуй повернулся, Сюй Эньчэнь взяла его за руку и сказала: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 Перед уходом я приготовила куриный суп. Сегодня у нас должна быть яичная лапша. Мама подаст тебе тарелочку позже,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Цзянь Синсуй взял ее за руку, тепло в его ладони заставило его почувствовать себя настоящим, он сильно закивал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Потрясшее всю страну, ставшее популярным во всем Интернете дело по жестокому преступлению, связанному с подменой детей, сегодня было направлено в суд.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оба участника этого дела - популярные в последнее время “звезды”, дело привлекло всеобщее внимание. В день судебного заседания суд был переполнен людьми, а в Интернете было бесчисленное количество людей, ожидающих окончательного судебного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судья начал зачитывать приговор, люди затихли: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Преступница Чжан Ся, которая 21 год назад подменила ребенка, стала причиной трагедии для двух семей, арестованная с сопротивлением и без раскаяния, была приговорена к пожизненному лишению свободы и конфискации всего имущества. Приговор привести в исполнение с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Прозвучал удар полота судьи – дело закрыто.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госпожу Чжан уводили, она увидела Цзянь Синсуя, стоящего неподалеку и спокойно наблюдающего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 вдруг обезумела и бросилась к Цзянь Синсую: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Синсуй... Синсуй, ты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спокойно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где Ан Ран? – Чжан Ся огляделась: - Ан Рана здесь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инцидент обрел огромные обороты, команда Ан Рана отреагировала очень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Ан Ран выступил с заявлением во второй половине того же дня. Это также был первый раз, когда он начал упоминать семью Чжан перед лицом общественности. Пост в Weibo, который он опубликовал, был наполнен горечью и тяжелыми переживаниями: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хотел предавать это огласке, потому что это шрам, о котором я не хочу вспоминать. Мне было неописуемо больно, когда я узнала правду о похищении. Я столько лет считал их своими биологическими родителями… я просто-напросто не ожидал такого. Меня держали в неведении. Моя агрессия по отношению к ней в тот день была из-за того, что я не мог контролировать свои эмоции. Мне жаль, что я вас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пост в Weibo полон великолепных, слезных слов, повествующих о печали похищенного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фанаты бросились поддерживать своего любимчика: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Ан Ран, мы с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ожидала, что у тебя такое горе.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Супруги Чжан такие мерзавцы!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были и рациональные люди. Когда-то они были ослеплены Ан Раном, но после того, как увидели его вторую сторону на прямой трансляции, его оправдания казались максимально фальшивыми: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опять неприемлемого от него ожидать?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знал, что Синсуй не твой биологический брат,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Хахаха, ну и лицемер!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Поклонники Цзянь Синсуя, естественно, не упустили такую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говорил, что Синсуй был жесток к тебе, но во дворе ты четко признал, что обижал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Думаешь одних извинений тут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этого, когда появилась жалкая цитата Ан Рана, большое количество людей сочувствовало ему, но после прямого эфира, помимо лояльной защиты своих безмозглых фанатов, большое количество зрителей “открыли глаза”.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суде госпожа Чжан не знала, что Ан Ран уже давно оправдывался на Weibo: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Неужели он не пришел, неужели он правда не пришел, я же его мать, я растила его больше 20 лет! Неужели он не захотел прийти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кивнул, равнодушно глядя на женщину перед собой, почти безжалостно: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не приходил.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 была в шоке, постояла немного и вдруг рассмеялась, казалось, она смеялась над собой, ее улыбка становилась все более неистовой, и наконец она проронила две прозрачные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Действительно, чего это я. Я же знала, что он не придет. С того момента, как он узнал правду, он ненавидел меня. – Чжан Ся, казалось, бормотала сама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могла принять новость о смерти своего ребенка. Она была в замешательстве, поэтому совершила много неправильных вещей. Но она не может изменить тот факт, что она преступница, она должна встретить свой нынешний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стояли люди из суда, которые хотели оттащить Чжан 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Ся, казалось, все еще разрывала последнюю нить. Она хотела снова взять Цзянь Синсуя за руку, как будто исчерпывая последние силы: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Синсуй, ты простишь меня, простишь?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посмотрел на нее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госпожа Чжан, казалось, была более эмоциональной. За это время она сильно постарела, и на ее голове, казалось, за ночь появилось много седых волос. Ее рука по-прежнему крепко держала Цзянь Синсуя, да так сильно, что его пальцы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Синсуй, скажи, ты простишь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раз, когда она обезумела, Цзянь Синсуй, наконец, оттянул свою руку, дюйм за дюймом. Последнее, что Чжан Ся успела сказать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судья приговорил ее к пожизненному заключению она выглядела не так плохо,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надежды постепенно исчезал из её глаз. Слова Цзянь Синсуя были как тяжелый молот, разбивающий ее психологическую защиту.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думаешь, что, если тебя посадят в тюрьму, ты сможешь получить прощение? - его голос был холодным, каждое слово Синсуя, казалось, застряло в сердце Чжан 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убита горем из-за потери своего ребенка. А о моей матери ты не подумала? Думаешь, что сможешь откупиться в тюрьме, нет, никогда!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так и не узнала, сколько трагедий произошло по ее вине.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Синсуй не мог сказать ей, что в прошлой жизни, когда ему было 23 года, из-за ее эгоизма он умер в неизвестном переулке, где никому не было до него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Цзянь Синсуя четко отразилась фигура госпожи Чжан. На мгновение госпожа Чжан увидела перед собой цветок и, казалось, вернулась в маленький дворик. Ан Ран стоял перед ней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ненавижу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фигуры наложились друг на друга и разошлись в одно мгновение, но что осталось неизменным, так это пара глаз, полных негодования и отвращения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сказал глубоким голосом, словно вынес ей окончательный вердикт: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тебя не прощу!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хуже, чем приговор судьи. Тело Чжан Ся обмякло, как будто она потеряла силы для опоры и чуть не упал на землю. К счастью, человек, стоявший позади него, оказался расторопным. Сцена была немного хаотичной, но, к счастью, был персонал для поддержания порядка, и в конце концов ее все же увели.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пришел с семьей Шэнь, с ними вместе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Эньчэнь подошла сзади и обеспокоенно посмотрела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Синсуй, ты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покачал головой и слегка улыбнулся. Зная, что она беспокоится, тепло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Синчэнь устал от долгого наблюдения этой картины: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Наконец-то все закончилось, я так взбешен из-за неё!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закрыто быстро, но были детали, которые не были раскрыты общественности, например, кто настоящие родители Синсуя. Такое решение было принято для того, чтобы защитить частную жизнь семьи Шэнь.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этот инцидент был исчерпан, Шэнь Юн хотел ещё кое с чем разобраться: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Синсуй, я обсудил это уже с твоей матерью, раз дело закрыто, нам предстоит куча бумажной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не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Хорошо, конечно!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будто камень с плеч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на улицу, у Цзянь Синсуя зазвонил мобильный телефон. Это был звонок от его агента, брата Вана. Взяв трубку, он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Привет. Синсуй, я вижу, что твое дело закончено! Я хотел спросить, ты нашел своих биологических родителей?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Отношение брата Вана было очень непринужденным.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сказал низким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А, ничего страшного. - брат Ван был нетерпелив уже долгое время, в основном из-за давления со стороны высшего руководства компании, он не мог дождаться момента, когда сможет использовать Цзянь Синсуя, чтобы заработать деньги: - Возвращайся в компанию, надо подписать кое-какие бумаги и сделать публичное заявление. Я и так дал тебе достаточно долгий срок, ты всё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Синсуй произнес, словно его больше ничего не заботило: - Я хочу расторгнуть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брата Вана перехватило дыхание, и он пригрозил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предлагаю тебе хорошенько подумать. А что, если я тебе скажу, что это будет стоить несколько миллионов, у тебя есть такие деньги? Не бери на себя слишком много. Куда ты сейчас подашься? Разве сейчас есть кто-то, кто забрал бы тебя с руками и ногами?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http://bllate.org/book/12628/1120308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