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можно сказать, в сети произошел информационный “бум”.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После того, как Чжан Сянъян рассказал эту историю, учитывая тот факт, что та самая прямая трансляция была весьма популярна, множество людей стало собираться рядом с их двором. Появление этих людей заставило Ан Рана почувствовать себя настороже. Поскольку он отправился на встречу к матери, он, естественно, взял с собой мобильный телефон. У него была привычка выключать свой мобильный телефон, когда у него намечается какая-либо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Чего он не ожидал, так это того, что однажды эта привычка вылезет ему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Включив телефон, он обнаружил десятки пропущенных звонков, а WeChat разрывался от сообщений. Первым, что бросилось в глаза, было сообщение от агента: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Кто-то тебя снимает на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Ты слишком увлекся! Заткнись же ты!!!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Ан Ран узнал, что кто-то снимал его, сердце сразу же заколотилось, он побледнел в одно мгновение, его трясло. Кроме его агента сообщения ему отправляли, само собой, и члены семьи Цзянь. Первым человеком, естественно, был Цзянь 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Что ты имеешь в виду под этими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Куо немного засомневался: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Ран, разве ты не говорил, что прекратил контакт с семьей Чжан? Тогда почему ты сейчас у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Это сообщение заставило Ан Рана засуетиться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Да, чтобы утвердить свой сыновний и благоразумный характер перед другими, и чтобы угодить людям из семьи Цзянь, он принял решение не контактировать с семьей Чжан. Сначала, конечно же, всё шло по плану, однако теперь кроме проблем в карьере, у него появились проблемы в собственной семье!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Ан Ран быстро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я всё объясню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этот момент он как никто другой ощутил суть поговорки “Слово — серебро, молчание — золото”.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Во дворе собралась куча соседей и просто любителей развесить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Соседи немного бушевали: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Как это так, что они оба не биологические?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Я всё это время ненавидел Синсуя, а тут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Бедный Цзянь Синсуй.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сердце Ан Рана нарастало невыносимое беспокойство. Он просто хотел поскорее уйти отсюда, чтобы обсудить дальнейшие меры с агентом, и хорошо объясниться семье Цзянь. Но как только он собирался уходить, его кто-от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Сяо Чжан взял Ан Рана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Ан Ран: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Я ходил в школу с тобой раньше. - Сяо Чжан тихонько вздохнул: - Не помнишь меня? То, что ты только что сказал во дворе 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Ан Ран уже знал, что кто-то тайно снимал его, но сейчас он просто хотел поскорее уйти, поэтому он был нетерпелив с Сяо Чжаном: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не помню,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Сяо Чжан все еще не сдавался: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Ан Ран, я верю, что ты не такой. Можешь мне всё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Ан Ран нахмурился, раздражаясь: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должен что-либо тебе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Сяо Чжан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его памяти Ан Ран был мягким и добрым мальчиком, поэтому его всегда легко задирали. Сяо Чжан считал, что должен заботиться об Ан Ране и не допускать, чтобы над ним издевались. Но Ан Ран, который предстал перед ним сегодня, казалось, был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Сяо Чжан после этого инцидента сразу же бросился к Ан Рану, чтобы доказать зрителям, что Ан Ран невиновен, что всё это какое-то недоразумение. Так как он спешил, камеру он конечно же с собой не взял, а вот микрофон остался при нём. Взбешенный голос Ан Рана достиг зрителей на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Господи, как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Хаха, стример, ты такой клоун. Очевидно, тебя используют как запасное колесо!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Ан Ран заставляет меня чувствовать себя немного странно...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Вдруг прозвучала сирена полицейской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Полицейский вышел и сказал группе людей около маленького двора: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Всём разойтись! Всём разойтись!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Зрители не ожидали, что этот инцидент вызовет тревогу у полиции, а полиция не ожидала, что в один день они получат большое количество тревожных звонков от встревоженных граждан. Сцена довольно впечатляющая.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Госпожа Чжан в ужасе смотрела на вошедших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Полицейский во главе - очень опытный человек, он показал удостоверение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 - полиция. Мы получили вызов, подозреваем, что вы причастны к похищению ребенка, просим вас проехать с 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 лицу Чжан Ся текли слезы, он продолжала сжиматься в объятиях Чжан Сянъяна: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 в чем не участвовала!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Чжан Сянъян стоял на улице, обдуваемый ветром, прикрывая рот и кашляя. Его худое тело трепетало на ветру, как осиновый лист, и выглядело немного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стоял рядом с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Перед тем как его выписали из больницы, врач сказал ему, что состояние Чжан Сянъяна не утешительное.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Лицо Чжан Сянъяна покраснело, он слегка похлопал Цзянь Синсуя по руке, затем поднял голову и сказал полицейским: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товарищи, за вашу тяжелую работу, мы готовы к расследованию, и готовы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Глаза Чжан Ся расширились, она дала Чжан Сянъяну несколько пощечин: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несешь? Как ты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Чжан Сянъян хотел сказать ей, чтобы она успокоилась перед полицией, но у него в глазах потемнело и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Увидев, что ее муж потерял сознание, госпожа Чжан была совершенно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 счастью, Цзянь Синсуй вовремя поддержал Чжан Сянъяна. Он посмотрел на Чжан Ся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Чжан Ся хотела оправдаться: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не хотела...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Ты что, не знаешь в каком он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впервые отчитывал кого-то старшего, его темные глаза были полны упрека: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зацикливайся на себе. По-твоему это нормально?!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Ее эгоизм был выцарапан на ее костях, и все критические моменты были разоблачены, а слова Цзянь Синсуя, казалось, выбили из нее все силы, Чжан Ся глубоко вздохнула, и опустилась на землю. Казалось, что она больше никогда не встанет.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Полицейские быстро вышли вперед и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Забирайте человека в машину и отправляйтесь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Цзянь Синсуй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подведу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Видя, что он проявляет инициативу, полицейский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парень,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На самом деле, до его прихода, полицейский имел общее представление о том, что произошло. Он также понимал, какие неудачи и трудности пережил этот ребенок. В действительности, он давно возненавидел семью Чжан. Но в такой момент, когда на карту поставлена жизнь, доброта Цзянь Синсуя тронула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Выходя со двора, на улице по-прежнему много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Полиция освободила дорогу, Цзянь Синсуй подвел Чжан Сянъяна к машине. Раззявы продолжали снимать на свои мобильные телефоны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В это время интернет вовсю обсуждал инцидент: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Ан Ран...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Я, конечно, не тот, кто лучше всех разбирается в морали, но как он мог просто взять и бросить людей, которые воспитывали его все 20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Синсуй не их биологический ребенок, но это не помешало ему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- Ещё только вчера все ненавидели его, но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фальшь Интернета исчезла, когда истина вопроса начала медленно раскрываться, лицемерие и клевета прошлого, все праведные люди прошлого, впали в долгое молчание. Жизнь дала им хорошую пощечину, да такую, что казалось эхо разнеслось отовсюду.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супругов Чжан и Цзянь Синсуя взяли кровь и сделали тест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сказали Синсую: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течение этой недели мы постараемся сделать все возможное, чтобы выяснить, что произошло в том году, и помочь вам найти ваших биологических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Синсуй вышел из кабинета,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Цзянь Синсуй не осмеливался слишком радоваться, боясь, что это всё сон: - Прошло ведь столько времени, можно ли еще найти моих биологических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Это, конечно, будет немного хлопотно. Видеозапись с камер наблюдения 20-летней давности уже не найти, поэтому мы можем только восстановить файлы и документы. Они подменили ребенка, который умер от внезапного сердечного приступа. Круг достаточно сильно сужается. Мы обязательно проверим всё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 знал почему, но когда он упомянул об этом, в его сердце вспыхнуло странное чувство, как будто он где-то слышал похожую историю, но он только кивнул головой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спасибо,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что. Это наш долг. Просто ждите уведомления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того, как он вышел из больницы, Цзянь Синсуй снова впал в замешательство. Поскольку он больше не ребенок семьи Чжан, куда ему теперь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Купаясь в лучах заходящего солнца, он начинал чувствовать холод. Это чувство напомнило ему о том времени, когда полгода назад его выгнали из дома семьи Цзянь. Тогда он тоже был в замешательстве. Он решил прийти в дом семьи Чжань. Он с нетерпением ждал, что у него будут любящие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моих настоящих родителей найдут, примут ли они меня, чужака, внезапно свалившегося с неба? А вдруг у них уже другой ребенок? А вдруг я им... не понравлюсь?”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творилась полная неразбериха, как вдруг из его мыслей его вытянул телефонный звонок. Он увидел имя своего агента. После того, как он поднял трубку, послышался храпящий голос брата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что с тобой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Что...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произошло на прямой трансляции, разлетелось по всему интернету!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Ну вот, вот что произошло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был счастлив: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теперь очень популярен! Компания решила провести экстренное собрание, тебе больше не придется прятаться. Теперь все СМИ связываются с нами. Возвращайся скорее, я буду ждать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