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Жёнушка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чувствовал, что его сердце похоже на крошечную бусинку на нитке.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присутствие Цзин Ци было словно рукой, которая могла эту бусинку перебирать, поэтому все колебания настроения Тао Минчжуо зависели от каждого его слова 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так и не осмелился спросить Цзин Ци, кто был тот мужчина по телефону, потому что с досадой осознал, что у него нет никакого права задавать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он все равно очень сильно меня любит», — подумал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вспоминал обо мне, когда был в командировке, купил такой дорогой набор красок в подарок, и даже первым делом после приземления приехал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немного постоял, затем опустил голову и осторожно снял внешнюю упаковку с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было немного жаль их использовать, ведь такие вещи, как краски, уменьшаются с каждым использованием. Поэтому Тао Минчжуо в итоге решил нарисовать что-то особенное, что-то памятное.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собирался нарисовать первого персонажа игры, которого он самостоятельно разработал, когда только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Тао Минчжуо только грубо набросал форму, задумавшись, посмотрел на холст, но все время чувствовал, что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глубоко вздохнул и снова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Сюэ проходила мимо двери студии и увидела Тао Минчжуо, который аккуратно наносил краску на холст мастихином.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Сюэ внимательно посмотрела на холст и воскликнула: «Ого!»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Тао Минчжуо рисовал для клиентов демонстрационные пейзажи с простыми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Тао Минчжуо нарисовал очень подробный портрет, который демонстрировал его стиль и технику, и это был… профиль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красавец с изящными чертами лица, его глаза, казалось, содержали нежную, чистую воду, волосы растрепаны ветром, он держал сигарету и смотрел, подняв глаза, словно на кого-то за пределами холста.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Сюэ показалось, что человек на картине ей знаком, но она не могла сразу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Тао Сюэ стоящей в дверях, Тао Минчжуо продемонстрировал некоторое смятение, что было для него редкостью, словно смущённо прикрывая холст своим телом: «Просто… просто так нарисовал».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 видела, почему сегодня нарисовал красавчика?» — небрежно спросила Тао Сюэ. «И на этот раз так детально, это с натуры?»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Тао Сюэ увидела, как лицо её брата покраснело: «Нет, это оригинальный персонаж, и я же сказал, я просто так нарисовал!»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так громко кричать?» — Тао Сюэ непонимающе посмотрела на него. «Я же не дура, я могу отличить, когда ты рисуешь небрежно, а когда серьёзно».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закончишь рисовать, не стой, иди подмети пол в холле»,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никогда не мог спорить с Тао Сюэ, а поскольку она сейчас была беременна, он тем более не смел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Тао Сюэ увидела, как Тао Минчжуо снял эту картину с мольберта и осторожно поставил её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Сюэ ещё некоторое время смотрела на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такая красивая работа наверняка привлечёт много клиентов, и решила попросить, чтобы её оформили в раму и поставили в самом центре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и Цзин Ци продолжали свои довольно необычные отношения «приятелей по еде».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план Тао Минчжуо по отступлению был отложен надолго, но почему-то он совершенно не испытывал желания возвращаться к нему, и потерял то изначальное, решительное желание разорвать отношения с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ладно», — сказал себе Тао Минчжуо, — «В конце концов, это просто еда. Один человек ест, два человека едят, какая уж большая разница?»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в понедельник Тао Минчжуо прибрал свой стол, готовясь спуститься и встретиться с Цзин Ци, чтобы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встал, то увидел Ян Кэнин, сидящую на рабочем месте и погружённую в свои мысли, совершенно рассеянную.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картина была редкостью, ведь Ян Кэнин всегда убегала с работы быстрее всех. Поэтому Тао Минчжуо на мгновение опешил и спросил: «Что случилось? Что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И сбежал», — пробормотала Ян Кэнин. «Какой смысл мне жить? В жизни все только иллюзия…»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почувствовал, что Ян Кэнин, с которой он разговаривал, была уже не собой, а пустой оболочкой без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и тут же понял, что Ян Кэнин имела в виду косплей её любимого персонажа на выставке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 всегда была без ума от другой игры, созданной компанией на раннем этапе. В эту игру было вложено не так много средств, она была более ориентирована на женскую аудиторию и сюжет, и на самом деле не имела таких хороших перспектив развития, как проект, над которым они сейчас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неё было много преданных игроков, и Ян Кэнин была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хотела косплеить очаровательную вампиршу. Тао Минчжуо и Сюй И долго мучились, прежде чем согласились сыграть двух ее сыновей из игровой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не очень хорошо разбирался в конкретном сюжете игры, он слышал лишь несколько упоминаний от Ян Кэнин, но ему казалось, что эта девушка косвенно пользуется им и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во время обеда Сюй И вдруг стал безумно извиняться перед Ян Кэнин, говоря, что его мама заставляет его поехать на малые каникулы домой, поэтому он не сможет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 тогда чуть не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должна так себя вести», — утешал её Тао Минчжуо. «К тому же, я ведь уже согласился? Один нерадивый сын пропал, ничего страшного, ведь есть ещё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 пробормотала: «Ты что понимаешь, эти двое незаменимы, вся суть в том, чтобы они были в паре, ты просто не понимаешь моего настроения…»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совершенно не понял, что она бормочет, и как раз собирался спросить, когда услышал мягкий голос: «Добрый вечер».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опешил, поднял голову и встретился взглядом с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опустил взгляд на часы и только тогда понял, что незаметно для себя разговаривал с Ян Кэнин какое-то время, и уже пропустил назначенное время встречи с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Цзин Ци не дождался его внизу и поэтому поднялся наверх,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 тоже замерла, казалось, не ожидая, что Цзин Ци появится здесь: «А! Господин Цзин, добрый вечер! Извините, мой голос, кажется, был слишком громким…»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покачал головой: «Ничего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слишком очевидного унылого выражения на лице Ян Кэнин, Цзин Ци остановился и тихо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 Ци во время разговора было полно заботы, он выглядел как мягкий и внимательный слушатель.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Цзин Ци, возможно, просто хотел произнести обычную вежливую фразу, но он не знал, что человек, стоящий напротив него, была Ян Кэнин с её необычным образом 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 от природы была общительной, и у неё было столько обид, которые некуда было вылить. Глядя на нежный профиль Цзин Ци, она вдруг почувствовала, как защипало в носу, и выпалила всю предысторию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стоял на месте, терпеливо слушая весь ее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кивнул, утешая Ян Кэнин: «Я понимаю, когда долгожданное событие внезапно рушится, на душе, конечно, очень тяжело».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Кэнин: «Уууу, господин Цзин, только вы меня понимаете, изначально это должны были быть очень счастливые три дня, я чуть ли не до блеска отполировала дома купленные парики, а теперь все это ничто…»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изначально злорадствовал.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слова Ян Кэнин затихли, Цзин Ци бесшумно поднял глаза и посмотрел на Тао Минчжуо, который изо всех сил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очень тихо повторил только что сказанные Ян Кэнин слова: «Три 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 Ци не было никаких особых эмоций, он просто стоял там, спокойно глядя на лицо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Тао Минчжуо на мгновение застыла, сердце необъяснимо дрогнуло, а затем он внезапно понял: «Нет, подожди, почему три 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 странно посмотрела на него: «Потому что выставка аниме в городе А, мы поедем туда на следующей неделе, на малые каникулы. Лететь туда один день, косплеить и фотографироваться один день, лететь обратно ещё один день, так что всего три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столько раз отправляла тебе расписание, ты что, ни разу внимательно его не посмотрел?» — с подозрением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внимательно, Тао Минчжуо даже ни разу не открывал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 наблюдала за выражением лица Тао Минчжуо, которое мгновенно изменилось на плачущее: «Тао Минчжуо, ты, негодный парень, тоже собираешься меня покинуть? Я так и знала, что вы, мужчины, все ненадежные…»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Ян Кэнин были настолько сильными, что она не заметила, как неосознанно обругала и стоявшего рядом своего непосредственного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чувствовал, что даже боги не спасут её рот, и с головной болью произнёс: «Советую тебе следить за тем, что говоришь. Здесь не только я один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Цзин Ци, кажется, тихонько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рассердился, а лишь спросил Ян Кэнин: «Из какой игры персонаж, которого вы хотите косплеить?»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 всхлипнула и назвала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прояснился: «Хотя я не принимал особого участия в создании этого проекта, я слышал, что игроки всегда очень активно создавали фанатские работы, и теперь, похоже, это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любимый персонаж — Юлисс», — уныло сказала Ян Кэнин. «В этом году исполняется три года с момента ее официального запуска, и я подумала сделать для нее фотосессию. Как раз в последнем обновлении появились два новых персонажа, ее два сына, и я подумала собрать полную семью, это было бы очень мило и значимо».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произнес «Мм» и сказал: «Я знаю, Инь Сы и Хэ Лань, один родной, другой приемный».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 не ожидала, что Цзин Ци настолько детально осведомлен, и тут же оживилась: «Верно, верно, изначально мой план был такой: чтобы Тао Минчжуо был моим родным сыном, а Сюй И — приемным».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Тао Минчжуо слушал ее, тем больше ему казалось, что что-то не так: «Кто чей сын, ты говори яснее?»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должно быть, понимаете мои чувства», — Ян Кэнин проигнорировала присутствие Тао Минчжуо и продолжала смущённо изливать свои печали Цзин Ци, — «Я уже договорилась с фотографом, а теперь один сбежал, и семейное фото превратилось в две трети семейного фото. Где мне найти кого-то, кто хоть немного понимает персонажа и кого я знаю, чтобы заменить этого Сюй 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на мгновение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 Кэнин вдруг подняла голову и пристально посмотрела в лицо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тут же понял, что эта девушка собирается сделать: «Ты 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Цзин!» Ян Кэнин выпалила длинную тираду без передышки: «Я знаю, что сейчас мои слова звучат так, будто я съела смелости! Но я хочу спросить, не заинтересованы ли вы и есть ли у вас время сыграть моего сына… сыграть роль, которую должен был сыграть Сюй 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Ци, кажется, тоже не ожидал, что Ян Кэнин задаст вопрос так прямо, и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он пришел в себя и мягко отказал: «Прости, я никогда раньше не занимался фотографией или косплеем и не являюсь профессионалом, поэтому, возможно, не смогу тебе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Кэнин, похоже, тоже осознала, насколько бесцеремонным был ее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сдалась: «Да, извините, вы, должно быть, очень заняты, я совсем потеряла голову, считайте, что вы ничего не слышали, я… мы с Сяо Тао, наверное, сможем справиться вдвоем…»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увидел, как Цзин Ци слегка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Цзин Ци на мгновение задержался на Тао Минчжуо, а затем переместился на Ян Кэнин. Тао Минчжуо услышал, как он мягко сказал Ян Кэнин: «Но почему бы и не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Кэнин: «…!»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Минчжуо: «…?!»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сказал: «Ты можешь сначала сказать мне, какие конкретно это три дня, я попрошу секретаря проверить мое расписание на эти дни, а затем дам тебе точный ответ».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 тут же засияла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первые три дня малых каникул!» — в глазах Ян Кэнин снова загорелся огонек. «И я чувствую, что вы уже очень хорошо понимаете персонажа, нужно будет просто позировать, я могу вас направлять, так что не беспокойтесь о том, что не справитесь! Спасибо! Даже если вы не сможете приехать в итоге, все равно 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Цзин Ци появилась лёгкая улыбка,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«Кстати», — сказал Цзин Ци, — «если я не ошибаюсь, эти два персонажа…»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 свою фразу, как Ян Кэнин с пониманием ответила: «Верно, именно так, как вы думаете!»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Тао Минчжуо увидел, как Цзин Ци поднял бровь и тихонько произнёс «А».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сторонний наблюдатель, Тао Минчжуо чувствовал себя не очень хорошо. Он колебался мгновение и не мог не спросить Цзин Ци: «Вы… о чём вы говорите?»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посмотрел на него, и выражение его лица стало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увидел, как Цзин Ци помедлил, словно обдумывая более тактичную формулировку, и сказал: «Когда эти два мужских персонажа были представлены, чтобы добавить разнообразия в сюжет и сделать персонажей более полными, помимо семейных уз, команда также… попробовала новую возможность в их отношениях».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не понял: «Какую возможность?»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не успел и рта открыть, как Ян Кэнин сбоку, набрав полную грудь воздуха, прямо перебила его: «Это любовь…»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заподозрил, что у него проблемы со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 сердито посмотрела на него: «Тао Минчжуо! Я так и знала, ты ни одной страницы из материалов, что я тебе дала, не просмотрел!»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вздохнула, затем с сожалением сказала: «Из-за проблем с цензурой отношения между ними не были прямо указаны в основной сюжетной линии, но в тексте было много скрытых упоминаний, и за этим на самом деле скрывается много деталей, которые можно было бы разгадать».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кивнул, оценивая: «Это была несколько рискованная попытка, но, судя по восторженным отзывам игроков, создание персонажей оказалось успешным».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находился в состоянии полного безмолвия: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украдкой поднял веки, увидев, что Цзин Ци, стоящий напротив, был спокоен, поэтому снова смущенно отвел взгляд,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Кэнин, увидев оцепенение Тао Минчжуо, подумала, что он еще не понял, и сказала: «Ой, господин Цзин анализирует это больше с точки зрения бизнесмена, а я тебе объясню прямо, с точки зрения игрока».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 господин Цзин косплеите двух персонажей, которые являются фальшивыми братьями. Родственные узы — это лишь поверхностная иллюзия, а их настоящие чувства — это глубокая, пронзительная любовь», — сказала Ян Кэнин. «Так что, если хочешь правильно передать отношения персонажей в сердцах игроков, тебе нужно запомнить очень простую вещь…»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должен постоянно относиться к господину Цзину как к своей женушке», — со значением произнесла Ян Кэнин. «Понял?»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http://bllate.org/book/12607/1119752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