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Сюня, Юнь Цяньжэнь сразу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высшее руководство не сказало, что Цзинь Сюня посадят в карцер на семь дней? С момента инцидента не прошло и двух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с вызовом шагнул вперед. Из-за высокого роста его тень, упавшая на Юнь Цяньжэня, создавала ощущение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мне пришлось несладко, потому что кто-то тайком донес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бесстрашно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изнасиловавшего проводника, должны были изгнать из Башни. Если ты хочешь предать это огласке,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 себя жертву строишь? Ты же сам первым пришел ко мне. К тому же, из Башни должны изгнать не меня, а такого бесполезного отброса, как ты, который даже ментальную помощь толком оказать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все это, Цзинь Сюнь распалялся все больше и больше. В конце концов, он не сдержался и протянул руку, чтобы схватить Юнь Цяньжэня за воротник и прижать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кто-то обнял Юнь Цяньжэня за плечи и, притянув к себе, отступил на шаг назад, помогая увернуться от руки Цзинь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опешив, Юнь Цяньжэнь повернул голову и увидел идеально красивый профиль Лу Минa.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холодно сказал Цзинь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не трогать чужого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Пылая гневом, Цзинь Сюнь свирепо уставился на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их взгляды встретились, Цзинь Сюнь внезапно замолчал, словно шумный телевизор, который резко выдернули из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Они что,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других людей, идущих по коридору. Среди них был страж, друг Цзинь Сюня. Он подошел и встал рядом с Цзинь Сюнем, недоуменно переводя взгляд с него на стоявших напротив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тоже не хотел раздувать скандал. Его пыл поутих, и он потянул за собой друга, уходя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 кем-то поссорился? Ну и характер у тебя. Хоть твой дядя и старшина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Сюню было неприятно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поменьше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поднял руки вверх, показывая, что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Цзинь Сюнь ушел, Юнь Цяньжэнь вздохнул с облегчением. Он сейчас всерьез испугался, что, если стражи в порыве эмоций начнут толкаться, Лу Мин окажется в это втянут и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 Цяньжэнь выдохнул, как сразу услышал голос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Юнь Цяньжэнь, посмотрев на Лу Мина с улыбкой теплой, как мартовское солнце.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его бояться. Я не позволю ему прикоснуться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Мин это говорил, он все еще обнимал Юнь Цяньжэня за плечи. Его сильные руки дарили Юнь Цяньжэню чувство безопасности, придавая этому обещанию весомую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спасибо тебе большое, — искренне поблагодарил его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Это же братец Цяньжэнь! Братец! — донесся громкий крик из дальнего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поднял голову и увидел Цзянь Су, который бежал к нему, размахивая руками. За ним следовал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подбежал к Юнь Цяньжэню. Его миндалевидные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здесь делаешь?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Лу Мина рядом с Юнь Цяньжэнем, еще когда 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 улыбкой взъерошил волосы Цзянь Су и, дождавшись, пока Цю Моюань подойдет и встанет рядом,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Мин, он мой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Су и Цю Моюань изумленно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Су радостно подпрыгнул и сказал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партнер братца Цяньжэня? Он говорил мне о тебе! Привет, привет! Мы — его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сначала на себя, а потом на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кивнул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нахмурился и недовольным тоном спросил Цзянь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знал, что старший брат нашел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пришел в смятение, увидев, что тот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встретил братца, и он вскользь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мне ничего не сказал? — холодно бросил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я не мог выбрать подходящий момент, — пробормотал Цзянь Су, нервно сцепив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 равно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повернулся и посмотрел на Лу Мина. Увидев незнакомое и очень юное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новобранец?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Инструктором этого набора новобранцев назначен капитан Хун. У него вспыльчивый характер, и он строг с людьми, так что тебе стоит быть к этому морально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как только открываешь рот, сразу начинаешь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его из лучших побуждений, — с сознанием своей правоты ответил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сказал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разве вы не переехали в общежитие для пар? Почему вернулись в общежитие стражей?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 забыл кое-какие мелочи в своей комнате, и мы пришли их забрать, — ответил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произнес Юнь Цяньжэнь. — Тогда бегите. Поболтаем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помахал рукой Цзянь Су. — Пока, братец Цяньжэнь!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тоже кивнул Юнь Цяньжэню.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младшими братьями, Юнь Цяньжэнь посмотрел на Лу Мина, а потом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вещи, которые ты принес со 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повернулся, сделал несколько шагов и принес обратно большую картонную коробку, которую оставил у стены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заглянул в коробку, которую тот держал в руках, и увидел там только простые туалетные принадлежности и несколько предметов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 — спросил он у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протянул руки, чтобы взять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уклонился от руки Юнь Цяньжэня.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не тяжело.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вернулись в общежитие стражей. По дороге Лу Мин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оба дети, усыновленные моими родителями,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Мина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обращаетесь друг к другу так, словно очень близки,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Мин произнес эти слова ровным тоном, Юнь Цяньжэнь уловил в его голосе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улыбнулся так, что его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против, могу я в будущем называть тебя А-Мин?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Мина слегка блеснули, и он повернулся,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еще раз 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на мгновение задумался,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"братец Цяньжэнь" ошеломило Юнь Цяньжэня. Когда он пришел в себя, то почувствовал, что у него горят уши, словно игривый щенок лизнул их своим мягким розовым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смущенно коснулся уха, радостно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поставил картонную коробку, которую держал в руках, на стол в комнате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наши отношения снова стали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правую руку и, выставив напоказ свои длинные пальцы, широко развел большой и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настолько ближе, — сказал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 души рассмеялся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разобрали вещи и навели порядок в комнате. Хотя это называлось "разобрать вещи", из-за того, что у Лу Мина их было очень мало, весь процесс занял не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Юнь Цяньжэнь спросил Лу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Новобранцы должны идти на тренировку каждое утро к 7:30. Ты сможешь встать? Или мне прийти и разбудить тебя стуком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7:30. Я сам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одобрительно похлопал Лу Мина по плечу, а потом невольно вспомнил, как ему приходилось, когда Цзянь Су был маленьким, каждое утро будить его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благодаря кое-кому, Цзянь Су наконец-то избавился от этой дурной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6:30, Цзянь Су проснулся от звонка будильника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 и дал себе немного времени, чтобы окончательно прийти в себя, а затем откинул одеяло,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его спальни располагалась еще одна, дверь в которую сейчас была плотно закрыта. Это означало, что ее обитатель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на цыпочках подошел к двери, легонько прикоснулся к ней, и на его лице непроизвольно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теперь живет вместе с Цю Моюанем.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