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есть много хороших Альф, которым очень нравятся ваши условия, Господин, вы не задумывались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Девушка-служащая взглянула на Цяньли, затем уставилась на вопрос анкеты  “Спросите желаемый пол другой стороны” на экране компьютера и заколебалась: “Сейчас не феодальная эпоха, и Бета не обязан жениться на Бете".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привычно сдвинул очки на переносицу и настоял на своем: “Нет, просто напишите Бета, предпочтительно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Бета женщины более спокойны, чем Бета мужчины, и у них более низкие требования к сексуальной стороне брака, так что его супружеская жизнь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женитьбы я надеюсь развить платонические отношения, смириться с раздельными постелями, лучше разные спальни или.... Я готов на раздельное проживание. Главное требование ... ставить работу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чтения заполненной анкеты, голос девушки становился все тише и тише - нет ли какой-нибудь ошибки? Разве это заявка на свидании вслепую? Похоже этот человек, просто ищет партнера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кивнул: "Совершенно верно. Если больше  нет вопросов, я должен вернуться, у меня есть еще много работы, с которой мне нужно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 Бета-мужчина, 26 лет, как раз подходящий возраст для брака, но у него пока нет партнерши.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всегда шутил по этому поводу, особенно когда Цяньли делал доклад, он всегда использовал это как предлог,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пришлось пойти в Отдел регистрации семейного положения, чтобы оставить свои личные данные. В любом случае, ему сказали, что условия у него были замечательными, но пока не могли  найти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одиночестве более 20 лет, Цяньли чувствовал, что это очень хорошо, и он не хочет внезапно впускать незнакомого человека 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причинам работы у Цяньли не было никаких надежд на семейную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работал в Службе наблюдения за фоном феромонов в одном провинциальном городе. Он уже достиг должности начальника станции в молодом возрасте, что показывало, как он упорен.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Служба наблюдения за фоном феромонов являлась учреждением, возникшим в результате постепенного развития науки и техники в последние годы. Она была создана для защиты законных прав и интересов Омег и сокращения преступлений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Крупномасштабная станция  может отслеживать уровень феромонов во всем провинциальном городе. Как только будет обнаружено отклонение в фоне, сотрудники службы немедленно отправляются, чтобы своевременно разобраться с ситуацией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обязанность Цяньли - постоянно присматривать за  беспокойными Альфами и Омегами, живущими на его территории, чтобы не допустить, нарушения порядка и соблюсти права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наука и техника достаточно развиты, права человека, как Омеги, так и Альфы могут быть в определенной степени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очень нравилась его работа, и он считал ее значимой.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физиологического строения Омеги и Альфы часто не могут контролировать свое поведение во время определенных периодов жизни, что часто имеет очень серьезные последствия.  Цель его работы состоит в том, чтобы помочь этим людям и уменьшить вероятность того, что они совершат непоправимые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и потому, что он долгое время занимался этой работой, Цяньли страдал  профессиональным заболеванием.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Бета сам по себе обладает воздержанным характером. На самом деле, он в большой степени устойчив к феромонам Альф и Омег, которые ведут себя, как сумасшедшие под их воздействием. Кроме того, на работе неизбежно возникают особые обстоятельства, требующие от инспекторов четкой реакции. За время своей работы Цяньли часто видел сумасшедшие сцены или испытывал головокружение от сильного фона феромонов. У него сложилось условное представление об этих двух типах людей  Омег и Альф- “Опасность, нельзя подходить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при выборе супруги он никогда не будет учитывать эти два типа людей. Это слишком хлопотно и усложнит его работу. Как супруг, он всегда должен быть рядом с таким человеком в течение семидневного периода течки или восприимчивости,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всего прочего,  это ещё экономически не выгодно. Поэтому Бета, который мягок и воздержан, является его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Отдела регистрации семейного положения, Цяньли вернулся в офис станции наблюдения. До окончания работы оставалось еще десять минут. Он должен был убедиться, что не произошло никаких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случайно встретил двух коллег, которые только что вернулись с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два патрульных офицера диспетчерского пункта. В дополнение к надзорным офицерам, наиболее ответственными на станции являются патрульные офицеры. Они могут своевременно получать информацию, предоставляемую штабом, и должны справляться с  чрезвычайными ситуациями, патрулируя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невольно нахмурился, когда разглядел их: “Чрезвычайная ситуация? Вы двое выглядите очень усталыми.”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проводил их в свой кабинет и кивнул: “Садитесь и расскажите,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Бет беспомощно откинулся на спинку стула: "Да, я не знаю, может быть, это из-за того, что в последнее время погода становится жарче, а в течке все больше и больше Омег. Во втором округе студент колледжа забыл взять с собой ингибитор и вышел на улицу. В результате у него внезапно началась течка возле автобусной остановки. Что еще хуже, на этой автобусной остановке также был Альфа на грани периода восприимчивости. Сцена была настолько ожесточенной,  мы ели удержали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ответа, брови Цяньли немного разгладились: “А что теперь насчет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“Переданы медицинскому персоналу,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вздохнул с облегчением и слегка приподнял уголки губ: “Это хорошо. Спасибо вам за вашу тяжелую работу, возвращайтесь и хорошенько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поднял правую руку и посмотрел на время, отображаемое на его часах. Пора было заканчивать работу. Бета заметил его движение и сказал с улыбкой: "Начальник станции, не хотите пойти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нужно, вы, ребята идите, я запру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усталые фигуры двух Бета, Цяньли не мог не пожалеть их. Что происходит с этими Омегами? Выходите на улицу, так почему не взять с собой ингибитор? Не думают, что могут доставить неприятности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которые работают на станции службы наблюдения, редко бывают праздники. Даже ночью здесь дежурят люди. Они так отчаянно пытаются защитить этих Омег, а те даже не соблюдают элементарных правил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 сих пор помнил, что, когда он еще был командиром отряда патрульных, он однажды столкнулся с очень серьезным случаем. Тогда все было еще опаснее. В то время им пришлось задерживать двух Альф в периоде восприимчивости. Патрульные смогли схватить одного, но другой внезапно кинулся на них и жестоко ранил людей. Несколько патрульных были избиты и чуть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немного подумал, достал из кармана куртки маленький блокнот и записал в нем план работы. Все равно придется отчитаться перед отделом пропаганды, пусть тогда они выпустят больше брошюр, а затем надо часть из них  раздать в университетском городке. Лучше всего напечатать на обложке ”Десять ужасов Альфы", пусть эти Омеги достаточно напугаются и будут держаться подальше от Альф! Пока они могут быть разделены на некоторое время, он не возражает против преднамеренного создания некоторой напряженности.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очень серьезно относился к своей работе, вплоть до старомодности. Хотя существовало множество высокотехнологичных планшетов, он записывал любые идеи, которые у него появлялись, в свое рабочий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Цяньли заехал в круглосуточный магазин, чтобы купить два сэндвича и несколько банок кофе. Вечером он должен составить отчёт о сегодняшних событиях и отправить предложение в отдел пропаганд.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не было на месте сегодняшнего инцидента, Цяньли связался с патрульными по электронной почте и попросил их прислать ему фотографии и видео, имеющиеся у них на руках. Важно полностью понять ситуацию, прежде чем составлять отчет, чтобы не преувеличивать, но не преуменьшать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этот простой отчет. Цяньли на самом деле принадлежал к одной не совсем законной фракции. Как начальник станции службы наблюдения, он, конечно, выступал за то, чтобы Альфы и Омеги держались подальше друг от друга. Лучше всего проводить разъяснения среди Омег об ужасные вещах, которые с ними могут сделать  Альфы и уменьшить подобные проблемы. Тем не менее, в правительстве множество чиновников, которые не знают боли, и много болтают. Они считают, что слишком бесчеловечно разделять Альф и Омег, и правительству необходимо выделить людские и материальные ресурсы для обеспечения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так называемые "людские и материальные ресурсы”, конечно же, являются солдатами передовой, такими как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