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сел рядом с Цзин-ваном. Как только полотенце стало теплым, он сразу же поменял его. Цзин-ван все еще горел в лихорадке. Так больше не могло продолжаться. Ли Юй вспомнил, как сбивали температуру в его прежнем мире, и решил попробовать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одежду Цзин-вана, Ли Юй начал беспрестанно протирать теплой водой его тело. Этот метод оказался довольно действенным. Вскоре температура Цзин-вана заметно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Ли Юй очень устал. Хотя события в иллюзорном мире не были реальными, он все равно потратил много сил и энергии, чтобы спасти маленького Цзин-вана во время выполнения задания "Превратиться в карпа кои". После выхода из иллюзии ему пришлось посреди ночи заботиться о Цзин-ване, у которого поднялся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вовсе не жаловался на это. В конце концов, он чувствовал себя виноватым за то, что не смог помочь заболевшему толстячку. Теперь у него появилась возможность немного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Ли Юя оказался достаточно эффективным. Цзин-вану стало лучше еще до прибытия лекаря. Ли Юй снова накрыл его одеялом. На тот случай, если у Цзин-вана снова начнется жар, он все же положил на его лоб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слишком устал. Он хотел потерпеть до тех пор, пока не превратится обратно в рыбу, а потом запрыгнуть обратно в аквариум и поспать. Но так долго ждать было выше его сил. Его веки опускались все ниже и ниже. В конце концов, он не смог дождаться обратного превращения. Его тело потихоньку наклонялось, пока совсем не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Цзин-вана был очень глубоким и тяжелым. Когда он проснулся, то почувствовал слабость во всем теле и тяжесть на груди, на которой крепко спал Сяо Юй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подумал, что ему снится сон. Одновременно испытывая радость и растерянность, он не удержался и легонько прикоснулся к лицу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 не знал, что произошло, этот демон-карп выглядел настолько беззащитным, что Цзин-вану подсознательно захотелось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пошевелил раненой рукой. Рана на его ладони пульсировала болью. Возможно, она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особого внимания, Цзин-ван приподнял бровь и привлек карпа-демона в свои объятия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все еще находится в теле рыбы, Ли Юй беспокойно заворочался, бормоча во сне: "Толстячок, ты такой тяжелый".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немного рассердился. Он постоянно держал эту рыбу рядом с собой, и все же какой-то толстячок посмел копать под его стену*!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Копать под его стену — это значит пытаться сманить у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Цзин-вану захотелось растолкать Сяо Юя и подробно обо всем расспросить. Как только он приподнялся, с его лба сползло вниз полотенце. Поскольку полотенце нагрелось от его тепла, он не сразу понял, что оно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сжал в руке мокрое полотенце и посмотрел на Сяо Юя, который все еще крепко спал в его объятиях. Припомнив, какое недомогание он испытывал, когда проснулся, Цзин-ван довольно быстро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него был жар. Все это время Сяо Юй заботился о нем, а потом от усталости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немного рассерженный Цзин-ван передумал будить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этого толстячка. Пока он сам не отпустит Сяо Юя, ни один человек не сможет отобрать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карп-демон может замерзнуть, он положил спящего Сяо Юя на постель и накрыл одеялом, а потом улегся рядом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что-то почувствовал сквозь сон и потерся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Цзин-ван, который внезапно осознал, что только что сделал: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постель с карпом-демоном.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Цзин-вана сбилось. Последует ли за этим поглощение жизненной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прочитанных им историях дух змеи и лис-демон всегда первыми переходили к действиям, Цзин-вану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рыба явно отличалась от других демонов. Сколько бы он ни ждал, рыба по-прежнему спала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немного расстроился и, чтобы выплеснуть свое разочарование, коварно закрыл карпу-демону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что-то приглушенно проворчал и недовольно затрепыхался.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отпустил его. Получив возможность свободно дышать, Ли Юй снова затих. Цзин-ван внезапно наклонился и поцеловал слегка приоткрытые губы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примчался обратно во дворец Цзинтай, приведя вместе с собой императорского лекаря. Вытерев со лба капли пота, евнух Ван попросил лекаря немного обождать. По правилам ему следовало сначала войти в комнату и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осторожно приоткрыл дверь и заглянул внутрь. Не увидев молодого господина Ли, Ван Си немного удивился. После этого он перевел взгляд на кровать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под парчовым одеялом лежали две фигуры... Ван Си не мог их не узнать. Это были Цзин-ван и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Си испытывал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всегда был чист душой и имел мало желаний. В такой ситуации Ван Си следовало бы порадоваться за своего господина. Но разве у его высочество сейчас не было жара? Почему... почему именно в такое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уже был здесь. Должен ли он доложить о его приходе или нет? Его господин наконец-то смог предаться наслаждению. Если он потревожит его, то совершит огромную ошибку. Но если он не доложит о прибытии лекаря, а его господин все еще болен, то это может плохо сказаться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закрыл глаза, а затем снова открыл их. Даже если господин будет винить его, он готов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опустился на колени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императорский лекарь уже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Си говорил, губы, которые несколько раз поцеловал Цзин-ван,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опустил голову и увидел, что Сяо Юй вернулся в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эта рыба не может долго оставаться в человеческом облике, Цзин-ван с самого начала не собирался делать что-либо еще. Но когда он увидел на своей груди черную с золотом рыбу, то слегка растерялся. Его посетило чувство дежавю, как будто нечто подобное уже происходило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сейчас некогда было думать об этом. Сначала ему нужно было вернуть рыбу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из-под подушки нефритовый колокольчик, Цзин-ван позвонил в него один раз. Ван Си с облегчением вздохнул. Его высочество дал понять, что готов встретиться с лекарем, и попросил Ван Си сначала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правильно. В конце концов, здесь присутствует молодой господин Ли. Сначала им нужно привести себя в порядок. Нельзя впускать лекаря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почтительно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Си ушел, Цзин-ван сразу же взял рыбу и встал с кровати. У него уже имелся некоторый опыт. Положив спящую рыбу в аквариум, он накрыл ее покрывалом из золотых нитей и, слегка улыбнувшись, легонько коснулся 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рыба, у которой не было ни забот, ни тревог, выпустила пузырек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Цзин-ван снова лег в постель. Тряхнув нефритовым колокольчиком, он разрешил Ван Си и императорскому лекарю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Си вошел, он сразу же осмотрелся по сторонам и почувствовал себя крайне озадаченным. Почему его высочество все еще здесь, а молодой господин Ли бесследно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мало времени, и все это время он стоял у двери снаружи. Куда мог подеваться молодой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окинул его взглядом, и Ван Си сразу же перестал думать о посторонних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снова проснулся, он уже спал в своей фарфоровой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вспомнил, как он внезапно отключился из-за усталости, одолевшей его во время ухода за больным: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беспечен. Что, если бы он выдал себя перед Цзин-ваном или Ван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Цзин-вана был жар, поэтому он спал и не видел его. Наверняка, Ли Юй проснулся в фарфоровой чаше потому, что превратился в рыбу рядом с кроватью Цзин-вана. Вернувшись, евнух Ван заметил лежавшую на полу рыбу и положил его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уже ушел. Ли Юй услышал, как Ван Си тихо объясняет слугам: "Рана Цзин-вана чуть не разошлась, но, к счастью, ее вовремя обработали. Если о ней тщательно заботиться, не должно возникнуть никаких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Ли Юй почувствовал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Ли Юй несколько раз покачал головой. Неужели эту рыбу кто-то укусил в рот? Почему он немного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