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Оскаленные зубы и выпущенные когти не представляли ни малейшей угрозы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Юй вышел из школы, его охватило замешательство, пока он размышлял о том,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 проявлял уважение к старшей принцессе и никогда не шёл против её воли, в глубине души он считал её такой же, как и другие благородные. Более того, в его сердце таилась скрытая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Юю было всего десять лет, но он уже пережил множество трудностей. Эти испытания закалили его упорство.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его крайней ненависти к императрице Чэн, убившей его мать, всё остальное не стоило упоминания. Даже Юань Цзюэ, который раньше больше всех издевался над ним, не вызывал в сердце Чэн Юя и малейшего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старшая принцесса смогла пробудить в его спокойном сердце недовольство, и всё из-за того, что случилось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увидел её, Чэн Юй подумал, что она была небесной девой, пришедшей забрать его домой. Как ослепительный свет, она ворвалась в его тёмную жизнь. Однако эта фантазия была жестоко развеяна менее чем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старшая принцесса была его спасением, но его спасли лишь для того, чтобы спровоцировать Юань Цзюэ. Когда цель была достигнута, она стала относиться к нему как к ничтожеству. А чтобы он не «замарал» её дворец, она жестоко приказала служанке обмыть его снеговой водой, несмотря на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Пропущенные детали привели к огромной разнице в восприятии, и даже Чэн Юй не мог это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смог пережить такую пытку благодаря удаче или тому, что долгие страдания сделали его достаточно сильным, чтобы выжить в таких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учёного сегодня разрушили все факты, в которые Чэн Юй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считал жестокой пыткой, на самом деле было попыткой спасти ему жизнь. Даже когда служанка принесла его обратно во дворец, злые и насмешливые слова старшей принцессы были лишь способом стимулировать его, чтобы он не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 уроке учёный, основываясь на собственном опыте, подробно разобрал способы лечения замерзающих людей. Одним из них было попытаться удержать пострадавшего в сознании, так как если он заснёт, то больше не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ничто из того, что он видел или слышал, не было правдой. Властная принцесса на поверхности была вовсе не такой простой, как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ускорил шаг и направился к её двору. Впервые в его сердце вспыхнуло волнение при возвращении в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Юй вошёл во двор старшей принцессы, её там ещё не было. Она, вероятно, всё ещё находилась вместе с второй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Чэн Юя, служанка Гу Юй, оставшаяся во дворе, вышла вперёд и поклонилась: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принцесса останется с второй принцессой на ночь. Вам не нужно её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был удивлён и ощутил лёгкое разочарование. Он подумал немного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уроки мастера были немного сложными. Можно ли воспользоваться кабинетом, чтобы разобрать материал?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улыбнулась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дворе, за исключением спальни принцессы, для Чэн Юя, можно сказать, не было никаких ограничений. Он кивнул Гу Юй, повернулся и направился к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 природе был осторожен. Сначала, из-за того что ему не нравился властный характер старшей принцессы, он просто внешне подчинялся, чтобы избежать дополнительных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понял, что старшая принцесса могла быть не такой, какой казалась на первый взгляд, он захотел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вошёл в кабинет, но вместо того чтобы подойти к полке с книгами, направился к нескольким большим деревянным ящикам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принцесса была капризной и своенравной, она любила читать самые разные книги. Читая, она легко теряла интерес к старым книгам и предпочитала новые. Прочитанные книги она беспорядочно складывала в большие ящики в углу, а на полке оставались только те, которые она читала или ещё не прочитала.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поступлением в школу старшая принцесса сказала, что чтобы Чэн Юй не слишком её позорил, она разрешает ему пользоваться её кабинетом и читать книги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покопался в деревянном ящике. Вместо медицинских книг он нашёл книгу с правилами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с принцессой последние несколько месяцев, Чэн Юй знал о её предпочтениях. Она никогда бы не прикоснулась к такой книге. Однако на этой книге были следы того, что её 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страницы, Чэн Юй заметил знакомый почерк: «В правилах не указано, что дети знати должны быть только из нашей страны. По этой причине я смогу убедить учителя Шоу принять Чэн Юя в школу».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Чэн Юя слегка застыла. Это были слова, которые старшая принцесса произнесла перед тем, как привести его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 Юй, завтра я поступаю в школу. Слугам туда нельзя, поэтому ты войдёшь туда как ученик и будешь выполнять для меня мелкие поручения».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«Школа не примет кого-то с моей репутацией».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лишь высоко подняла подбородок: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Империи Юань кроме императора и матери, никто не посмеет возразить тому, что я сказала».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Чэн Юй думал, что даже перед такими уважаемыми мастерами старшая принцесса будет использовать свою власть, чтобы подавить их, и что слухи о ней действительно были правдивы.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правила школы, которые лежали перед ним, разрушили всё, что он узнал о старшей принцессе за последние 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тихо посидел перед деревянным ящиком, затем вернул все книги на место и поднялся,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к двери, кто-то её открыл. Это был тот, о ком он всё это время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Юй, ты всё ещё здесь, — Ду Янь только что вернулся и, услышав от Гу Юй, что Чэн Юй в кабинете, пришёл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почему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сверкнул на него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дом, что в этом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— ответил Чэн Юй. — Я только что закончил разбирать слова учителя и могу рассказать вам, что было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у служанки у двери несколько стульев и поставил их у окна. Сделав всё это, он повернулся и жестом пригласил Ду 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присаживайтесь. Рассказы учителя сегодня о горах и диких местах были весьма увлекательны.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 Яня загорелись при этих словах. Он быстро подошёл к стулу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Тогда расскажи всё так, как ты это услышал. Если ошибёшься, я ударю тебя плетью.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перед ним всё ещё выглядел властным, но восприятие Чэн Юя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эта девушка казалась ему скорее маленьким зверьком, скалящим зубы и размахивающим когтями. Она выглядела свирепой, но на самом деле никогда не переходила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Чэн Юй освободился от своих предрассудков, он понял, что за последние месяцы ел лучшую еду, носил лучшую одежду и даже поступил в школу вместе с детьми знати Империи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всё, что ему нужно было делать взамен, — это сопровождать принцессу в её развлечениях и иногда выслушивать от неё упрёки.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Юй! — Ду Янь слегка нахмурился и осадил Чэн Юя, который почему-то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пришёл в себя и заметил, что Ду Янь внимательно на него смотрит. Уголки его губ слегка приподнялись, и он начал повторять сегодняшний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инстинктивно пропустил историю о охотнике и выбрал другой рассказ из классической литературы, который недавно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слушал внимательно и не заметил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школа была закрыта, и Ду Янь играл в саду с Юань Нин, которая недавно оправилась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держал в руках лук и стрелы. Хотя лук был небольшим, на нём не было украшений из драгоценных камней, которые так любили дворянки, а он был таким же, как те, что использовали солдаты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начал учиться верховой езде и стрельбе из лука несколько дней назад под руководством своего дяди, лейтенанта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У знала истинную личность Ду Яня, иначе одной только императрицы было бы недостаточно, чтобы скрыть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 воспитание Ду Яня и Юань Нин в семье У было особенным. С детства Ду Янь изучал доктрины разных школ, а также стратегии, которые ему преподавала императрица. Он учился искусству верховой езды и стрельбы у семьи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Нин не видела ничего необычного в том, что Ду Янь размахивает мечами и стреляет из лука. Она с детства не была так сильна, как её старшая сестра, и никогда не интересовалась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ей было очень интересно, как стреляла её сестра.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как у тебя с луком? Я слышала, что ты можешь стрелять на сто шагов и ни разу не промахнуться.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не могу стрелять на сто шагов, но могу поразить мишень сто раз подряд без промахов.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Юань Нин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ты только начала учиться стрельбе из лука. Прошло чуть больше месяца…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брови и поманил к себе Чэн Юя, который стоял вдалеке: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Юй,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Юй подошёл, Ду Янь передал ему чашку с чаем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вон туда, под то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Юй не понимал, зачем это, он не задавал лишних вопросов и подошёл под дерево, как было приказано.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расстояние показалось подходящим, Ду Янь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чашку на голову и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натянул тетиву и принял позу для прицеливания.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Нин вскочила с каменной скамьи: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надо так. Я не могу больше смотреть. Я знаю, что твоя стрельба самая точная!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бросил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Одних слов недостаточно. Пусть Нин-эр убедится собственными глазами в том, что я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взял стрелу из рук служанки и положил её на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Нин хотела подойти и остановить его, но услышала, как Ду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Если я случайно выпущу стрелу, жизнь Чэн Юя может быть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Нин застыла от волнения, по её лбу выступил пот. Она не осмеливалась подойти к Ду Яню и громко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Юй, уходи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не двинулся, и выражение его лица тоже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на мгновение взглянул на него и увидел, что Чэн Юй стоит на месте. Он даже нахмурил брови, но тёмные глаза спокойно смотрели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почувствовал лёгкий дискомфорт из-за этого, и, наконец, ослабив руку, бросил лук и стрелы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Слабак. Чэн Юй, вернись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Юй вернулся, с угла, который Ду Янь не мог видеть, он опустил голову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http://bllate.org/book/12445/1108032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