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Мэн и Линь Мо надели свои боевые доспехи, а затем на чрезвычайно быстрой скорости рванули к ресурсной звезде, занятой зергами, и приземлились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незаметно нашел возвышенность и спрятался под прикрытием деревьев, наблюдая за окрестностями, он взял в руку лучевую пушку дальнего действия, зафиксировал позицию Тан Мэна с помощью прицельной линзы и был готов отреагировать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броня Тан Мэна оснащена функцией имитации, которая может за короткий промежуток времени замаскировать его под зерга. Пока он не будет тесно контактировать с другими жуками, он не будет разоблачен. Он очень осторожно шел к базе, встретил группу патрулирующих зергов, затем, естественно, слился с зергами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жуки всегда собираются в группы, а одинокие жуки очень редки. Если его цель слишком ясна и он идет один, его легко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IQ зергов невысок, они не совсем безмозглые.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вот так смешался и держался на расстоянии от других зергов в команде, эти зерги вообще ничего необычного не замечали, он очень внимательно следил за жуками, пытаясь найти местонахождение логова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шел осторожно, как вдруг издалека услышал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что случилось?» Тан Мэн немедленно связался с Линь Мо через коммуникатор, думая, что с Линь Мо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Звуки исходят со стороны c3. Это должна быть другая команда. Я включу камеру и посмотрю», - ответил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переключил камеру на зону с3 и, конечно же, увидел воина в доспехах, сражающегося с зергами, логотип на его доспехах был желтым, и он, похоже, был членом желтой команды. Он должен был прийти расследовать ситуацию, как Тан Мэн, но каким-то образом он наткнулся на патруль зергов, и его местонахождение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ситуация неблагополучная, мужчина быстро перешел в атаку, временно отбив насекомые оружием, тут же эвакуировался.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зерги - это раса, которая никогда не сдастся, как только найдет свою добычу. Они издают звуки, чтобы привлечь друзей, и вскоре к ним привлекается большое количество насекомых. Многие насекомые умеют летать. Солнце покрыто черными зергов, что выглядит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один и вскоре был окружен зергами и мгновенно устранён.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Мэн как там ситуация? Ты хочешь отступить?» Линь Мо увидел, что большое количество зергов было привлечено движением оттуда, и забеспокоился, что Тан Мэн будет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 порядке.» Тан Мэн не собирался уходить, он беспокоился о том, как найти логово зергов, и ему просто в данный момент это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Линь Мо поверил суждению Тан Мэна и продолжил следить за его позицией и окружением, чтобы сопровождать Тан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направлению, где появилось большое количество жуков, Тан Мэн быстро нашел гнездо жуков, которое являлось шахтёрской базой, отвечающей за добычу ресурсов на ресурсной звезде. Как единственная защитная сила ресурсной звезды, шахтерская база является целью, которую зерги немедленно уничтожат. Похоже, что после их устранения зерги воспользуются возможностью использовать это место как свое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изрыта дырами, повсюду развалины, пока в ней есть энергия, будь то руда, мехи из сплавов или стены базы из стальных стержней, все они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где хранится руда, тоже захвачен жуками, но ни одна руда внутри не съедена, и все они первоклассные, ярко светящиеся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зерги, впервые пришедшие на эту планету, пришли сражаться на передовой. После того, как все формы жизни на этой планете будут уничтожены и останется только чистая энергия, они будут приветствовать прибытие Королевы зергов. Камни высшей энергии, спрятанные в подвал будет закреплен за их королевой, чтобы производить больше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ситуацию на базе, Тан Мэн послал сигнал Линь Мо, готовясь к тихому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неторопливыми, как у настоящего зерга, и он не нарушал свой ритм, потому что хотел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другая команда была обнаружена зергами. Пока жуки дружно выбегали наружу, Тан Мэн нашел возможность снова активировать мимикрию. На этот раз он замаскировался камнем, и был полностью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рой ушел, он выпустил мимикрию и быстро отступил к позиции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быстро встретились, Тан Мэн передал Хань Сяо информацию, которую он собрал у ресурсной базы, и Хань Сяо быстро определил количество и приблизительное распределение зергов на основе данных, которые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Зергов больше, чем они думали, но с ними можно справиться. Конкуренты не могут поставить перед ними невыполнимую задачу, поэтому на этой ресурсной звезде количество зергов как раз достаточно для их шести команд, и нет королевы зергов, которая могла бы продолжать разводить новых жуков, поэтому эти насекомые просто убивают одного и теряют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базы хранится много энергетических камней. Пока он сможет плавно войти в базу, опираясь на энергетические камни, он обязательно сможет сразиться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бойцы-разведчики двух команд были уничтожены только что, положение двух других неизвестно, возможно, они тоже получили новости о базе, так что им нельзя ни на минуту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скорректировал план битвы, намереваясь позволить Ши Цюаню, Шэнь Руояню и Ву Хуаню пойти вместе, чтобы привлечь внимание зергов, в то время как Хань Сяо повел свою команду прямо в направлении базы, атакуя зергов с востока на запад. IQ зергов средний. В отсутствие королевы зергов их действия в основном движимы инстинктом. В бою они полагаются на свою страшную разрушительную силу и чистое численное преимущество, так что можно не волноваться, что они не будут быть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Цюянь и остальные могут продержаться какое-то время, Цзян Юэ и У Фэй ищут место, чтобы спрятаться за пределами базы, готовые встретить их в любое время, и в то же время наблюдать за другими командами, чтобы помешать им ударить их с тыла. Ведь известна поговорка  «богомол ловит цикаду, не видя иволга позади». И они не хотят быть тем трагическим богомолом.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планы не поспевают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Хань Сяо и другие начали двигаться, другая команда начала сражаться с зергами, и место боя оказалось в противоположном направлении от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зергов, несущихся к ним роем, Хань Сяо не удержался и слегка приподнял брови и сказал: «Кажется, не стоит суетиться, Сяо Си, мы с тобой будем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 сели на меха, надели боевую броню, вместе вылетели из звездолета и направились к ресурсной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позиционированию, указанному Тан Мэн, они приземлились прямо возле базы, встретили оставшихся на базе зергов, и обе стороны сразу же начали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управлял мехом, чтобы прыгать и двигаться. Большой мех, которым он управлял, был настолько гибким, что совсем не был похож на меха. Пожалуйста, просто взорвите всех приближающихся жуков из пистолета. Меха Линь Хана была покрыта слоем электросети, и любые жуки, приближавшиеся к нему, превращались в кучу кокса, поэтому он специально просверлил места, где жуков было больше всего. То же самое верно и для Лю Няня и Ши Цюяня: почти каждый раз, когда они делают ход, падает большой кусок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четвёрка меха убивали, Шэнь Руянь и Ву Хуань тоже не бездействовали. Они оба были в боевых доспехах. Конечно, их смертоносность не могла сравниться с мехами, но их эффективность в убийстве насекомых была совсем не низкой. Ву Хуань держал легкий клинок обеими руками, как Шура, собирающий урожай жизни, каждый нож был точно вонзен в голову зерга. Хлыст Световой Энергии Шэнь Руояня танцевал гибко, как световая энергетическая стена, воздухонепроницаемая, и ни одно насекомое не могло пройти сквозь эту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и Тан Мэн тоже быстро бросились к ним, а также попутно истребили множество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огненной битвы взбудоражила публику, хотя игроки на виртуальном поле боя не могли их слышать, но публика продолжала громко болеть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команда и зеленая команда с худшим составом  были сильно разделены. От распределения боеготовности до выполнения командного плана были постоянные противоречия. Они разошлись практически сразу после приземления на ресурсную звезду. Ситуация с боем своими силами естественно не очень идеальна. Их ликвидировали, и они даже не выяснили расположение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лучше ситуация у синей и желтой команд, они знают, что точно не являются противниками черной и белой команд, поэтому хотят сотрудничать друг с другом. Но пока они сотрудничают, они не доверяют друг другу. В конце концов, если черная команда и белая команда успешно пройдут вперед, будет еще одна команда, которая продвинется вперед. Каждый хочет быть последней командой, прошедшей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предпочли сначала отправить на посадку бойцов-разведчиков, а затем искать возможности связаться с людьми из других команд. Однако возникла проблема с взаимодействием бойцов-разведчиков, и трое из них были ликвидированы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красная команда и зеленая команда случайно встретили жуков, привлекая внимание жуков, и черная команда и белая команда начали атаковать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поняли, что больше сотрудничать не могут, и, спешно собравшись, бросились к базе.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