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Карта подземелья Темной гробницы полностью соответствует своему названию, это закрытая гробница, и узкий и тусклый коридор предстанет перед всеми, как только вы в неё войдете. Повсюду была грязная пыль и паутина, а в трещинах скал росли заросли бурьяна. Обстановка вызывала настоящий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они парни, и призраков они не боятся, просто нахмурились и пошли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осыпающуюся черную дверь первой комнаты склепа, их встретили полчища летучих мышей-вампиров и зомби с уродливой серой кожей, если бы они были робкими, им обязательно бы снились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Летучие мыши-вампиры чрезвычайно быстры, и если вас укусят, у вас будет отрицательное состояние кровотечения. Хоть зомби и передвигаются медленно, у них много здоровья и высокая защита, а на их телах есть трупный яд. Если вас поймают и укусят, у вас тоже будет отрицательное состояние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негативных состояния не только заставят игрока постоянно терять здоровье, но и могут накладываться друг на друга. Когда негативное состояние накладывается более чем на три слоя, потеря здоровья подобна частичкам песка в песочных часах. Теперь, когда объем здоровья у игрока вообще не высок, и под воздействием серьезного негативного состояния группа будет уничтожена менее чем за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них есть Ран Ци, а техника очищения может снять все негативные состояния, таким образом, самый мощный метод атаки этой группы монстров не будет представлять для них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это подземелье опыта, сложность монстров была снижена. Пока они держатся на приличном расстоянии от мобов и атакуют одну цель вместе, по-прежнему очень легко убить всех этих мобов одной волной. Сложность заключается в трех боссах.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босс - зомби-волшебник с очень высокими навыками защиты от заклинаний, с телепортацией и заклинанием групповой тишины. Навыки игроков могут быть заблокированы в любой момент, а иногда они внезапно теряют цель атаки, когда навыки высвобождаются на полпути. Так что очень сложно победить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и Лингмо отвечают за удалённую атаку и стоят врассыпную. Если босс телепортируется, вы тут же побежите в противоположном направлении. Когда босс кастует молчание, за прерывание его заклинания отвечает Лингмо. За ближний вывод отвечает Жонглёр, и Кока-Кола держит ненависть босса. Бай Ран обращает внимание на их здоровье.» Е Сяо кратко объяснил, как играть, и все начали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от заклинаний у этого босса слишком высока, атака Е Сяо конечно действует на него, но урон будет урезан более чем на 70%, поэтому он может служить только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который подошел, чтобы сагрить монстра, и все еще бормотал: «Боже мой, этот монстр выглядит слишком уродливым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Зомби-волшебник взревел и погнался за ним, его лицо становилось все более и более безобразным, интересно, это был гнев от насмешек? (п/п: Насмешка/агр – умение (скилл) война-танка который и провоцирует монстра 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вытащил босса в среднее положение, используя свои навыки на монстре и изо всех сил пытаясь держать его, сразу же последовали исцеляющие навыки Ран Ци, которые быстро наполнили его шкалу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Лэ поймал на себе ненависть босса, остальные тут же начали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Жонглёр Кинжалами бросился первым и вышел на линию с Гу Лэ атакуя с близкого расстояния, но он не мог не сказать: «Мама, это действительно уродливо, если посмотреть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мог сдержать смех, когда услышал эти слова, и неудивительно, что все они были напуганы появлением монстра. Было действительно страшно смотреть на этого волшебника-зомби. Странного зеленого цвета, а глаза у него были темные, запавшие, словно из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Ран Ци играл в подземелье на экране, он никогда внимательно не смотрел на внешний вид этого босса, а теперь, когда он был там, воздействие, которое он получил, было просто огромным. Он не мог не радоваться, что его профессия — жрец, и ему не нужно бежать, чтобы сразиться с боссом в упор, иначе он может даже не успеть поесть после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босс начинает произносить массовое умение тишины, если умение будет успешно применено, все они впадут в состояние безмолвия и не смогут использовать свои умение в течение 5 секунд. Тогда босс сразу телепортируется и атакует случайных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люди не дали бы ему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тем, как босс начал кастовость заклинание, Лингмо сразу же поднял руку и запустил умение из трех выстрелов, отбросив зомби-волшебника на несколько шагов назад, резко прервав его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полученный им навык «Тройной выстрел» имеет эффект оглушения. При бое с игроком он может сбить их с ног, но когда он используется на боссе, то может только оттолкнуть его, но этого достаточно, чтобы прервать произнесение боссом проблемного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работа! Сосредоточьтесь на стрельбе!» Воспользовавшись несколькими секундами, когда навыки босса были прерваны, Е Сяо немедленно заставил остальных усердно работать над атакой, и шкала здоровья босса начала быстро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босс хотел выпустить групповую тишину, Лингмо всегда прерывал его тройным выстрелом. После этого босс стал часто телепортироваться и атаковать других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с боссом сражалась какая-то другая команда, то точно были бы жертвы. Ведь атака у босса не слабая. Если у атакуемого окажется не полное здоровье, то велика вероятность того, что он будет мгновенно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случае с Ран Ци такая ситуация абсолютно невозможна, потому что он очень хорошо осведомлен о механизме атаки этого босса. Пусть это кажется случайно выбранной целью атаки, но на самом деле есть следы, по которым нужно понять кого он будет атаковать. Каждый раз, он атакует человека с наименьшим количеством здоровья в команде, и только когда все будут полны крови, он будет атаковать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сознательно контролировал объем крови Е Сяо и даже не давал ему состояния восстановления, просто чтобы гарантировать, что его объем здоровья всегда будет наименьшим в команде. Он такой же, как и босс. Хотя его защита от заклинаний не такая высокая, как у босса, но может компенсировать часть урона, а его HP самые высокие в команде, кроме Гу Лэ. Короче говоря, невозможно, чтобы он упал с одного удара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атака босса вот-вот упадёт, в то же время появляется лечение от Ран Ци, гарантируя, что его полоска крови будет возвращена на линию безопасности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только один или два раза, все могли бы подумать, что это совпадение, но после большего количества раз, обнаружив, что каждая телепортационная атака босса была направлена на Е Сяо, все поняли механизм атаки этого босса и точно знали, что Ран Ци предсказал и понял это раньше всех, что очень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босс издал скорбный вой, который превратился в богатые очки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Бай Ран.» Преследующий Душу подошел и похлопал Ран Ци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являются внутренними бета-игроками, и они знают, насколько сложен этот босс. Раньше они полагались на высокие уровни и с трудом сопротивлялись урону. Теперь, с прерыванием навыка босса от Лингмо и точным контролем Бай Рана, они могут сражаться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 ты тоже участвовал во внутреннем тесте?» — спросил Лингмо.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впервые играю, но мой брат участвовал во внутреннем тесте, и я слышал, как он говорил о некоторых способах игры», — Ран Ци снова вытащил своего дешевого брата в качестве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Твой брат, должно быть, очень хороший игрок. Мы уже столько раз играли в это подземелье, но так и не нашли атакующий механизм телепортации этого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вы все — буйные атакующие профессии, и вы можете победить его упорным сопротивлением».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второй босс, ты знаешь какие-нибудь другие способы игры?» — с любопытством спросил Жонглёр.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скрывал этого, он просто сказал все, что знал: «Второй — босс пауков, при каждом снижение HP (п/п: здоровья) на 20% он будет вызывать маленьких пауков, всего четыре раза, а также будет распылять липкую паутину, если вы застрянете, то не сможете двигаться. Сила атаки маленького паука невелика, но их много, а также они ядовиты. Воин должен быть не в состоянии выдержать их натиск в одиночку, поэтому после появления маленьких пауков, другим людям сразу следует отступить и уничтожить их издалека. Если кого-то окутает паутина, Е Сяо немедленно воспользуйся огненным шаром, чтобы сжечь паутину. Все пауки, большие и маленькие, ядовиты, не паникуйте, если вас отравили, потеря здоровья ограничена, если вы слегка отравлен. А когда вы отравлены умеренно, немедленно попросите меня помочь вам снять этот эффект, не беспокойтесь. Если позовёте меня, когда отравление будет серьезным, в то время может быть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немного отдохнули, и вернулись к полному здоровью и уровню маны, а затем продолжили путь ко второму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первый склеп, они продолжили идти по коридору гробницы и вскоре подошли ко второму склепу.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гробница полна паучьего шёлка, а второй босс-гигантский паук сидит в центре гигантской паутины. Он покрыт серым пухом и имеет восемь глаз на передней части головы, с длинными хелицерами, которые заставляют людей чувствовать себя в ужасе, когда они смотрят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вошли в комнату, дверь за ними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 Следуя приказу Е Сяо, все вступили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от заклинаний у этого паука очень низкая, вероятно, потому что он задыхался от предыдущего босса, Е Сяо в очередной раз показал свою ужасающую силу атаки, а полоса крови босса-паука упала в считаные мгновения. В результате босс сразу вызвал две волны маленьких пауков на одном дыхании, и Преследование Души и Лингмо быстро оттащили этих маленьких пауков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снова появилась третья волна паучков, благо в их команде было три профессии с высокой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управляете атакой! Некому будет тянуть еще одну партию маленьких паучков!» - крикнул Преследующий Душу, впрыгнув в сторону и запуская выстрел в сторону преследующих его паучков.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Сяо неохотно замедлил скорость своей атаки, и после того, как Лингмо убил всех маленьких пауков за своей спиной, он снова начал яростно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 первый в рейтинге, и его начальные атрибуты очень высоки. Теперь у него фиолетовое оружие, ожерелье с атакой, умение огненный шар и бонусы атрибутов различных титулов, которые вместе приводят к его невероятной атаке. Сила настолько высока, что это почти как мобильная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второй босс упал на землю, и они не знали продержался ли он хотя бы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пауки бегают очень медленно. В следующий раз мы можем попытаться позволить одному человеку тащить всех маленьких пауков. Пока наша производительность достаточно высока, может быть, нам не нужно тратить время на борьбу с этими мобами.» сказал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силён, все, что ты говоришь,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только их команда осмеливается использовать этот чрезвычайно жестокий стиль игры. В конце концов, у них есть четыре жестоких мастера атаки с сильным боевым сознанием и супер опытный и мощный помощник. Если вы переключитесь на другую команду, это, несомненно, будет ваша собственная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всего лишь простое подземелье опыта, именно потому они смеют быть настолько грубыми. Когда они будут проходить подземелье испытания, им все равно придется пройти его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все снова отправились в путь и толкнули дверь третьего склепа.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