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 Ци вышел из смоделированной боевой комнаты с бесстрастным лицом, терминал на его запястье уже получил табель успеваемости, и большая красная цифра «12» причинила его глазам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ты в порядке?» Его друг Гу Лэ быстро вышел вперед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просто немного кружится голова», — сказал Ран Ци с кривой улыбкой, — «На этот раз мне не повезло, и мне выпал тяжелый мех R-типа, которым сложнее всего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все в порядке, мы из сервисного отдела, лишь бы сдать теоретический бал по управлению меха.» Это происходит не в первый раз, и Гу Лэ может только утешать своего друга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сервисный отдел изначально был отделом логистики. Большинство из студентов там имеют физическую подготовку только уровня D. Рань Ци только уровня Е. Хорошо вообще иметь возможность плавно управлять меха. Только гении с физической подготовкой выше класса А могут делать это легко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отстойники, это всего лишь симуляция боя. Если вы действительно пойдёте на поле боя, разве он не будет завершён за секунду? Это действительно позор для ваших семей», - раздался издевательский голос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и Ран Ци повернули головы и увидели Чжан Шо, студента отдела меха в специальной боевой форме, стоящего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и семья Ран являются частными производителями питательных растворов, и конкуренция между ними очень жесткая. Питательный раствор, разработанный семьей Ран, имеет более насыщенный вкус и большую долю рынка, чем у семьи Чжан, поэтому семья Чжан особенно ненавидит семью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 младший сын главы семьи Ран, но в отличие от двух старших братьев, занимающих важные посты в армии, тест его телосложения и умственной силы находится на самом низком уровне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отец Ран Ци потратил много денег, чтобы найти способ поместить его в отдел обслуживания Первой военной академии Столичной Звезды, а студенты этого факультета заведомо слабы, и другие студенты часто называют их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академия № 1 — лучшая школа в Столичной Звезде. Чжан Шо, четвертый молодой мастер семьи Чжан, естественно, тоже учится здесь, и он также является самым ценным учеником Меха-отдела. Хотя, он не может сравниться со старшим и вторым сыном семьи Ран, но у него есть чувство превосходства над Ран Ци, у которого плохое телосложение. Всякий раз, когда он видит Ран Ци, он будет насмехаться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слышал эти его слова так много раз, что был почти невосприимчив к этим провокациям, но Гу Лэ не мог вынести этого и мгновенно взорвался, и тут же сердито сказал: «Чжан Шо!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вот еще один маленький отброс. Если ты не доволен, почему бы нам не пойти в военную комнату и не подраться», - усмехнулся Чжан Шо, совершенно не обращая внимания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Гу Лэ покраснел от гнева, но он абсолютно ничего не мог поделать с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потянул своего друга за собой, нахмурился, посмотрел на Чжан Шо и сказал: «Ты студент меха-отдела, и тебе не стыдно бросить вызов нам - студентам сервисного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мне стыдно? Это не мои все боевые курсы были провалены, а теоретические еле-еле прошли черту. Какие еще навыки у тебя есть, что ты умеешь? Как ты вообще можешь сравниваться со мной?» - сказал Чжан Шо. Он становился все более и более злобным, и каждое предложение вонзало нож в сердце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и снова провоцируют лицом к лицу, Ран Ци не святой, как он мог не злиться? Просто он прекрасно знает, что по силе он точно ему не противник. Он стиснул зубы, но ему некуда было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повернул голову, как случайно увидел рекламный ролик «Волшебный домен», катящийся по проекционной стене в коридоре, и у него внезапно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поиграем в игры, ты осмеливаешься пойти со мной в «Волшебный домен», чтобы соревноваться?!» Ран Ци указал пальцем в сторону проекционной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на Земле разразилась глобальная катастрофа, и люди Земли могли только управлять космическим кораблем, чтобы сбежать во вселенную. В этой катастрофе цивилизация Земли понесла сокрушительный удар и чрезвычайно серьезную культурную ошибку. Несмотря на то, что люди Земли прочно закрепились в Межзвездной Федерации и основали огромную Империю Землян, они все еще не забыли свою родную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Земля больше не подходит для проживания людей, Империя продолжает посылать научно-исследовательские группы для восстановления этих потерянных цивилизаций.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"Волшебный домен" - это голографическая игра, созданная имперским правительством. Предыстория игры основана на остаточных данных, собранных правительством с Земли. Точность достигает 99,99%, будь то запах, вкус, слух, осязание или зрение, это заставляет людей чувствовать, что они находятся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люди могут не только снова увидеть давно потерянную цивилизацию Земли, но и попробовать легендарную кухню Земли, как же людям не ждать этого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игра была анонсирована, она уже вызвала бурю негодования среди пользователей старнета: всего за один день количество людей, забронировавших игровые кабины, превысило 30 миллиардов, и оно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«Волшебный домен» также дал ряд щедрых наград. Пока вы можете выполнять различные достижения в игре, вы можете получить различные ультра-редкие физические награды. Например, первый человек, достигший 10-го уровня, первый, кто очистит подземелье, первый, кто получит достижение «Первое убийство» и т. д., — за всё это вы можете получить награды! Первый игрок максимального уровня может получить огромную награду в 100 миллионов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даже укрепляющее зелье, которое правительство только что разработало недавно. Это зелье может значительно увеличить потенциал человека. Пустая древесина (п/п: без способностей и силы), такой как Ран Ци, чье телосложение и умственная сила только уровня E, также может иметь возможность для продвижения, но поскольку материалы, изготовленные из этого лекарства, чрезвычайно редки, количество чрезвычайно мало, и это то, что нельзя купить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привлекается большое количество людей, почти до участия всех людей. Будь то в жизни или в Старнете, тема всех в эти дни вращается вокруг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Рань Ци также купил игровую кабину. В своей прошлой жизни он был профессиональным игроком, который полагался исключительно на игры, чтобы он мог зарабатывать деньги на еду и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«Волшебный домен» основан на цивилизации Земли, он, эксперт по играм, пришедший из 21 века, естественно, имеет абсолютное преимущество. Что за сверхкривой линейный код, каково содержание третьего закона пространственного искажения, он не может понять или выучить без фундамента, но это лучше, чем играть в игры? Тогда он точно станет Батькой этой группы будущих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старший брат также недавно участвовал во внутреннем тестировании " Волшебного домена" и много рассказал ему об игре. Она была очень похожа на игры, в которые он играл в своей прошлой жизни, поэтому он был уверен, когда бросил вызов. Чжан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терпел Чжан Шо, пора ему попробовать, каково это — получить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ладно! Не говори, что я запугиваю людей. После того, как мы все достигнем 45 уровня, давай найдем место, чтобы поиграть в хорошую игру! Не дай мне убить тебя, чтобы ты даже не мог войти в игру ~» Чжан Шо рассмеялся и согласился, совершенно не принимая вызов Ран Ци всерьез. Он игрок, который участвовал во внутреннем тесте игры, поэтому он очень хорошо знает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Максимальный уровень игрока в «Волшебном домене» - 80, а важным уровнем в игре является 45 уровень. На этом уровне можно поднять почти все навыки и снаряжение игроков. В настоящее время кажется справедливым выбрать дуэль ПК (п/п: до смерти), но на самом деле на этот раз Чжан Шо собирается привести группу младших братьев, (п/п: последователей) которых он завёл в школе, чтобы устроить большую игру в игре. В конце концов, официальные награды действительно щедры. С таким количеством людей, помогающих ему с оборудованием и книгами навыков, его боевая мощь определенно будет намного выше, чем у Ран Ци. В то время Ран Ци будет побежден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высокой точности этой игры боль нельзя заблокировать, и ее можно снизить максимум до 50%, иначе это может вызвать нагрузку на мозг, поэтому, если вы умрете в игре более трех раз подряд, вам будет нужно отдохнуть в течение семи дней, прежде чем снова войти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Чжан Шо намеревался убить Ран Ци в игре, пока тот не сможет войти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попробуй», — после того, как Ран Ци холодно сказал, он взял Гу Лэ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 Ци, ты действительно хочешь сразиться с Чжан Шо в игре?» — обеспокоенно спросил Гу Лэ, — «Каждая учетная запись в «Волшебном домене» привязана к биологической генетической информации, один человек — это одна учетная запись, и ее нельзя передать и нельзя играть от чужого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Сяо Лэ, ты можешь мне доверять?» Ран Ци беспомощно посмотрел на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Гу Лэ вздохнул: «Давай поработаем вместе, я буду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сразу же повис на его плече приобнимая своего друга: «Хороший брат! Ха-ха-ха, когда придет время, брат прикроет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беспомощно взглянул на него и не ожидал его слов, поэтому он сменил тему и сказал: «Кстати, в «Волшебном домене» есть пять профессий: маг, воин, убийца, лучник и священник. Кого ты собираешься выбирать?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выбрать мага.» Рань Ци обычно любит играть вспомогательными профессиями, играя в игры, но в этот раз он хочет назначить встречу с Чжан Шо, поэтому лучше играть профессией с более высокой силой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Я планирую играть за Лучника, и мы вместе сможем создать команду! Давай сделаем это вместе. Почему бы нам не поиграть сначала по отдельности, а потом встретиться после деревни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 улыбкой ответил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ник ты думаешь взять в игре?» — спросил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«Назовусь Бай Ран, мне нравится белый, а Ран — это омоним Ран», — это идентификатор, к которому привык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назовусь Кока-колой. Я слышал, что это очень известный напиток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хотя занятия еще были, но учебная атмосфера на служебном факультете была очень вялой, и преподавателям было на них наплевать. Итак, Ран Ци, бессильный-студент-богач, решил отпустить себя и пристрастился к онлайн-играм!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когда игра «Волшебный домен» была открыта и авторизована.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потому, что он слишком ждал игры. Накануне вечером у Ран Ци была небольшая бессонница, и в конце концов он заснул рано утром. Когда он снова проснулся, игра была запущена уже два часа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Я проспал! Игровая кабина уже заполнена питательным раствором, поэтому ему не нужно беспокоиться о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Игроки могут войти в «Волшебный домен», сканирование мозговых волн завершено, генетическая информация собрана, а идентификационная информация 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 существующий персонаж, и шаг создания персонажа пропущен.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Очевидно, это первый раз, когда он вошел в систему, так почему же у него есть существующий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Ран Ци смог понять, он уже вошел в интерфейс входа в систему, а затем увидел очень знакомого беловолосого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персонаж, которого он играл в ролевой игре в стиле фэнтези, в которую он играл до перехода? ? ? ? И эта игра также называется «Волшебный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 в которую он играл дольше всего, в которую он вложил больше всего усилий и в которой у него больше всего криптонового золота. (п/п: криптоновое золото – донат. Когда в игру вкладывают реальные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волосы священника были нарисованы, когда он участвовал в лотерее и потратил тысячи мягких светящихся монет. Серебристо-белая мантия священника лунного света, которая выглядит очень роскошно с золотой окантовкой, и посох лунного света с великолепным ореолом спецэффектов, он провел более полугода, отчаянно зачищая подземелья, собирая различные шансы на выпадение. первоклассных оранжевых ингредиентов, и было всё сделано с большим трудом. Однако лицо персонажа больше не является шаблоном, который идет с системой, а стало похожим на него самого. Черты его лица уже очень хороши, а при изменении волос на длинные белые и фигура, подчёркиваемая мантией с золотой окантовкой, что добавило ему чувство святости, от него невозможно было отвести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эти игры также называются " Волшебный домен" и планета, которую люди Голубой Звезды назвали Землей. Может ли быть так, что имперская исследовательская группа восстановила информацию об игре " Волшебный домен " из руин на Земле? У них была база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только перенёсся во времени, но и его игровой персонажей?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системный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Чжан Шо договорились встретиться на арене, а теперь игра вдруг навязала ему персонажа жреца/священника, что ему делать? Чисто вспомогательная профессия вроде жреца имеет мало атакующих умений, должен ли он медленно перемалывать противника до смерти обычными атаками при этом исцеляя себя (п/п: подливая себе кровь. Т.к. полоска здоровья красная – кровь. Добавить крови, отхилить.)?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учетной записи может быть только один персонаж. Если Ран Ци не удалит персонажа жреца, он никогда не сможет играть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не хочется удалять аккаунт, ведь этот персонаж — его детище!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подумал об этом и решил взглянуть на игру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Игра подключается,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