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256.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Финальный матч 3 на 3 (Часть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Китайские зрители пришли в восторг, увидев эту сцену. Хитроумный Кошачий Бог сказал своим товарищам бежать – и они побежали. Сказал рассредоточиться – и они рассредоточились.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американской команды сейчас, должно быть, пребывали в растерянности: где обещанное убийство целителя?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применил так называемую тактику дымовой завесы. Девяносто девять процентов командиров попались бы на эту уловку. Возможно, только Лин Сюэфэн смог бы догадаться, что происходящее – всего лишь красиво разыгранный спектакль. Ли Цанъюй ведь не призывал ни духа грома, ни духа ветра. Разве смог бы он без них убить целителя? Он просто хотел напугать Уинифред!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Уинифред не знала Ли Цанъюя так же хорошо, как Лин Сюэфэн. В момент, когда её обездвижили, первой её мыслью было: «Они хотят меня убить». Ей даже в голову не пришло, что это хитрость Ли Цанъюя.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обманом заставили израсходовать несколько особых умений. Уинифред была настолько раздосадована, что не сразу смогла взять себя в руки.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Действуйте крайне осторожно, - сказала она, - мы столкнулись с редким тактическим гением.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Ли Цанъюй с членами своей команды разошлись в разных направлениях, Ю Бин начала объяснять: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кто внимательно наблюдал за игрой, должны были заметить, что позиционирование Кошачьего Бога было очень искусным. Он заранее обозначил пути отступления и даже рассчитал радиус атаки «Водоворота Света и Тени». Поэтому, когда противники активировали свои особые атаки, он смог избежать урона!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Ли, Чэн и Чжан вышли из этого боя с полными полосами хп. Американская команда тоже. С той лишь разницей, что Уинифред, чтобы восстановить своё здоровье, потратила несколько особых навыков и те до сих пор находились на перезарядке.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Откат ключевых навыков влиял на их способность наносить взрывной урон. Кроме того, особый навык экстренного самоисцеления имел очень долгое время восстановления – целых сорок пять секунд. Если в течении этого времени Уинифред законтролят, сложится крайне опасная ситуация.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Уинифред принимала решение, исходя из этого: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Отступаем!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товарищи по команде придерживались другого мнения, но на арене они должны были подчиняться командиру. Им ничего не оставалось, кроме как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Карта Лунный Лес была довольно большой. На ней можно было спрятаться и дождаться подходящего для атаки момента. Решение Уинифред отступить показывало ее хладнокровие и стратегическое мышление, достойное игрока высшего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 Цанъюй не собирался предоставлять им такую возможность. Как только завершиться перезарядка навыков Уинифред и Ангуса, полученное им только что преимущество будет потеряно.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Уинифред решила отступить. Это была нормальная реакция. Вот только она сегодня встретила противника, никогда не играющего по правилам!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Отдав команду рассредоточиться, Ли Цанъюй активировал Шаги Летящих Перьев. Обойдя членов американской команды, он нашёл очень хитрое место. Это была слепая зона, скрытая даже от самых внимательных глаз световыми эффектами. Свет здесь был настолько ярким, что сливался в однородное серебристо-белое пятно. Поэтому, даже мазнув взглядом по этому месту, Уинфред не заметила прячущегося там Ли Цанъюя.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игроки американской команды приблизились к месту, где он скрывался, Кошачий Бог призвал духа ветра и скастовал Ярость Шторма!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самая любимая китайскими зрителями особая атака Кошачьего Бога. И один из сильнейших навыков питомцев Ли Цанъюя.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Вылетевший из серебристо-белого пятна мощный порыв ветра отбросил Уинифред, Ангуса и Эдмонта на пять метров назад!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Ангусу и Эдмунду хотелось материться. Что уж говорить об Уинифред!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неприятным было то, что неожиданный порыв ветра забросил троицу в радиус атаки Чэн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был очень взволнован!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впервые играл в команде Кошачьего Бога. Перед матчем, во время обсуждения тактики, Кошачий Бог попросил его следить за появлением цветных меток на мини-карте. За мгновенье до того, как активировать особую атаку, Ли Цанъюй поставил на карте синюю метку. Это был заранее оговоренный сигнал для активации Чэн Вэем навыка контроля.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Вэй не мог видеть Ли Цанъюя. Перед ним всё время маячили спины троих игроков американской команды. К сожалению, все они находились вне зоны его атаки. Ни один из его навыков не мог их достать. Но он всецело доверял Кошачьему Богу!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на карте появилась синяя метка, Чэн Вэй активировал Святую Печать!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особый навык контроля белого мага. Он потреблял огромное количество маны и имел очень длинное время перезарядки.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от Божественной Печати он отличался всего одним иероглифом, эффект был совершенно другим. При помощи Божественной Печати можно было обездвижить только одного человека, в то время как Святая Печать была групповым навыком!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Чэн Вэй редко использовал этот навык, сегодня он без колебаний его активировал.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 не разочаровал ни его, ни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Ли Цанъюй отбросил трех членов американской команды на пять метров назад, с неба на игроков обрушались белоснежные кольца. Рухнув вниз, они обездвижили игроков!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была невероятно красиво исполненная связка! – восторженно воскликнула Ю Бин. – Атаки Кошачьего Бога и Сяо Вэя были идеально скоординированы. Все игроки были обездвижены особым навыком белого мага!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дальнобойных классов обездвиживание было не так уж и страшно. Они хотя бы могли использовать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ближний бой был совсем другим делом. Как только бойца ближнего боя обездвиживали, всё что он мог делать – стоять и получать урон. Тем более, что Эдворд и Ангус, пытаясь спасти целителя, потратили свои немногочисленные навыки телепортации. Им нечем было снять с себя эффект обездвиживания…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«Выходит, это всё было ловушкой?» - красивые брови Уинифред сдвинулись к переносице.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Обездвижив троих противников, Чэн Вэй начал кастовать групповой навык – Божественная Вера!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Визуальные эффекты заклинаний белой магии были очень красивыми, а урон, наносимый их особыми атаками – впечатляющим. Посох Чэн Вэя ярко засветился белым. Всего лишь одна групповая атака отняла у обездвиженной троицы по тридцать процентов здоровья.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тоже не терял времени зря. Он обрушил на противника две особых атаки – Гнев Грома и Бушующее Пламя!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игроков американской команды одна за другой обрушились мощные атаки духов грома и огня. Воздух наполнился фиолетовыми молниями, под ногами взметнулось алое пламя. Самое неприятное – оба удара были критическими…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Вложения всех очков характеристик в ловкость действительно значительно повышало шанс критического удара. Хотя сила атак Ли Цанъюя была ниже, чем у других призывателей, если выпадал крит, урон становился поистине ужасающим.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Уинифред не испытывала такого чудовищного давления с момента своего дебюта.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капитаном лучшей команды американской лиги Чуда. Ни один целитель не мог с ней сравниться. Она блестяще применяла как групповые особые атаки, так и одиночные баффы, и групповые усиления. Она всегда действовала уверенно и спокойно, в любых ситуациях сохраняя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она никак не могла поймать ритм! Атаки противника были слишком стремительными, а взрывной урон – чрезмерно высоким. Когда она решила отступить, эльф-призыватель отбросил её назад, а белый маг обездвижил. Не успела Уинифред опомнится, как на неё обрушился настоящий шквал особых атак.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Безупречно точные атаки следовали одна за другой. От идеально скоординированных атак противника у девушки захватывало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спине Уинифред пробежал холодок. В отчаянии она один за другим активировала два групповых навыка: Великое Исцеление и Отчаянную Молитву, чтобы хоть немного восполнить хп товарищей по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шаг был продиктован крайней необходимостью, поскольку все особые атаки Ли Цанъюя наносили критический урон. У троих американских игроков здоровье просело ниже тридцати процентов. Нужно было срочно его поднять, иначе команду ждал бы проигрыш!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камера как раз показала вид с высоты птичьего полета. Зрители увидели, что Ли Цанъюй, Чэн Вэй и Чжан Шаохуэй, расположившись в форме идеального треугольника, окружили троих американских игроков. Было очевидно, что Ли Цанъюй, разрабатывая тактику, заранее рассчитал позиции для своих товарищей. Поэтому атака получилась такой слаженной.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Техника исцеления Уинифред неплоха, - сказал сидящий в зале Бай Сюань. – Просто ей не повезло с самого начала угодить в ловушку Кошачьего Бога.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этот сопляк Ангус вошёл в национальную сборную! Он был слишком импульсивным, - не мог не позлорадствовать Се Шужун. – Не стоило сейчас использовать Водоворот Света и Тени. Конечно, я понимаю, молодёжь любит покрасоваться, но его особая атака была потрачена впустую. Очень круто, ничего не скажешь.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Уинифред была слишком беспечной. Она ещё наплачется. Вы только посмотрите на её ману… - покачал головой Тан Шитянь.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посмотрели на данные, транслируемые на большом экране. Из-за использования особых навыков исцеления у девушки осталось жалких тридцать процентов маны.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у Ли Цанъюя и Чэн Вэя было больше пятьдесяти процентов, у Чжан Шаохуэя и вовсе все сто. Он почти не сражался, наблюдая за боем издалека, чтобы ненароком не попасть под удар Ангуса и Эдмонда.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Американские зрители изрядно занервничали, когда Уинифред потратила особую атаку жреца – Отчаянную Молитву. Хотя навык поднял хп всем членам команды и даровал им кратковременную защиту от всех эффектов контроля, однако… в тот момент, когда она активировала этот скилл, трое игроков китайской команды внезапно отступили.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 что это за бой?» - разразились проклятиями американские зрители. – «Что это вообще за тактика?»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до китайских зрителей, они начали забрасывать Ли Цанъюя виртуальными цветами: «Измотай их, как следует!!! Ударил разок – и дёру! Всё равно они не смогут тебя догнать!»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«Кошачий Бог великолепен! Если не сможешь их убить, хотя бы доведёшь до бешенства!»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«Готов поспорить, сестра Уинифред после сегодняшнего боя возненавидит кошек».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она никогда не встречала такого противного кота. Царапнёт до крови и тикать.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Уинифред действительно была деморализована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действительности слово «кот» раньше вызывало у неё исключительно положительные эмоции, поскольку она с детства была заядлой кошатницей.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персидская кошка была очень покладистой и ласковой. Стоило Уинифред прикоснуться к её мягкой шерстке, как девушка начинала невольно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Сегодня ей нестерпимо хотелось пролезть через монитор и придушить этого типа, назвавшегося котом! Используемая им тактика бесила её до невозможности!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панель навыков, Уинифред раздражённо сверкнула глазами. Она больше не колебалась: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Весь урон на мага!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перезарядка особых атак игроков американской команды как раз завершилась. Давно потерявшие терпение Ангус и Эдмунд, услышав приказ, активировали свои навыки телепортации. Разъярёнными зверями они бросились к Чэн Вэю.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Призыватель слишком быстро передвигался – у них не было шанса его догнать. В отличие от белого мага.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Уинфред решительно сменила цель, сосредоточив огонь своей команды на коротконогом Чэн Вэе.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был застигнут врасплох этой яростной атакой. Эдмунд легко обездвижил его Клинком Боли, лишив возможности использовать навыки.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хп Чэн Вэя снизилось до критического уровня. Это было доказательством того, что американская команда тоже не была слабой. Совместная атака мечника и ассасина была достаточно мощной.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казалось, что Чэн Вэй вот-вот умрёт, Ли Цанъюй активировал Ледяное Сердце!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особая атака духа воды. На игроков американской команды обрушился одновременно и снег и град. Все трое были мгновенно заморожены!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Вэй, развернувшись, бросился наутёк. Его место занял дожидавшийся подходящего момента Чжан Шаохуэй.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http://bllate.org/book/12431/1107019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