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Цанъюй был очень удивлен таким поворотом. Он думал, Се Шужуна придется долго убеждать. Он не ожидал, что тот придет с подписанным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контракт. Составленный на английском документ был соглашением о прекращении сотрудничества между клубом Айс и Се Шужуном. Теперь Се Шужун был полностью свободен и мог идти, куда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Цанъюя скакнуло вверх. Похлопав парня по плечу, он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сидела за обеденным столом. Се Шужун, захлебываясь слюной, смотрел на стоящую перед ним еду. Жареная рыба, ребрышки в кисло-сладком соусе, жареные бамбуковые побеги, тушеные баклажаны, острый тофу... каждый день ему приходилось есть непрожаренный стейк, от которого его уже просто тошнило. Сейчас, при виде приготовленных Бай Сюанем блюд,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протянул ему палочки.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 мастерство нашего шеф-повара Бая, ты не пожалеешь, что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хвастовство этого старого кота, - усмехнулся Бай Сюань. - Я просто приготовил несколько блюд, не зная, что именно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Се Шужун попробовал еду. Расчувствовавшись,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вкусно! Стряпня вице-капитана Бая выше всяких похвал! Ради этих нескольких блюд стоило присоединиться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окинул взглядом стол. Найдя нужное, поспешно притянул к себе тарелку с рыбой. Склонив голову, начал быстро есть, словно боясь, что кто-то украдет у него любимое лакомство. Однако Се Шужуна больше интересовали ребрышки - он буквально не мог от них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 умилением смотрел на мужчин, похожих на двух голодных призраков, которые опустив головы, увлеченно ели. Глядя на них, он не 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Бай Сюаня были слишком вкусными. Настолько, что Се Шужун, увлекшись едой, забыл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был слишком голоден после дня непрерывной игры. Быстро покончив с рыбой, он занялся тушеными баклажанами.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предчувствовал, что стиль этой необычной команды в будущем станет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стоящие на столе блюда были съедены, Се Шужун, вытерев рот,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так вкусно не ел. Виц-капитан Бай, могу я и завтра прийти к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только рады, - поспешно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соглашению и Бай Сюань не мог отказать этим гурманам. Отлучившись на кухню, он сложил только что вымытые фрукты в тарелку. Ли Цанъюй и Се Шужун, неохотно покинув столовую, уселись на диван, где поедая десерт, принялись непринужденно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А'щу, почему ты все же решил присоединиться к нашей команде? Есть какая-то особая причина?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все обдумав, я понял, что Кошачий Бог прав. Я не хочу возвращаться в комнду Летящих Перьев. Что касаемо других китайских команд - они не испытывают недостатка в мечниках. Кроме того, многие команды имеют свой тактический стиль, под который мне придется подстраиваться. Будет очень сложно войти в основной состав, поэтому лучший вариант - следовать за Кошачьим Богом, решившим начать все с нуля. - спокойно пояснил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парня по плечу,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Хорошо, что ты все так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играл в Чудо почти три года, - посмотрел на капитана Се Шужун. - Но за это время не забыл, как играть эльфом-призывателем. Не ожидал, что решив сегодня выполнить миссию щедрости, наткнусь на кого-то, столь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довольно сложно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всколыхнули в сердце Се Шужуна давно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прав. Некоторые вещи уходят корнями в сердце и забыть их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покинул команду Летящих Перьев и вступил в иностранный клуб, он не бросил играть мечником. В отличие от Ли Цанъюя, сменившего игру, у него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них были похожие мечты. По разным причинам они не были реализованы, но и не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команды и мастера профессиональной лиги Чуда стали подобны проплывающим в вышине облакам. Могло показаться сумасшествием желание победить их всех, но разве можно говорить, что это невозможно,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товарищи по команде.  Будем работать бок обок и вместе покорять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обыденно, словно он говорил - сегодня мы будем есть рис. Спокойный тон и уверенный взгляд показывали, насколько решительным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крепко пожал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капитан, давай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расчувствоваться, наблюдая за тем, как эти двое пожимают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в сторону прежнюю неприязнь к Се Шужуну, Бай Сюань, наконец, признал его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сезоне профессиональной лиги Чудо расширила состав команд и улучшила отношение к профессиональным игрокам. Это привело к большому притоку в лигу новых экспертов. Многие новички, дебютировавшие в том году, сейчас были вице-капитанами или капитанами своих команд. Новички теперь оценивались по системе баллов, которую на основе данных различных игроков создали разработчики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награду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сезоне, когда появилось так много мастеров, Се Шужуну удалось выиграть премию, дающуюся игроку с самым высоким потенциалом. Его окружал ореол чемпионской команды Летящих Перьев, да и его собственные силы были далеко не слабыми. Уровень его убийств на арене и групповых сражениях был в первой пятерке лиги Чуда. Он был почти таким же сильным, как Лин Сюэфэн, Ли Цанъюй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несколько лет выступал за американский клуб Айс. Благодаря такой закалке, он стал зрелым и уравновешенным. Его и так острый ум был еще больше отточен. Его пальцы были достаточно быстрыми, чтобы сделать его мастерство невероятно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на самом деле рад, что им удалось заполучить в команду такого сильного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Команде Цанлань когда-то сильно не хватало таких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хотите пожать друг другу руки? - посмотрел на Се Шужуна Ли Цанъюй. - На поле боя ты всегда преследовал нашего вице-капитана, теперь же на тебя будет возложена задача по его защите. Это ведь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улыбнулся Бай Сюаню Се Шужун. - Или вице-капитан все еще на меня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настолько злопамятен. - улыбнулся в ответ Бай Сюань. - Мне кажется, ты слишком быстро вырос. Раньше ты едва доставал мне до плеча, а теперь стал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если бы маленькое деревце из детских воспоминаний, мгновенно превратилось в высокого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Бай Сюаня, Се Шужун внезапно понял, что вице-капитан, на самом деле, довольно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Се Шужун раньше знал о вице-капитане Бае - этот парень был довольно уравновешенным, с устойчивой психикой и привлекательным внешним видом. Теперь, когда они более-менее друг друга узнали, он почувствовал, как смутный образ из его воспоминаний начинает обрастать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как и все, улыбался, сердился и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одна за другой, отражались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 все приготовленные им блюда были очень вкусными. Бай Сюань был настоящим отцом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желудок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Шужун пришел в прекрасное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А'шу, ты весь день провел с нами в игре. Разве у вас сегодня не было командных тренировок? - Ли Цанъюй догадывался, в чем тут дело, но чтобы удостовериться, решил спросить. - Разве очередной сезон американской профессиональной лиги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 выходных, - пояснил Се Шужун. - Первый этап закончился, второй начнется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Ли Цанъюй сделал паузу. - Как ты оцениваешь уровень местных команд в сравнении с отечественными?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сила на уровне китайских команд первого уровня, но тактическое мышление намного хуже. Кстати, капитан команды Айс, Джек Джош, играет за вампира-призывателя. Ты когда-нибудь о нем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Цанъюю было знакомо имя этого человека. Он считался сильнейшим вампиром-призывателем в мире, но Ли Цанъюй не был уверен, так ли это , так как лично они на поле боя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призыватель, помимо американского вампира-призывателя, выделялся еще один игрок, так же вошедший в мировую таблицу лидеров. Это был капитан команды Цвет Ветра, демон-призыватель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сражался с Лин Сюэфэном? Можешь сравнить их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Сравнить его с капитаном Лином? - Се Шужун, задумчиво коснулся подбородка. - Они оба темные призыватели, но игровой процесс капитана Лина очень спокойный, что угнетает противника. Стиль Джека более жесткий и кровавый. Стили этих двух людей совершенно разные. - Улыбнувшись, сказал Се Шужун. - Когда ты вернешься, ловкие движения твоего эльфа-призывателя и быстрая смена питомцев заткнут их всех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тени сомнений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его уровень ничем не хуже, чем у этих знаменитых призывателей, и с нетерпением ждал дня, когда встретится с ними лицом к лицу. Но было слишком смело претендовать на мировой чемпионат... он даже еще не сформировал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Сюань,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стили иностранных целителей отличаются от отечественных?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 похожи, но люди в штатах почему-то предпочитают играть человеком-жрецом. Разве в Китае это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отечественные целители обычно выбирают ангельскую расу. - Бай Сюань задумался, тщательно все анализируя. - У ангела-жреца самый высокий уровень исцеления, но очень слабая защита. У человека-жреца среднее исцеление, но зато защита более сильная, что полезно в затяжных боях. Однако в ситуации, когда боевое давление на поле очень высокое, думаю, более полезным будет ангел-целитель.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выражение его лица, Се Шужун не мог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вдруг заметил, что, когда этот человек улыбается, его глаза прищуриваются, что выглядит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Бай Сюань считался первокласным целителем. Се Шужун хорошо помнил, как преследуемый им Бай Сюань, хотя и терял кровь, бегал от него очень долго. Его персонаж был живучий, словно таракан.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они станут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и Бай Сюань - сильный дд и первокласный целитель. Кроме того, мечник ближнего боя со стремительной атакой. Се Шужун прекрасно понимал, что эту команду нелегко будет растоптать, в отличие от FTD.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им предстоит сражаться бок обок против серьезных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вице-капитан Бай, мы должны измениться. Теперь я буду тебя защищать, больше меня не бойся. И да,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пристально на него смотрит Се Шужун, Бай Сюань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не так с лицом? Или ты и в жизни решил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С этого для я во всем буду вас слушаться, уважаемый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Выглядящий донельзя довольным Бай Сюань указал на тарелку с 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 на кухню и нарежь мне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Шужун, забрав тарелку, беспрекословно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Ли Цанъюй не мог не засмеяться.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часто издевался над тобой на арене. Наконец, у тебя появилась возможность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виднеющуюся в проеме двери фигуру Се Шужуна, 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