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Чжан Чэна и его коллеги-профессора, ингредиенты и ментальная сила для лекарства были быстро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убрать ненужную ментальную силу для лекарства в сторону, как Чжао Синьсинь резким голосом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ты не использовал ментальную силу для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тут же посмотрели на неё как на идиотку. Разве можно приготовить лекарство для трансформации тела без ментальной силы для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повернулись, то увидели, как Ань Янь отодвигает ментальную силу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я не буду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 профессора, наблюдавшие со стороны: «...» У нас проблемы со зрением или у этого мира проблемы с устройством?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приготовить лекарство для трансформации тела без добавления ментальной силы для лекарства? Это какая-то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Чэн, глядя на их лица, выражавшие целую гамму эмоций, почему-то почувствовал невероятное родство душ – у него самого, когда он впервые увидел, как Ань Янь так делает, было примерно такое же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заметив их реакцию, немного успокоилась. Теперь-то они наверняка поняли, что проблема в Ань Яне, а не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Ань Янь положил ингредиенты в ступку, он сосредоточил все свои мысли на приготовлении лекарства и совершенно не замечал выражений лиц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и заметил, не придал бы значения. Действительно, его способ приготовления отличался от других, так что их удивление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перетирать ингредиенты, Ань Янь, следуя своей обычной процедуре, добавил туда свою ментальную силу, дождался полной реакции, затем влил закрепитель, отфильтровал и разлил по флаконам.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всей этой последовательностью действий Ань Яня, выражения лиц окружающих стали ещё более неоднозначными, а их настроение претерпело огромные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им было просто любопытно. Хотя они ещё не видели своими глазами содержания результатов, тщательно проанализировав поведение Чжао Синьсинь, они уже примерно догадались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всё больше начинали беспокоиться за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Ань Яня действительно получилось бракованное лекарство, Чжао Синьсинь непременно воспользуется этим, чтобы унизить его и, возможно, даже разнесёт эту новость по всему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они одновременно и беспокоились, и злились, но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лекарство по флаконам, Ань Янь протянул его Чжан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могли бы вы, профессор Чжан, поставить его в детектор?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со сложным выражением лица кивнул, взял флакон, подошёл к прибору и поставил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подошли. Ань Янь не обращал внимания на их лица, а спокойно сказал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всё видела? После того как лекарство было готово, я отдал его профессору Чжану, и у меня не было никакой возможности его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видела, – кивнула Чжао Синьсинь, не отрывая взгляда от работающего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Ань Янь действительно не подменял лекарство, а это значит, что в результатах проверки обязательно будет написано «бракованное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она была одновременно напряжена, полна ожидания, но больше всего –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будут готовы, ситуация мгновенно изменится. Все обвинения, которые на неё обрушились, быстро развеются, а Ань Янь под всеобщим осуждением и презрением рухнет в пучину!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Синьсинь, охваченная такой почти безумной мыслью, предавалась безудержным мечтам, раздался звук «динь» – результаты проверки лекарства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взглянул на них, но не стал брать, а сказал Чжан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могли бы вы, профессор Чжан, достать результаты? Я боюсь, что если я их коснусь, кто-нибудь снова заподозрит меня в подмене.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впилась глазами в результаты, ей было не до саркастических замечаний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он и хорохорится, но как только результаты будут объявлены, он мгновенно потеряет репутацию и будет всеми презираем.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стал ничего говорить, просто протянул руку и достал лист с результатами. Разглядев написанные там цифры, он, чьё лицо уже было близко к онемению, всё же в одно мгновение не смог скрыть явную трещину на своей невозмутимой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сам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Чжан, не могли бы вы зачитать вслух то, что написано в результатах?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со сложным выражением лица посмотрел на спокойного Ань Яня, затем на Чжао Синьсинь, чьё лицо выражало нетерпение и предвкушение, и через мгновение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слово за словом зачитал содержание результатов: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 лекарства: элитное универсальное лекарство для трансформации тела. Область применения: без ограничений по пользователю. Длительность действия: 108 дней. Побочные эффекты: 10 секунд лёгкого головокружения.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результаты, выражение лица Чжао Синьсинь, ещё мгновение назад искажённое извращённым удовлетворением, мгновенно застыло. Она оцепенела на несколько секунд, прежде чем наконец среагировала.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выкрикивая «Не может быть!», она выхватила лист с результатами из рук Чжан Чэна и заметалась по нему взглядом, пытаясь найти то, что хотела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очевиден – ей суждено было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прожгла бумагу взглядом насквозь, она всё равно не получила бы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остальных студентов была не менее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результаты, им было очень страшно – они даже боялись смотреть на этот тонкий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Чэн прочистил горло, они даже подумывали, не заткнуть ли себе уши, но не успели, как профессор медленно зачитал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лекарства: элитное универсальное лекарство для трансформации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вы сказали? Вы уверены, что не ошиблись? Или я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Длительность действия: 108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Эмм… Мне, наверное, всё это снится? Кто-нибудь, ущипните меня, чтобы я почувствовал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эффекты: 10 секунд лёгкого головокружения…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нам точно всё это снится! Даже у самых качественных лекарств не может быть настолько хороших показателей!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Кто это меня ущипнул! – раздался приглушённый, полный боли возглас одного из студентов, который разбудил всех, кто думал, что они всё ещё в стране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рядом с ним,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думал, что сплю,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мог бы ущипнуть и себя! – гневно запротестовал ущипнутый студент, а затем, словно осенённый догадкой, воскликнул: – Значит, мне это действительно не 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хором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нам это действительно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Ань Янь с помощью того самого метода приготовил элитное универсальное лекарство для трансформации тела с длительностью действия 108 дней и побочными эффектами – всего 10 секунд лёгкого головокружения?!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Да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фактом, они снова начали думать, что, возможно, всё это им снится. Даже только что ущипнутый студент – он тоже подумывал, не ущипнуть ли себя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всё ещё улыбаясь, посмотрел на почти сломленную Чжао Синьсинь и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теперь я могу считать, что доказал, что не подменял лекарство, госпожа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прежние мечты в этот момент рухнули. Ожидание и удовлетворение превратились в бесконечную панику, ярость и беспомощность. Эти хлынувшие негативные эмоции мгновенно воспламенились, сожгли её сознание в хаос, она окончательно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Почему!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обернулось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она самая лучшая, почему она проиграла Ань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идут 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струна, называемая «разум», наконец, под ударом огромных негативных эмоций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Чжао Синьсинь всё поплыло, она уже почти не видела, где находится Ань Янь, но инстинктивно, с пронзительным воплем,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Чжао Синьсинь вдруг совершит такой безумный поступок, никто не успел среагировать – но это, очевидно, не касалось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Чжао Синьсинь с искажённым лицом, бросавшуюся на него, и уже собрался выпустить духовную силу, чтобы защитить себя, как вдруг, когда она была уже на полпути, сбоку вытянулась рука и отбросила Чжао Синьсинь назад. Она тяжело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знакомый и очень низкий голос раздался рядом с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растерянно моргнул, поднял голову и посмотрел на Чэн И. Как он здесь вдруг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 А ты как здесь оказался? – Это было здание фармацевтической специальности, у Чэн И, студента-пилота меха, не должно было быть причин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мельком взглянул на младшего брата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Проходил мимо. Ты в порядке?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 – Ань Янь не стал больше расспрашивать, покачал головой и только потом повернулся посмотреть на Чжао Синьсинь, лежащую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её толкнули и она упала, Чжао Синьсинь немного пришла в себя. Она больше не продолжала набрасываться на людей как сумасшедшая, а, плача,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вовремя заметив,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Чжан, могу ли я сообщить о том, что только что произошло,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как раз протискивалась сквозь толпу к выходу, как вдруг услышала эти слова и чуть снова не бросилась на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мрачным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сообщать в университет, я могу разобраться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намеренно спровоцировала сокурсника, потом бездоказательно оговорила его, а теперь ещё и набросилась с кулаками –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стоявший рядом, тоже разгневанно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впервые вижу студентку с таким отвратительным поведением! Её нужно строго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именно это будет наказано?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Списание 5 кредитов и занесение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высших университетах каждый курс имеет определённое количество кредитов, и, чтобы успешно перейти на следующий курс, нужно набрать определённую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Списание 5 кредитов само по себе было суровым наказанием, не говоря уже о дополнительном занесении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вполне доволен таким результатом и уже собрался заговорить, как вдруг Чжан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при условии, что Чжао Синьсинь осознает свою ошибку и извинится перед тобой. В противном случае наказание будет удвоено.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Удвоенное наказание – это списание 10 кредитов плюс двойная запись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Синьсинь, уже почти добравшаяся до двери лаборатории, инстинктивно остановилась. Хотя обида и ярость в её душе готовы были испепелить её, перед лицом столь сурового наказания все эмоции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