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вернулся в комнату вместе с Чэн И, настроение у него было немного подавленное. Чэн И уже собрался утешить малыша, как вдруг увидел, что тот неожиданно принял человеческую форму и, поколебавшись,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не стоит так говорить тёте? Я в любое время, когда будет возможность, могу превращаться в хомяка и приходить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уже мог относительно спокойно переносить внезапные превращения малыша, но его взгляд всё равно то и дело скользил по некоторым местам, на которые не следовало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такая тёплая атмосфера не разрушилась из-за его собственных мыслей, Чэн И слегка кашлянул, подошёл, натянул одеяло, прикрывая им самые важные места малыша,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Янь-янь, но мне не хочется, чтобы ты так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малыш уже несколько раз съездил туда-сюда. Ему нужно было и мать навещать, и за своей собственной семьёй следить — нельзя сказать, что это не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Чэн И очень нравилось, когда малыш в облике хомяка был рядом с ним, ему не хотелось, чтобы он так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помолчал и вынужден был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протянул руку и легонько потрепал малыша по волосам, с лёгкой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кажется, Янь-янь, что твоя нынешняя грусть и подавленность совершенно ни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Ань Янь поднял маленькую голову и посмотрел на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как раз упал на изящную шею и ключицы малыша, дыхание его перехватило, и только спустя мгновение он совладал с собой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Янь-янь, даже если не будет превращаться в хомяка, в будущем всё равно сможет часто видеться с моей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для тёти это не одно и то же. Она не знает моей истинной личности, и даже когда увидит меня, не будет знать, что я и есть тот маленький хомяк. – Поэтому грусть Ань Яня была на самом деле больше из-за матери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прекрасно видел, что мать Чэн И действительно очень любила этого маленького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Чэн И стало ещё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глупыш, откуда тебе знать, что моя мать никогда не узнает твоей истинной личности? Может быть, однажды и они смогут, как я, принять тебя настоящего?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для Чэн И принять истинную сущность малыша не составило никакого труда, и для его семьи трудностей, вероятно, тоже будет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Яня слегка блеснули, но, вспомнив реалии этого мира, он не осмелился питать слишком больших надежд: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очень благодарен за то, что ты, старший, смог принять меня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его истинная личность случайно раскроется перед другими, он надеялся только, что эти люди не станут слишком сильно его ненавидеть или, того хуже, зажаривать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не волнуйся, я защищу тебя, – тихо пообещал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 в будущем, он не позволит малышу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один зверёк оставили эту несколько гнетущую для хомяка тему и ещё немного поболтали, договорились о времени встречи на следующее утро, и только после этого Ань Янь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Ань Янь поневоле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почему люди здесь так ненавидят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люди по собственной воле решили принимать лекарства и эволюционировать насильственно, а не те животные, которых они так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 эволюция стала ключом к выживанию человечества. Можно даже сказать, что животные черты на их телах спасли человечество. Так почему же они не только не радуются произошедшим с ними изменениям, а, напротив, глубоко презирают свои животные черты и ненавидят вообще всех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Ань Янь не был знаком со словом «переносить гнев» и поэтому никак не мог найти ответа на этот вопрос. В конце концов, в состоянии недоумения и тумана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сном он много думал, в эту ночь Ань Янь спал очень крепко. На следующее утро его разбудил стук мамы Ань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вставай скорее, Чэн И и Чэн Ян пришли, чтобы ехать с тобой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прогнал остатки сна, быстро встал с кровати, умылся, переоделся, позавтракал и затем вместе с братьями Чэн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выходных жизнь в университете снова потечёт спокойно, как раньше, но одно событие, случившееся в понедельник днём, полностью разрушило эту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Ань Янь один пошёл в туалет. Он уже собрался толкнуть дверь, как вдруг услышал оттуда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Ань Янь, о котором ты говоришь, случайно не тот самый Ань Янь, который занял первое место на вступительном экзамене по фармацевтике?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самый. Я тоже от других слышал, что он занял первое место на вступительном экзамене только потому, что списывал.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Вступительный экзамен в Первый высший университет считается самым строгим из всех высших университетов. Как у него могла быть возможность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некоторых людей других талантов нет, зато они мастера списывать и подлизываться.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Постой, что значит «подлизываться»?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замечал, что Ань Янь обычно очень близок с младшим братом старшего Чэн И? Да и не только с братом — сам старший Чэн И тоже относится к Ань Яню невероятно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такого человека, как старший Чэн И, не так-то просто и подлизыванием взять. Может быть, тут какая-то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Никакой ошибки. История про Ань Яня уже разлетелась по всему университету, все знают. Как тут может быть ошибка? Вот что значит уметь подлизываться — даже старшего Чэн И сумел охмурить. Представляешь, насколько у этого человека глубокий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не стоит распускать слухи без доказательств. Пойдём лучше обратно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у нас слишком простодушный, раз в такое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открыл дверь туалета и уже собрался уходить, как его остановил однокурсник, стоящий у входа. Он с недовольством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кто? Зачем нарочно нас задерживаешь?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очень вежливо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однокурсники. Меня зовут Ань Янь, и я как раз главный герой вашей только что обсуждавшийся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не нашлись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посмотрел на них и совершенно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спросить, кто именно только что сказал, что я списывал на вступительном экзамене и что я мастак подлизываться?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парня, стоящего слева, лицо мгновенно стало ужасно мрачным. Он хоть и не признался вслух, но Ань Янь мгновенно определил цель. Сначала он сказал парню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Однокурсник, мне нужно кое-что обсудить с твоим другом. Не мог бы ты нас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справа с мучительным выражением лица посмотрел на своего друга и в конце концов кивнул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не надо за глаза обсуждать людей. И вот, попались».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парень, не дожидаясь, пока Ань Янь заговорит, в панике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 тоже от других услышал, поэтому узнал. Это не я это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спокойно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тот, кто рассказал тебе об этом, когда говорил эти слова, предоставил какие-либо доказательства того, что его слова правдивы и достоверны?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ещё доказательства, если просто сплетни передаёшь».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на данный момент у тебя нет никаких доказательств, связанных с этим,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тревогой и недоумением кивнул, чувствуя, что в словах Ань Яня может скрываться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Ань Янь вслед за ним кивнул и всё так же спокойно сказал, – я только что записал твои слова на видео. Другими словами, сейчас у меня на руках есть видео, которое доказывает, что твои недавние действия были намеренной клеветой на мою репутацию. Это ты должен понимать,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позеленело. Он не понимал, как он мог понимать!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ты не надо меня тут запугивать! – заорал он, но без особой уверенности. – Даже если про тебя и правда ходят слухи без доказательств, какое отношение это имеет ко мне? Если хочешь кого винить, вини того, кто их распустил. Если у тебя есть смелость, иди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этой тирады его голос каким-то чудом снова обрёл уверенность, будто его слова были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собираюсь найти того, кто распустил эти слухи. Но это дело не терпит спешки, нужно разбираться по порядку, иначе легко запутаться.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половину фразы, парень вздохнул с облегчением, но потом, услышав вторую, снова задержал дыхание. «Этот тип и в самом деле собирается из-за такой мелочи ко мне придираться!»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всего пару слов за глаза сказал, тебе что, жалко?! – Парню было и страшно, и досадно. Когда он распускал слухи, он никак не ожидал, что так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он всё ещё считал, что поступок Ань Яня возмутителен. Всего лишь сказал пару слов за глаза, а тот уже снял на видео и говорит, что он порочит его репутацию. Как можно быть таким мелочным!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моргнул, удивлённый реакцией парня, и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Однокурсник, ты, наверное, ещё не осознал своей ошибки? Тогда я объясню тебе ещё раз. Такие действия, как у тебя — намеренное распространение ложных слухов за глаза — это клевета на мою репутацию. Это неправильное поведение, которое требует исправления 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ты должен извиниться передо мной, признать свою ошибку и исправиться, а не пытаться, как только что, уйти от ответственности под предлогом того, что твоя ошибка невелика.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стало ещё зеленее. Он не понимал и не хотел понимать!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 я должен тебя предупредить: ошибка — это ошибка, её суть не меняется в зависимости от того, большая она или маленькая, и она не должна быть оправданием для уклонения от ответственности. Надеюсь, ты это запомнишь. – Наставительно закончив, Ань Янь спокойно сказал: – А теперь я доложу об этом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Подожди! Ты... ты и правда собираешься на меня нажаловаться?! – Казалось, только в этот момент парень окончательно понял, что Ань Янь не шутил и не запугивал его, а действительно намерен привлечь его к ответственности, и притом самым нежелательным для него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невинным видом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Разве не так я должен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простодушное и безобидное лицо Ань Яня, лицо парня стало не зелёным, а совершенно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Ань Янь его просто до смерти доведёт!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