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Чэн И слегка коснулся его плеча, Ань Янь наконец подошёл вперёд и достал результаты анализа из щели на боковой панели детектора.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не стал доставать результаты за Ань Яня, потому что опасался, что тот неправильно поймёт его действия. Сегодня он всего лишь хотел предоставить Ань Яню удобство и заодно немного сократить дистанцию в отношениях, а вовсе не стремился узнать уровень его мастерства в приготовлении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крайне неучтиво самому браться за просмотр результатов анализа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хотя это было весьма распространённым мнением, к Ань Яню оно не относилось.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результаты, он сразу же вернулся к Чэн И и принялся прямо при нём изучать их содержание.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изначально не хотел смотреть, но мельком взглянув, он уже не смог контролировать свой взгляд — тот застыл на двух иероглифах.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«Элитное»?!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оказался элитный лекарственный препарат!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тоже был потрясён этим результатом. Он недоверчиво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и правда смог изготовить элитное лекарство?!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И, подавив охватившее его потрясение,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М-м, это действительно элитное лекарство, причём элитное из элитных.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всё равно увидел самую важную информацию, Чэн И больше не стал отводить взгляд и просмотрел остальные показатели.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Срок действия этого лекарства составлял шестьдесят дней, то есть два месяца, а побочным эффектом было лёгкое головокружение в течение тридцати секунд — что почти не отличалось от отсутствия побочных эффектов.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сферы применения, то у этого лекарства для трансформации тела не было никаких ограничений по сфере применения.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отсутствие ограничений по сфере применения означало, что независимо от того, какими животными чертами обладал человек, он мог напрямую использовать это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долгий срок действия, плюс практически ничтожные побочные эффекты, плюс отсутствие ограничений по сфере применения — такого лекарства, пожалуй, во всей Галактике никто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Я… это… – Ань Янь даже не знал, что сказать. Раньше он ещё мог подозревать, что в детекторе университета была ошибка, но теперь он ведь не мог снова заподозрить неполадки и в детекторе семьи 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 ли это, что он действительно дважды подряд изготовил элитное лекарство для трансформации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же совершенно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Чэн И внешне держался очень спокойно, потрясение в его душе было ничуть не меньше, чем у Ань Яня. Его мысли несколько раз метнулись в разные стороны, и в конце концов он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Янь-янь, не мог бы ты рассказать мне, как именно ты изготавливал это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поведению Ань Яня, он явно сам не ожидал, что изготовит элитное лекарство. Исходя из этого, Чэн И счёл необходимым помочь Ань Яню разобраться, какой именно фактор привёл к такому результату.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поведение могло показаться несколько бесцеремонным, но само звание фармацевта, способного изготавливать элитные лекарства — это обоюдоострый меч. Оно может принести фармацевту величайшую славу и богатство, но может и навлечь бесконечные неприятности и бедствия.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Ань Яня была небогата, и без полной уверенности преждевременно раскрывать это было бы для него несомненно бо́льшим злом, чем благом.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характер у Ань Яня был слишком простым и добрым, он ни перед кем не испытывал настороженности — такой человек слишком легко мог стать жертвой чужого вреда и манипуляций.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Чэн И об этом думал, тем сильнее осознавал, что он должен любой ценой защитить этого малыша и ни в коем случае не позволить ему пострадать — по какой бы то ни было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Ань Янь вовсе не был таким простодушным и легковерным, каким его считал Чэн И — просто он не испытывал настороженности к тем, кому доверял.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во время их первой встречи: он сразу почувствовал, что этот человек не причинит ему вреда. А потом этот человек не только не причинил вреда, но и оказал ему много помощи. Именно поэтому Ань Янь полностью снял свою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Чэн И задал ему этот вопрос, Ань Янь тут же кивнул и подробно пересказал весь процесс изготовления лекарства, особо выделив один довольно специфический момент: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Поскольку я забыл купить ментальную силу для лекарства, я просто использовал свою собственную ментальную силу, чтобы смешать её с материалами. И, как ни странно, всё прошло довольно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задумался на мгновение и быстро определил, что проблема, должно быть, именно в ментальной силе Ань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Янь-янь, ты раньше проходил тестирование ментальной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обычных условиях жители Галактики проходят тестирование ментальной силы в детстве, но существует очень небольшое количество людей, которые по невнимательности или по другим причинам не проходили этот 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семья Ань Яня была небогата, мама Ань, конечно же, не могла забыть о таком важном деле. Он внимательно припомнил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Проверялся, наверное, C-класс.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уровень, ни хороший, ни 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 И мгновенно уловил проблему в словах Ань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говоришь «наверное»?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на мгновение растерялся, затем сжал губы и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Потому что с тех пор прошло слишком много времени. Конечно, C-класс.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объяснение было слишком натянутым — ведь ментальная сила сопровождает человека всю жизнь, и вряд ли кто-то может не помнить точно свой уровень ментальной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Чэн И не стал дальше допытываться, а спросил о другом: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согласишься ли пройти тестирование ментальной силы ещё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проходить тестирование ментальной силы? – с недоумением спросил 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выдержал паузу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подозреваю, что твоя ментальная сила могла по каким-то причинам мутировать до этого. И то, что ты можешь изготавливать элитные лекарства, вероятно, связано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мгновенно вспомнил о своей духовной энергии и почему-то почувствовал неловкость. Неужели история с элитными лекарствами действительно связана с его духовной энергией?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придавал значения ментальной силе, думая, что духовная энергия просто переместилась внутри тела, и пользоваться ей было ничуть не сложнее. Теперь же, похоже, он слишком упростил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на лице Ань Яня появилось такое выразительное «маленькое» выражение, Чэн И сразу догадался о сути дела и больше не поднимал тему тестирования ментальной силы, а лишь с серьёзным видом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Твоя ситуация, должно быть, действительно очень необычная, поэтому лучше быть осторожнее. Особенно когда готовишь лекарства — лучше, чтобы никого не было рядом. Да и результаты анализов не стоит легко разглашать.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Янь, конечно, понимал, что Чэн И желает ему добра, но рассказать всю правду — признаться, что он на самом деле хомяк-дух — он был не в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потому, что он считал Чэн И недостойным доверия — учитывая ситуацию, даже если бы он ничего не сказал, Чэн И наверняка уже что-то заподозрил. Просто Ань Янь испытывал некоторое беспокойство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он знал, здешние люди, кажется, не очень любили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проста: люди обычно испытывали глубокую ненависть к животным чертам, которые носили в себе, и поэтому, естественно, не могли любить и животных, соответствующим этим чертам.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развить эту мысль дальше, получалось, что никто не любил вообще никаких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Вот, например, первоначальный хозяин — он особенно, особенно, особенно ненавидел грызунов вроде хомяков, да и к другим животным совершенно не испытывал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этого факта Ань Янь весь дрожал от страха: если Чэн И узнает его истинную сущность… даже думать об этом было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не сказать, Ань Янь будет мучиться чувством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Чэн И так много ему помог, а он будет что-то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Ань Янь невольно вздохнул и быстро принял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что сказал мне об этом, я обязательно буду осторожен. И ещё: этот флакон лекарства я дарю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Даришь мне? – Чэн И невольно приподнял бровь. Ань Янь собрался подарить ему это элитное лекарство? – Янь-янь, ты разве не понимаешь, насколько ценно элитное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действительно не очень хорошо это понимал, но даже если бы и понимал, это не повлияло бы на его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Сколь бы ценным ни было это лекарство, я хочу подарить его тебе. Ты так много мне помог раньше, я и так должен тебя отблагодарить. К тому же, если лекарство останется у меня, оно будет просто лежать без дела, а продать я его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 второй половины фразы была удивительно похожа на вчерашние рассуждения Чэн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Чэн И невольно наполнилось теплом. Он уже собирался наотрез отказаться, но, услышав вторую половину фразы Ань Яня, внезапно передумал: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так, то, Янь-янь, может, продашь мне это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Нет-нет, я не это имел в виду, – Ань Янь поспешно замотал головой. – Я хочу подарить тебе лекарство, а не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понимаю, что ты имеешь в виду, но я не согласен, – видя, что Ань Янь боится, как бы его не поняли превратно, Чэн И не удержался и легонько взъерошил его волосы. – Если уж считать по-настоящему, всё, что я сделал раньше, вместе взятое, несопоставимо по ценности с этим элитным лекарством. Поэтому, даже понимая твои чувства, я не могу принять твой дар. Не потому, что не хочу, а потому, что ценность этого дара уже выходит далеко за пределы того, что я могу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Но… – Ань Янь, очевидно, думал иначе, но только он начал говорить, как Чэн И с улыбкой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Янь-янь, дай мне сначала закончить, – Чэн И слабо улыбнулся и заговорил более мягким тоном. – Даже если я куплю у тебя лекарство, и на первый взгляд это будет выглядеть как обычная сделка, на самом деле это уже будет для меня помощью. Ты действительно недостаточно хорошо знаешь элитные лекарства. Помимо того, что они очень дорогие, у них есть ещё одна особенность — они чрезвычайно редки, можно даже сказать, что за деньги их не купить. Твоё согласие продать мне изготовленное тобой элитное лекарство — это уже большая помощь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тон Чэн И был очень серьёзным, Ань Янь на мгновение заколебался — не из-за того, что ему жалко лекарство, а потому что он боялся, что его поведение действительно было неподобающим.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раньше, когда Чэн И перевёл ему три тысячи звёздных монет: если бы он не объяснил всё достаточно ясно, Ань Янь тоже не согласился бы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Поставь себя на его место — Ань Янь вполне мог понять смысл слов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речь идёт о дарах, можно принимать только те, которые приемлемо принять, а не всё подряд без разбора, будучи жадным и ненасытным. Так поступать — и значит иметь дурной характер, и отношения друг с другом портить.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Ань Янь согласился с решением Чэн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ладно, тогда я продам тебе это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умница, – Чэн И тихо усмехнулся и сразу назвал цену. – Как ты думаешь, Янь-янь, цена в десять миллионов звёздных монет приемлема?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http://bllate.org/book/12415/1106102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