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всего, что ты со мной сделал, ты ещё говоришь,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Ю-Шин, осознавая свою вину, для начала ткнулся лбом в землю. Потом, украдкой поглядывая на него, осторожно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тогда думали только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осмеливаешься произносить это вслух. Наглости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Гю-ха тихо усмехнулся. Выражение его лица выглядело так, будто он действительно забавляется, но Ин Ю-Шин, который совсем недавно с ним соприкасался, прекрасно видел это в автоматически появившемся статусном окне. Несмотря на улыбку, на первом месте в списке текущих эмоций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с трудом сглотнул. Он даже не решался вручную открыть его статус — но был уверен, что и сейчас на первом месте всё та же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хозяин говорит, что ничего не знает, значит, придётся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Гю-ха снял куртку для езды и небрежно швырнул её. Ин Ю-Шин машинально поймал её, а Хён Гю-ха тут же стянул и футболку. Посреди бела дня, на крыше, обнажилась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перед ним оказался полуголый мужчина, тело которого было куда внушительнее, чем его собственное. Хотя и это, конечно, поражало. Его мышцы не выглядели накачанными в спортзале — они были выточены реальными боями, не тяжёлые, а изящные, словно у статуи. Даже многочисленные шрамы не уродовали тело, а смотрелись как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Ин Ю-Шина потрясло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груди Хён Гю-хи — там, где должно быть сердце, — были выведены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Ю-Шин верит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закрыл глаза и снова открыл. Потёр их и посмотрел ещё раз — имя никуда не исчезло. Его собственное имя, да ещё и заботливо продублированное буквами, чтобы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К-к-как там оказалось моё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тыкай в людей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вздрогнул и поспешно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домой после того дня в банке, оно уже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не 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хочешь сказать, что я специально сделал себе тату с твоим именем и вру?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Н-ну…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нёс что попало от паники. Хён Гю-ха некоторое время молча смотрел на него, а потом схватил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понять, что это значит. Моргнул — и его ладонь уже лежала на татуировке, то есть на голой груди чужого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статус: жажда убийства. Раздражение.]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заорать,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 крыше курить приятнее, чем в курилке, только подниматься лень…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э-э-эк!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«один мужчина полуголый, а другой трогает его за грудь», люди выпучили глаза. Хён Гю-ха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что помешали, охоотник!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вам провести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захлопнули дверь и сбежали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Помешали… чему именно? Какое ещё «приятное время»?..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 Ю-Шина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я уже уберу руку?..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понял, что это не стикер-тату.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Хён Гю-ха отпустил его запястье, Ин Ю-Шин поспешно отдёрнул руку. Ладонь всё ещё помнила прикосновение: твёрдое, как сталь, тело, при этом кожа — удивительно гладкая…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«Очнись, идиот! Какая разница, какая у него грудь!»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изо всех сил пытался выкинуть из головы это ощущение. Он впервые слышал, чтобы при приручении на теле существа появлялось имя хозяина. Хотя сама мысль о том, что можно приручить человека, и без того была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Гю-ха, уже одевшийся, некоторое время молча наблюдал за тем, как у Ин Ю-Шина каждую секунду меняется выражение лица,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моего положения. С того самого момента в банке мне всё время казалось, будто кто-то меня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Звал. «Седьмой, седьмой.....»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Хён Гю-ха тогда несколько раз оборачивался, Ин Ю-Шин захотел дать себе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того как я передал грабителей полиции, ощущение не пропало. Трудно описать, но… будто я от чего-то оторван, мне тревожно, я не могу успокоиться. Мысли всё время возвращаются к одному и тому же, пока сознание будто не вязнет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как будто я, чёртова ручная псина, испытывал тревогу от разлуки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я мучился от этого непонятного состояния, а потом пришёл домой и увидел вот это. Слово. Как будто имя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не находил слов. Они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 не подумал, что это имя. Ну сам посуди: какой псих не будучи сталкером станет вырезать своё имя на теле другого человека? Да ещё на мне.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совершенно 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всё больше съёживался. Пусть он и не сделал этого нарочно, но то, что не проверил всё как следует, было его ошибкой. С каждым воспоминанием температура вокруг будто падала ещё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 проклятие, — продолжал Хён Гю-ха. — Поднял все связи, обошёл целителей и чистильщиков. Но это не проклятие. Ничего не снимается. Знаешь, что они мне сказали, когда я описал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пора в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какие чувства я испытал?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…Н-ну… наверное, было очень… обидно и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вы были в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мелькнула усмешка, но холод в воздухе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виновник — тот, с кем я столкнулся в банке. Разобрался сначала с грабителями, потом добыл материалы по делу и посмотрел. И знаешь, что я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в госслужбу, значит, не зря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вообще-то контрактник…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только на то,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дрожал всем телом. Янтарные глаза, пристально смотрящие сверху вниз, пугали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с мыслью наплевать на все законы о охотниках и разорвать тебя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я тебя увидел, в голове будто молния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он. Мой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прочитал эту фразу по движениям его губ — и задрожал ещё сильнее. Он понимал: человек, который пришёл убивать виновника, узнал, что его насильно «приручили».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его месте, он бы тоже захотел задушить виновного. А у Хён Гю-хи были и силы, и средства, чтобы убить — и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твоя очередь объяснять, — лениво кивнул Хён Гю-ха. — Если причина меня устроит, я не стану пытать тебя в подземелье. Убью сразу и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всё-таки собирался пытать…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с трудом разлепил дрожащие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укротитель. F-ранга… И, кажется, по ошибке приручил вас, охотник Хён Гю-ха.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про сбой в системном окне, подчёркивая, что ни в коем случае не собирался приручать человека. Но Хён Гю-ха, казалось, слушал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Приручение…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заинтересовало только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людей можно приручать — впервые слышу. Но допустим. Тогда скажи: приручение можно снять? Насколько я знаю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было всего два. Смерть приручённого существа. Или смерть того, кто его приручил.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Хён Гю-ха, прошедший через все круги жизни охотника, это прекрасно знал. Он прищурился,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видел мир глазами приручённого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крайне неприятно. Ощущение, что мои чувства больше не подчиняются моей воле, — это, черт возьми, отвратительно. Даже сейчас разум хочет тебя убить, но при этом есть инстинкт, которому спокойно от того, что я не отдаляюсь от тебя и продолжаю с тобой разговаривать. Ты вообще можешь представить,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http://bllate.org/book/12408/1214870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