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продолжала разрывать меня изнутри. Я вытащил из сумки кошелёк, а саму сумку почти швырнул на пол. Внутри был мой удостоверяющий документ — регистрация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был выдан Ассоциацией, чтобы я мог входить в их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подтверждал, что я — официальный гид, а значит, доказательств моей личности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удостоверение в руки сотрудника и нервно затопал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успокоиться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порталом? В каком состоянии Ча Джэ У? Волна беспокойства накрывала меня с головой, а действия проверяющего сотрудника казались невыносимо медлительными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был одним из сильнейших эсперов, и я пытался убедить себя, что он справится. Но мысли всё равно уводили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сотрудник убрал заграждение. Я тут же сорвался с места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Документ, который я оставил в руках сотрудника, и сумка, брошенная на пол, остались где-то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Ким Гону займётся этим, если хочет. А если нет, всё равно. Сейчас единственное, что имело значение, — это увидеть Ча Джэ У. Я потерял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добежал до палатки, расположенной 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услышал, как меня зовёт Ким Соль. Я резко остановился, словно автомобиль с включённым аварийным тормозом, и обернулся. Ким Соль бежал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давно не виделись, но времени на приветствия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глядя на меня. Затем он положил руки мне на плечи, словно пытаясь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 Джэ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Чем быстрее билось моё сердце, тем быстрее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Ким Соль, я понимал, что, скорее всего, с Ча Джэ У всё в порядке. Но тревога никак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палатке. Получает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указал на палатку. Проследив взглядом за его пальцем, я почувствовал, как моё сердце сжалось. Я собирался броситься прямо к той палатке, на которую он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Ким Соль не схватил меня за руку с такой силой, я бы точно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промедления! Если ситуация настолько серьёзна, зачем заниматься бесполезным, таким... гайдингом? Да? Мне нужно туда прямо сейчас─.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Ча Джэ У в порядке. Он просто проходит гайдинг в тестовом режиме. С гидом, который имеет совместимость с ним всего 34%.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34%? Это вообще хоть как-то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задал не я, а Ким Гону, который незаметно успел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появления этого нахала лицо Ким Соль на мгновение растерялось, но затем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бесполезно. У неё уровень B, и маны у неё достаточно, чтобы оказать реальную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Ким Гону и есть тот, кто постоянно выходил с ним на связь, Ким Соль говорил с ним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здесь, зачем доверять гайдинг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слова, словно прошли мимо моих ушей. Хоть Ким Соль и утверждал, что Ча Джэ У в порядке, мне нужно было убедиться в этом своими глазами,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мысль о том, что кто-то другой проводит ему гайдинг, раздражала меня. Мне это чувство было незнакомо, но, если мои предположения верны, это явно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сказал, он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 ещё не закончился.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ещё один гид, способный помогать Ча Джэ У, для тебя же это будет хорошо. Почему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возня. Я изо всех сил пытался прорваться в палатку, но рука Ким Соль, оказался неожиданно сильным, и я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Юль, если появится другой гид, это ведь будет только тебе на пользу. Так почему? Почему ты продолжаешь вот так―.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смог сдержать свои чувства, и слова вырвались наружу. Очень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я только остановился на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Ча Джэ У! Поэтому я волнуюсь за него и не могу вынести, что он получает гайдинг от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ошеломлённые лица двух людей, даже тогда мне следовало бы промолчать…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гид Ча Джэ У! Почему кто-то ещё должен проводить ему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уже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