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Кэ Жуань смутно чувствовал, что генерал Линь чем-то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Цинъе бережно положил Кэ Жуаня на постель, тот поднял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кто тебя так обеспокоил? Предводитель разбойников с горы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 мгновение растерянно застыл,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тоже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 Я сначала не обратил на это внимания, но почему главарь бандитов находился в комнате Сы Юйханя?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Цинъе похолодел и он внезапно вышел из комнаты. Через мгновение он понял, что поступил неподобающе, и снова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хочу ненадолго уйти, чтобы кое в чем убедиться. Когда я вернусь, мы обсудим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назвать Ци Чэна так же, как это сделал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обсудим с вами этого главаря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Обсудить — это хорошо. Знай себя, знай своего врага — и тогда не потерпишь поражения в тысяче битв. По сюжету новеллы генерал Линь погиб на горе Цяо. Неважно, виноват был в этом предводитель разбойников или нет, никогда не помешает собрать о нем побольше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отсутствовал почти два часа. Когда он вернулся, то принес с собой коробку с обедом. Она была сделана очень грубо, но все это было неважно. Самое главное, что Кэ Жуань ел в последний раз уже очень давно. Он сильно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Кэ Жуань открыл коробку, то увидел там простую кашу без единого кусочка мяса. Он был немного разочарован, но ему пришлось смириться с судьбой. В конце концов, в его нынешнем состоянии было бы неразумно есть тяжелую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 Кэ Жуаня упало настроение, Линь Цинъе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еще не полностью поправились, поэтому вам придется ограничиться простой кашей. Как только вам станет лучше, я раздобуду вам хорошей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кивнул. При виде такого милого и послушного Кэ Жуаня взгляд Линь Цинъе заметно смягчился. Он передал миску Кэ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довольно быстро съел кашу, размышляя о предстоящем разговоре с Линь Цинъе, касающемся главаря бандитов. Как только он отставил в сторону миску, то сразу же спросил об этом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какое-то время помолчал, а затем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главаря... главаря бандитов на самом деле зовут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был ошеломлен. Что ж, дальше можно ничего не говорить, он и так все понял. Он опустил голову, не смея выдать свои чувства, и притворился, что внимательно слушает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 этого Ци Чэна, который был лучшим подчиненным главного героя. Помимо всего прочего, этот человек отважно сражался в первых рядах во время той войны, которая уничтожила страну Чиянь. Он не только превосходно владел боевыми искусствами, но и ненавидел страну Чиянь еще сильнее, чем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Жуаня и его семью Сы Юйхань извел лично, но всех остальных в императорском дворце, от наложниц императора до совершенно безымянных персонажей перебил как раз этот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ненависть к стране Чиянь была настолько сильна, что он заключил союз с главным героем и сделал все, чтобы ее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вздрогнул всем телом и еще раз перебрал в памяти все, что ему рассказал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сто три человека из дома Ци Чэна были убиты за одну ночь по приказу императора. Ци Чэн оказался единственным выжившим, потому что родители успели его спрятать в потайной комнатке в кабинете. Он был вынужден бежать, и в конце концов нашел пристанище на горе Цяо в уезде Юйлян. Здесь он стал правителем горы и возглавил группу людей, находившихся вне закона, которые смертельно ненавидели императора страны Чиянь. Также он подчинил себе некоторых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Кэ Жуань не мог не восхищаться этим человеком. Для такого возраста он был очень талантливым и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все закончилось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нервно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