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 долю секунды заметил, что убийца внезапно перестал нападать на него и отступил. Обернувшись, он в сумраке ночи смутно различил испуганное лицо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изменился в лице и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Юйхань, по всей видимости, поддался панике и побежал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раскидал остальных наседавших на него разбойников и помчался вслед за Сы Юйханем.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Кэ Жуань отделился от своих защитников, большинство убийц бросилось в погоню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побледнел, его глаза потемнели. Поскольку почти все нападавшие погнались за Кэ Жуанем, он быстро разделался с теми, что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Цинъе холодно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отправляйтесь искать молодого господина. Позаботьтесь, чтобы он был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 просто найти его, но еще и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 отрывал взгляда от бегущего впереди Сы Юйханя, он боялся даже моргнуть. Ему казалось, что если он хоть на мгновение отвлечется, то потеряет главного героя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меч, Кэ Жуань изо всех сил старался догнать Сы Юйханя. Ночью в лесу было сыро. Холодный воздух обжигал его горло будто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заходил в лес, тем меньше там было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больше не слышал позади звуки преследователей. Он остановился и настороженно осмотрелся вокруг, сильно хмуря брови. Куда внезапно подевался Сы Юйхань? Он только что видел, как мальчик 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холодно наблюдал за встревоженным лицом Кэ Жуаня. Его пальцы коснулись подбородка. В глубине глаз мерцала безумная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собирался подождать с убийством Кэ Жуаня, пока они не доберутся до уезда Юйлян. Но кто мог ожидать, что ему так быстро подвернется удачная возможность? Поскольку с Кэ Жуанем похоронят всех этих людей, можно даже сказать, что его жизнь сложилась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широко распахнув глаза, закричал Кэ Жуань. В следующее мгновение он бросился к Сы Юйханю.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холодно прищурил глаза. Даже если Кэ Жуань хочет подобраться к нему поближе, чтобы его убить, вряд ли у него хватит на это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сдвинулся в сторону. Но прежде чем ему удалось что-то предпринять, он уже оказался в объятиях ненавистного 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резко выдохнул и зашипел от боли. Страх навредить другим людям — это одно дело, но когда клинок вонзается в твое тело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в руках меч и сделал выпад назад, убив нападавшего на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Сы Юйхань обнаружил, что рука, в которой Кэ Жуань держал свой меч,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широко распахнул свои темные глаза, которые были полны лихорадочного безумия, растерянности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пострадал, пытаясь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это сделал? Кэ Жуань мог просто понаблюдать за тем, как он умрет или, по крайней мере, подождать, пока убийца ранит его, чтобы выместить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закрыл его от удара своим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поджал свои тонкие губы. Теперь в его глазах стало меньше жестокости и больше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здесь, — успокаивал его Кэ Жуань, который не заметил в Сы Юйхане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его и сразу же убейте!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почувствовал холодок в сердце. Кажется, нападавшие на них люди не были обычными разбойниками. Сейчас сюда придет еще больше врагов. Он был недостаточно силен, чтобы спастись самому и защитить маленького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крепко сжал руку Сы Юйханя,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будь послушным мальчиком. Обними меня и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теплое дыхание коснулось уха Сы Юйханя, его тело невольно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покачнулся, и Сы Юйхань бессознательно обхватил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Сы Юйханя снова изменилось. Он посмотрел на свои руки, а затем на шею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старался приглушить свои шаги. Скоро убийцы будут здесь. Им нужно найти место, где они смогут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"Надеюсь, генерал Линь сможет найти нас вовремя".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надеяться только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быть где-то поблизости. Найдите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напрягся. Должно быть, они заметили убитого им человека. Их голоса слышались все ближе и ближе. Он, не задумываясь, пошел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http://bllate.org/book/12380/1103999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