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не рассвело, на улице стояла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Адольф, бездумно открыв дверь, чуть не выпрыгнул из собственной кожи, увидев на кровати спящего человека с чёрными волосами. Он ожидал увидеть знакомую фигуру, но обнаружил совсем другого человека, лежащего на боку и укрывшегося одеялом, спиной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держа в руке подсвечник, он с удивлением понял, что это был вовсе не Джесус. На кровати спал какой-то азиат,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прошептал Адольф.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читался такой явный всплеск раздражения, что Адольф невольно прикрыл рот рукой, чтобы не выдать себя смешком. Кожа незнакомца была на удивление бледной для азиата, а черты лица, хоть и привлекательные, излучали нескрываемое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разгладить этот лоб, было бы намного лучше», — подумал он и неосознанно протянул руку, чтобы пригладить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что-то недовольно пробормотал во сне и глубже зарывался в одеяло, окончательно скрывая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его, — пробормотал Адольф.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трогать его точно не стоит: выглядел этот человек так, будто в ярости превратится в настоящее стихийное бедствие. Бросив последний взгляд, он тихо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закрыть дверь, как за спиной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 из 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Адольф вздрогнул и, обернувшись, увидел Джесуса, который стоял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могли бы не пугать меня так?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почему ты выходил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замечание, Джесус слегка наклонил голову, ожидая ответа. Адольф, сохранявший полное хладнокровие,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думал, что вы там. Вчера вы ведь были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 переспросил тот,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прошёл к окну, в кресло, на которое падал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 хорошем настроении», — отметил Адольф, следя за его расслабленным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бару, достал из холодильника кубики льда, добавил в стакан газированную воду с лимоном и поставил перед Джесусом. Тот только слегка повернул голову, чтобы посмотреть на стакан, затем потянулся за ним и сделал пару глотков.</w:t>
      </w:r>
    </w:p>
    <w:p w:rsidR="00BB20FC" w:rsidRPr="00357A74" w:rsidRDefault="00357A74" w:rsidP="00BB20FC">
      <w:pPr>
        <w:jc w:val="left"/>
        <w:rPr>
          <w:sz w:val="28"/>
          <w:lang w:val="en-US"/>
        </w:rPr>
      </w:pPr>
      <w:r w:rsidRPr="00357A74">
        <w:rPr>
          <w:sz w:val="28"/>
          <w:lang w:val="en-US"/>
        </w:rPr>
        <w:t>Молчаливый, он откинулся назад, позволяя солнцу согревать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Адольф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удивление Джесус ответил коротким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Часов три, — беззаботно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часа? — Адольф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Джесус Миллер, человек, которого он служил, был хроническим бессонником. Это звучало парадоксально, учитывая его сущность, но даже демонам был нужен сон. Время сна зависело от их силы, и, хотя его отсутствие не убивало их, как других существ, оно влияло на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спали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Чикаго, месяца четыре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было всего час, не больше. Что же изменилось, что вы спали целых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Джесус, задумавшись,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Джесус задумчиво склонил голову, пытаясь что-то припомнить. Не найдя ничего необычного,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я меньше пил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 — подумал Адольф, но сдержался, ведь жить ему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насколько опасен этот человек, выглядевший сейчас лениво, как сытый лев.</w:t>
      </w:r>
    </w:p>
    <w:p w:rsidR="00BB20FC" w:rsidRPr="00357A74" w:rsidRDefault="00357A74" w:rsidP="00BB20FC">
      <w:pPr>
        <w:jc w:val="left"/>
        <w:rPr>
          <w:sz w:val="28"/>
          <w:lang w:val="en-US"/>
        </w:rPr>
      </w:pPr>
      <w:r w:rsidRPr="00357A74">
        <w:rPr>
          <w:sz w:val="28"/>
          <w:lang w:val="en-US"/>
        </w:rPr>
        <w:t>О Джесусе ходило множество историй, но самой известной была та, что произошла двадцать лет назад, когда у него отняли его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маленькая девочка узнала его истинное имя и воспользовалась этим. Но вместо того чтобы убить ребёнка, как того требовал закон демонов, он потерпел унизительное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он вернулся в ад — свою родную территорию — и начал вымещать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всего лишь история о том, как демона провела маленькая девочка, это можно было бы считать забавным случаем. Но Джесус был не просто демоном — он был королём ада, а значит, масштаб событий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резня длилась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рожденный с этой властью, был унижен человеческим ребёнком. Его гордость была изувечена, и вместе с этим началась его мучительная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 лет жестокого террора. Демоны разбегались на землю, а чудовища прятались у его ног. Реки крови текли по аду, а горы трупов возвышались над чёрной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девятнадцатый год он неожиданно поднялся на землю. Многие думали, что теперь он уничтожит и мир людей, но вместо этого он начал поиски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ищет ту самую, что забрала его имя. Если она успеет призвать его и использовать его имя, чтобы подчинить себе, это станет его окончательным поражением. Поэтому он хотел найти её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понял это двадцать лет назад, всё могло бы сложиться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найти девочку было бы проще. В аду двадцать лет — всего лишь миг, но на земле это достаточно долгий срок, чтобы ребёнок стал взрослым, а молодой человек превратился в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Джесус спросил мягким тоном, но Адольф всё равно напрягся, доставая папку с документами. Несмотря на его расслабленный вид, каждая такая встреча была для него испытанием. Он знал, сколько людей погибло на подобных докладах. И хотя его собственная очередь могла наступить не сегодня, а через несколько лет, он не мог заставить себя уйти. Покорность перед сильным была частью натуры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пока никаких значительных результатов, — ответил Адольф, с трудом сглотнув пересохшее горло. — Проблема в том, что у нас слишком мало информации. Мы опрашиваем местных, опираясь на следы, найденные в Техасе, но пока не получили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которой Джесус встретился девятнадцать, а потом двадцать лет назад, была для него загадкой. Всё, что он знал, — её имя не было Джейн, а также её детское лицо. Врата между адом и землёй постоянно меняли своё местоположение, поэтому он даже не знал, где именно встретил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прочёсывали все леса Америки. След в маленьком техасском лесу, обнаруженный в останках разорванного мужчины, был заслугой предшественника Адольфа.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коротко ответил Джесус.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Джесус, кажется, был в действительно хорошем настроении, потому что кивнул, не сказав ни слова в духе: «Это всё, что у тебя есть?» или «Мало информации — это твоя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попробовать?» — подумал Адольф, наблюдая за выражением лица Джесуса, которое сегодня казалось чуть ли не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случайно не помните мужчину по имени Пол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которого я сожрал из-за желания Джейн, — спокойно ответил Джесус.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Адольф натянуто улыбнулся. Джесус часто называл её Джейн, хотя прекрасно знал, что её имя не может быть Джейн. Это был своего рода вызов — если он всё равно ошибётся с именем, почему бы не называть её так, как она наверняка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Грин — человек, который руководил детским </w:t>
      </w:r>
    </w:p>
    <w:p w:rsidR="00BB20FC" w:rsidRPr="00357A74" w:rsidRDefault="00357A74" w:rsidP="00BB20FC">
      <w:pPr>
        <w:jc w:val="left"/>
        <w:rPr>
          <w:sz w:val="28"/>
          <w:lang w:val="en-US"/>
        </w:rPr>
      </w:pPr>
      <w:r w:rsidRPr="00357A74">
        <w:rPr>
          <w:sz w:val="28"/>
          <w:lang w:val="en-US"/>
        </w:rPr>
        <w:t>приютом недалеко от того места, где нашли его останки. Это был щедрый, добросердечный человек, посвятивший свою жизнь заботе о детях, несмотря на бедственное положение. Все, кто знал его, выражали сожаление о его трагической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материалах расследования его смерти отсутствует упоминание о девочке. Она явно была последним свидетелем, но её имя нигде не фигурирует.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девочка скрыла своё участие, а следователь по некомпетентности не провёл должной проверки. Однако, по мнению Адольфа, именно с этого следовало начать раскопки.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того следователя. Его зовут Макклин Бёрк. </w:t>
      </w:r>
    </w:p>
    <w:p w:rsidR="00BB20FC" w:rsidRPr="00357A74" w:rsidRDefault="00357A74" w:rsidP="00BB20FC">
      <w:pPr>
        <w:jc w:val="left"/>
        <w:rPr>
          <w:sz w:val="28"/>
          <w:lang w:val="en-US"/>
        </w:rPr>
      </w:pPr>
      <w:r w:rsidRPr="00357A74">
        <w:rPr>
          <w:sz w:val="28"/>
          <w:lang w:val="en-US"/>
        </w:rPr>
        <w:t>Но он страдает деменцией, так что, боюсь, обычными методами мы ничего из него не вытянем.</w:t>
      </w:r>
    </w:p>
    <w:p w:rsidR="00BB20FC" w:rsidRPr="00357A74" w:rsidRDefault="00357A74" w:rsidP="00BB20FC">
      <w:pPr>
        <w:jc w:val="left"/>
        <w:rPr>
          <w:sz w:val="28"/>
          <w:lang w:val="en-US"/>
        </w:rPr>
      </w:pPr>
      <w:r w:rsidRPr="00357A74">
        <w:rPr>
          <w:sz w:val="28"/>
          <w:lang w:val="en-US"/>
        </w:rPr>
        <w:t>Уговоры или угрозы требуют либо разума, либо желаний, но у человека с разрушенным разумом их просто нет. Поэтому для этого нужно было что-то сверхъестественное.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Предложить мне заключить с ним контракт? — перебил Джесус с равнодушной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Заключить сделку с Макклином Бёрком, удовлетворить его желание и взамен получить доступ к его воспоминаниям. Это было не самое выгодное предложение, но могло дать им новую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Джесус сделал глоток воды с лимоном,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Кейл тебе об этом не рассказывал, но я уже заключил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был предшественником Адольфа. Ничего о сделке он не упоминал, но Адольф не винил его: наверняка это был рискованный шаг. Кейл погиб, разбудив Джесуса не вовремя, за что был разорван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знал, — сказал Адольф,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и сам забыл. Пожалуй, пора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Джесус отмахнулся от его извинений и встал. Казавшееся тяжёлым и ленивым тело вдруг стало невероятно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Адольф тут же занялся подготовкой к его поездке: забронировал билеты, помог облачить хозяина в элегантный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обнажённое тело Джесуса, он снова почувствовал странное смешение восхищения и отвращения. Его идеальное, мощное тело, напоминавшее человеческое, выглядело слишком противоречиво для существа, способного разрушить целые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кто этот человек в вашей комнате? — спросил Адольф, застёгивая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Джесуса лениво моргнули, и его выражение изменилось. Он словно вспомнил что-то забавное, облизнул губы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подобрал. Он мне показался…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«Милым?» — Адольф сразу вспомнил угрюмое лицо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объяснить его раздражённое выражение. Джесус никогда не отличался мягкостью, а его физическая сила наверняка была для обычного человека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но он сказал, что не из тех, кто так легко отдаётся.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распущенным, — пробормотал Джесус с оттенком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совсем не казался распущенным — даже во сне его лицо напоминало крепостную стену. Видимо, у Джесуса что-то не так с глазами.</w:t>
      </w:r>
    </w:p>
    <w:p w:rsidR="00BB20FC" w:rsidRPr="00357A74" w:rsidRDefault="00357A74" w:rsidP="00BB20FC">
      <w:pPr>
        <w:jc w:val="left"/>
        <w:rPr>
          <w:sz w:val="28"/>
          <w:lang w:val="en-US"/>
        </w:rPr>
      </w:pPr>
      <w:r w:rsidRPr="00357A74">
        <w:rPr>
          <w:sz w:val="28"/>
          <w:lang w:val="en-US"/>
        </w:rPr>
        <w:t>Вместо того чтобы спросить об этом, Адольф просто кивнул и задал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спит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его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здесь только потому, что Джесус счёл его милым? Серьёзно? Даже если отбросить странность мужчины, который согласился ночевать в чужом номере отеля без всякой цели, ещё более странным выглядел Джесус, который не ради секса оставил его у себя. Джесус никогда не был милосердным и заботливым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думаю, — пробормотал тот, будто сам с собой, и замер, не застегнув последнюю пуговицу на манжете.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зачем я его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Прошептав это, Джесус поднял глаза и посмотрел на дверь спальни. Его взгляд был таким холодным, что Адольф, почувствовав дрожь, инстинктивно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Джесус, или Рэйвен, вспомнил выражение лица Дэниела, когда тот с замешательством пытался объясниться. Он не мог нормально встретиться взглядом, его голос дрожал, когда он говорил, что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видел такие лица сотни раз. Едва ли кто-то вообще мог смотреть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Аккуратные черты лица, немного мягкий взгляд. </w:t>
      </w:r>
    </w:p>
    <w:p w:rsidR="00BB20FC" w:rsidRPr="00357A74" w:rsidRDefault="00357A74" w:rsidP="00BB20FC">
      <w:pPr>
        <w:jc w:val="left"/>
        <w:rPr>
          <w:sz w:val="28"/>
          <w:lang w:val="en-US"/>
        </w:rPr>
      </w:pPr>
      <w:r w:rsidRPr="00357A74">
        <w:rPr>
          <w:sz w:val="28"/>
          <w:lang w:val="en-US"/>
        </w:rPr>
        <w:t>Худощавое, но крепкое тело. Тихий голос. Даже то, что он был лжецом, подходило под его вкус. Правда, он уже встречал множество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прихоть, наверное, — сказал он, прищурив глаза и слегка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впрямь была прихоть. Каждый раз, когда он собирался уйти от этого мужчины, его одолевало лёгкое, почти незаметное чувство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нить, выскользнувшая из одежды, зацепилась за пуговицу — стоило бы всего лишь дёрнуть, чтобы освободиться. Но, вопреки всему, он хотел увидеть это растерянное лицо ещё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Просто прихоть, — кивнул Адольф, тут же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Просто прихоть, — повторил Рэйвен, застегнув последнюю пуговицу на манжете. В конце концов, что может быть привычнее для демона, чем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Разбудить его и выставить?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Рэйвен коротко ответил. Адольф кивнул и тихо ответил: «Понял». Затем молча продолжил поправлять одежду хозяина. Когда на него накинули длинное серое пальто, Рэйвен, готовый к выходу,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забыли? — осторожно спросил Адольф, заметив, что тот стоит неподвижно, с руками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забыл. Но всё же его взгляд снова обратился к двери спальни, где спал Дэниел.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http://bllate.org/book/12378/1103918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