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словно соблазн шепотом. Грубый металлический голос, но не неприятный. Напротив, в нём было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демон, провело холодной рукой по голове ребёнка. Это словно было подтверждением. Мальчик сглотнул и пристально посмотрел на него.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ночь без луны, в сыром лесу, пахнущем гнилью, ребёнок встретил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 со мной сделку, — прошептал демон, голосом, от которого становилось тепло. — Я выполню три твоих желания.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сладки, словно мёд, а холодные руки вдруг стали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то, чего не даст Бог: холодную месть, несметное богатство, ослепительную славу, сладостную любовь — всё, чего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ужасную смерть тому ничтожному ублюдку? Избавиться от этой грязной и жалкой жизни и жить как король? Иметь талант, перед которым преклонится весь мир? Или найти самую великую любовь?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демона ласкал слух. Его резкий голос стал глубоким и приятным. Лёгкий аромат теперь казался насыщенным, будто он оказался среди цветущего сада. Везде, куда касались его руки, разливалось тепло. Оборванная и грязная одежда очистилась, а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живётся? Мир несправедлив только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возьмёшь мою руку, всё изменится. Он протянул руку, словно предлагая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казалось, должен был обладать когтями или шерстью, но его рука была бледной, изящной и безупречной,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свои грязные, покрытые землёй и кровью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демон мягко взял его за руку, будто помогая ему принять решение. Мальчик с тревогой наблюдал, как его грязные пальцы касаются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ты хочешь. Я исполню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вымолвил вопрос, и демон замер на мгновение.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заберёшь у меня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пристально посмотрел на лицо демона под его капюшоном. Там была тьма, но чем дольше он смотрел, тем больше ему казалось, что он различает тени,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слегка наклонил голову, словно размышляя. Его голос стал тише, как будто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забрал, ты проживёшь счастливую жизнь. Ты получишь всё, чего желаешь, а потом, когда ты умрёшь, довольный, что всё свершилось... Тогда я заберу своё. После смерти, какая тебе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 если ты не заключишь со мной сделку, ты умрёшь прямо здесь. Что для тебя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синий свет, озаривший всё вокруг. Впереди стоял человек с фонарём в одной руке и топором в другой. Его лицо было искажено злобой. Чистая одежда мальчика снова стала грязной, зажившие раны вновь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охватила дрожь, вернулся жуткий холод. Пока он бежал от директора, он не чувствовал холода, но теперь, когда тепло исчезло, его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исчез. Это был яркий, мимолетный свет, словно вспышка молнии. Как только синий свет погас, вновь исчез директор, и тело ребёнка оказалось на прежнем месте. Вокруг царила тишина, и на землю опустилась умиротворяющая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иллюзией, но холод, пробежавший по всему телу, не исчез. Плечи невольно съёжились, а пальцы рук оставались ледяными. Подняв голову, ребёнок увидел перед собой тень, стоявшую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поступишь? – коротко спросила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сжимая озябшие пальцы, попыталось что-то сказать. У него не было выбора, и демон знал это слишком хорошо. Даже если бы предложение демона не звучало столь заманчиво, ребёнку всё равно пришлось бы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заключу договор с вами, – произнес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в затылок вонзилось что-то острое. Холодный, мерзкий, будто ползущий жук, зуд прокатился по спине. Снизу подул ветер, заставив волосы и подол платья взлететь вверх. Невыносимый жар сковал тело, как груз,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теряя равновесие, ребёнок опустился на колени, хватаясь за всё, что попадалось под руки. В ладонях оказалось чёрное одеяние демона. Подняв голову, он понял, что демона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выполню три твоих желания, – раздался голос из пустоты,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открыв рот, поднял взгляд к небу. Внезапно послышался свист ветра. Сзади донёсся звук чьих-то шагов. Ребёнок обернулся и увидел, что стоит на коленях. Колени были в крови и грязи. Свет фонаря сзади отбрасывал по земле дрожащие тени. Директор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ты, дрянь! – ядовито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словно пробудившись ото сна, захлопал глазами и шумно втянул воздух. На мгновение ему показалось, что это был всего лишь сон. Но чёрный лоскут ткани в его руке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ты где прячешься, – грубо проговорил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сверкнул перед лицом ребёнка. Свет ослепил его, жар обжигал. Грубая рука схватила за запястье и потянула. Прежде чем ребёнок успел осознать, что происходит, он почувствовал острую боль. Его ударили, и он лицом врезался в землю. Вслед за этим посыпались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пошла кровь, во рту появился солоноватый привкус. Волосы спутались, пропитались кровью и прилипли ко лбу. Подняв голову, ребёнок увидел искажённое злостью лицо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Сбежать вздумала после такого?! Наглая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изрыгая проклятия, директор снова ударил ребёнка ногой. Его дыхание становилось всё тяжелее, сознание мутнело. После очередного удара он схватил ребёнка за волосы и рывком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закашлялся, кровавая слюна потекла по губам. Глаза опухли, и перед ними всё плыло. Директор, уставший от избиения, тяжело дышал. Его взгляд был полон ненависти. Немного отдышавшись, он огляделся. Увидев что-то, он швырнул ребёнка на землю, подошёл к находке и поднял её. Это оказался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лёжа на земле, смотрел на него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озарила всё вокруг, высветив жуткое выражение лица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тяжело дыша, перевёл взгляд на зажатый в руке лоскут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такую неблагодарность… – прорычал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начали падать, одна за другой. Скоро начался ливень. Директор оглянулся на небо, сплюнул и перехватил топор поудобнее, направляясь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осветила его злобное лицо. Улыбка, полная ярости, искривила его рот. Он поднял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шевельнул губами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меня, – вырвалось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дождь хлынул потоком. Шум ливня заглушил всё, даже слабый голос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вновь осветила всё вокруг, окрасив мир в холодный голубой свет. В этом свете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 раздался истошный крик. Пронзительный вопль разнёсся быстрее света. Свет фонаря угас, мир погрузился во тьму, но крик продолжал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Ааааааа! Ооооо! Гааааа! – крики, сменяющиеся  хрипами, смешивались с ужасными звуками разрываемой плоти и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треск, чавканье. Вопли становились всё тише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последний глухой хруст, за которым последовала тишина, нарушаемая лишь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его колен, что-то упало. Это был серебряный крестик, который директор всегда носил на цепочке. Капли дождя смывали с него кровь и фрагменты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 желание исполнено, – прозвучал металлический голос,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 стихать, а вскоре и вовсе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часто моргая, стряхнул с ресниц слёзы. Тело дрожало, мелкая дрожь, начавшаяся с сердца, распространилась по всему телу. То ли от холода, то ли от чего-то другого. Когда ребёнок попытался подняться, её тонкое запястье обхватила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– произнёс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провела по её лицу, стирая грязь и кровь. Ребёнок поднял голову и увидел того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представляла, что демон будет выглядеть отвратительно. С серой кожей, покрытой густыми волосами, похожий на чудовище, полной противоположностью прекрасным ангелам.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ней вовсе не был таким. Его голос больше не казался холодным и металлическим, а был низким и приятным. Его внешность и голос не соответствовали её ожиданиям, но ребёнок инстинктивно понимал, что это был он – демон. Его присутствие источало пугающую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взглянуло на его лицо, потом – в его глаза. Их необычный цвет завораживал и одновременно пугал. Тёплый оттенок глаз контрастировал с ледяным ощущением, которое пробирало до костей, стоило лишь взглянуть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Джейн,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отступил на полшага назад, но её запястье оставалось в его руке, и демон слегка наклонился, оказываясь ещё ближе. Его странные глаза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именно так тебя называл тот, кого ты просила убить.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ребёнок отчаянно замотал головой. – Нет, это не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прозвище, которым директор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склонил голову, наблюдая за её реакцией. Его голос был мягким, но взгляд оставался холодным и равнодушным. Он спросил это вовсе не из-за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тебя зовут? –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смятении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