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Остановить церемонию инаугурации, которая состоится завтра утром, было бы сложно, поэтому сегодня ночью нужно было любой ценой сократить дистанцию с Ча Ихоном. Так хотя бы можно было подготовиться к любому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не стал доставать книги из бумажного пакета, а просто поставил его в угол гостиной. Затем, подойдя к секретарю Чону, который стоял с бесстрастным выражением лица, он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задерживаетесь допоздна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которые работали в компании, не просто ненавидели переработки — они их презирали. В конце концов, кому может нравиться работать сверх установленного времени? Однако секретарь Чон, казалось, подчинялся приказам Ча Ихона 24 часа в сутки без всяких эмоций, будто не испытывал ни симпатий, ни антипатий. Нельзя было не признать его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платят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этот человек не произносил ни слова сверх необходимого, Химин решил поддержать разговор, задав вопрос, который давно его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моей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Видимо, вопрос оказался слишком прямым. В его взгляде на мгновение мелькнуло замешательство. </w:t>
      </w:r>
    </w:p>
    <w:p w:rsidR="00BB20FC" w:rsidRPr="00357A74" w:rsidRDefault="00357A74" w:rsidP="00BB20FC">
      <w:pPr>
        <w:jc w:val="left"/>
        <w:rPr>
          <w:sz w:val="28"/>
          <w:lang w:val="en-US"/>
        </w:rPr>
      </w:pPr>
      <w:r w:rsidRPr="00357A74">
        <w:rPr>
          <w:sz w:val="28"/>
          <w:lang w:val="en-US"/>
        </w:rPr>
        <w:t>Химин как раз собирался добавить, что просто интересуется, не слишком ли эксплуатирует его начальник, но тут секретарь Чон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выплачивают достаточно, чтобы я не чувствовал себя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вознаграждение было столь щедрым, что оправдывало его круглосуточную преданность работе. Впрочем, Ча Ихон знал, как заставить людей подчиняться, и случай с  госпожой Ан и ее сыном Ким Минсоком был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применил те же методы к Со Химину, все было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казалось, подошёл к концу. Секретарь Чон посмотрел на него так, будто намекал, что теперь можно забрать книги и уйти к себе. Однако Химин, мельком взглянув на камеру наблюдения, закреплённую на потолке, прекратил болтовню и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котором часу сегодня вернётся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позвонить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приказал не беспокоить его без крайней необходимости. Сейчас он на важной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дан таким тоном, словно подразумевалось: </w:t>
      </w:r>
    </w:p>
    <w:p w:rsidR="00BB20FC" w:rsidRPr="00357A74" w:rsidRDefault="00357A74" w:rsidP="00BB20FC">
      <w:pPr>
        <w:jc w:val="left"/>
        <w:rPr>
          <w:sz w:val="28"/>
          <w:lang w:val="en-US"/>
        </w:rPr>
      </w:pPr>
      <w:r w:rsidRPr="00357A74">
        <w:rPr>
          <w:sz w:val="28"/>
          <w:lang w:val="en-US"/>
        </w:rPr>
        <w:t>«Не мешайте начальнику и займитесь своими книгами». Однако Химин не мог уйти ни с чем 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закончится эта важная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сказать сложно. Даже если она завершится рано, он может не вернуться домой из-за подготовки к завтрашней инаугурации.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новость ударила, словно гром среди ясного неба, и у Химина закружилась голова. Если так пойдёт дальше, он проведёт ночь с Ча Ихоном, который, вероятно,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голову, он попытался справиться с нахлынувшим головокружением, а затем спросил у секретаря Чона, который с тревогой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чтобы связаться с ним, нужен действительно срочный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Химина вспыхнул огонёк. Он придумал отличный способ вытащить Ча Ихона, который не двигался с места без крайней необходимости. Всё, что нужно сделать, — это устроить приступ, как это делал «Со Химин».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Ихон бросал всё, даже встречи с председателем Юном, когда в доме начинались буйства «Со Химина». Значит, если устроить скандал, он примчится домой.</w:t>
      </w:r>
    </w:p>
    <w:p w:rsidR="00BB20FC" w:rsidRPr="00357A74" w:rsidRDefault="00357A74" w:rsidP="00BB20FC">
      <w:pPr>
        <w:jc w:val="left"/>
        <w:rPr>
          <w:sz w:val="28"/>
          <w:lang w:val="en-US"/>
        </w:rPr>
      </w:pPr>
      <w:r w:rsidRPr="00357A74">
        <w:rPr>
          <w:sz w:val="28"/>
          <w:lang w:val="en-US"/>
        </w:rPr>
        <w:t>Он уже был заклеймён как психически нестабильный. Какая разница, что он сделает? Любое поведение можно будет списать на болезнь, так что можно смело прикинуться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Химин осмотрелся в поисках предмета, который можно было бы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чашку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осколки разлетятся, он случайно наступит на них или порежется? Это было бы проблемой. Да и убирать всё придётся Ан-си, и ему стало немного неловко. В итоге он тихонько подошёл к дивану и вместо чашки схватил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зол, так что немедленно позовите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он швырнул подушку на пол. В фильмах в такие моменты из разорванных швов разлетаются перья, но здесь не произошло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молчание. Секретарь Чон посмотрел на него с выражением, будто хотел спросить: «Что, чёрт возьми, ты делаешь?» Ах, чёрт,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Бы…быстро зовите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пнул подушку, которая упала на пол. Чон, равнодушно подняв её, сказал сухим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и идите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причёсанные волосы, безупречная одежда, предельно вежливый тон. На первый взгляд он выглядел как обычный офисный работник, но, как и Ча Ихон, действовал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вести себя глупо, то в итоге просто окажется запертым в комнате. Нужно что-то более радикальное и способное вызвать немедленную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Химин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Ча Ихон? Немедленно его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нож из ящика под раковиной и поднёс его к своему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Синеватый блеск стали отразил свет, заполнив поле зрения, и у него задрожали ноги. Но другого способа оказать давление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Позовите Ча Ихона!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Чон, который побледнел, смотря на него, достал телефон и коротко сообщил о случившемся. Затем, не сводя с него глаз, он терпеливо ждал, пока Химин выдохнется.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длилось противостояние, тем выше становилось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пота скатилась с его подбородка и стекла по лезвию ножа. Химин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невыносимо. Какое же дурацкое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 предплечье начали болеть от долгого удерживания ножа. Казалось, что он стоит в наказании. В этот момент, когда хотелось бросить всё и забыть про этот дурацкий проект с изменением ключевых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спектакля. Опусти нож, если не хочешь сдохнуть от моей руки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раздался голос, наполненный непередаваемым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властный тон, который словно сжимал человека в тисках. Глубокие, чёрные, как ночное небо, глаза. Феромоны, пропитанные мужественностью, словно колющие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 Ихон.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так ждал, наконец-то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больше не нужно держать в руках этот жуткий предмет, принесло мгновенное облегчение. Химин с расслабленным лицом дружелюбно поприветствовал его, но в ответ Ихoн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вплотную приблизившись к нему. Когда их взгляды встретились, пространство вокруг, казалось,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как ночь, рубашка, галстук глубокого, почти морского синего цвета, идеально сидящий пиджак с чёткими линиями — всё выглядело безупречно, как и утром, когда он уходил на работу. Однако тень усталости пролегла в уголках его глаз, а поспешные шаги выдавали потерю привычного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Ихoн склонил голову набок, исподлобья сверля его взглядом. Этот взгляд был острее ножа и пронзал насквозь, словно гарпун вонзился в пойманную рыбу. </w:t>
      </w:r>
    </w:p>
    <w:p w:rsidR="00BB20FC" w:rsidRPr="00357A74" w:rsidRDefault="00357A74" w:rsidP="00BB20FC">
      <w:pPr>
        <w:jc w:val="left"/>
        <w:rPr>
          <w:sz w:val="28"/>
          <w:lang w:val="en-US"/>
        </w:rPr>
      </w:pPr>
      <w:r w:rsidRPr="00357A74">
        <w:rPr>
          <w:sz w:val="28"/>
          <w:lang w:val="en-US"/>
        </w:rPr>
        <w:t>Грудь Химина судорожно вздымалась, словно жабры, которые раскрывались и снова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и нож выскользнул из рук. В тот же миг, когда он выпал, Ихон, стоявший вплотную, молниеносно схватил его за рукоять, прежде чем тот успел коснуться пола. Лезвие, словно притянутое магнитом, оказалось в его забинтованной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его другая рука грубо схватила Химина за воротник. От мощного рывка его швырнуло к стене, спина больно ударилась о твёрдую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пронзила вспышка боли, но осознание пришло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его уха с глухим стуком в стену вонзился нож. </w:t>
      </w:r>
    </w:p>
    <w:p w:rsidR="00BB20FC" w:rsidRPr="00357A74" w:rsidRDefault="00357A74" w:rsidP="00BB20FC">
      <w:pPr>
        <w:jc w:val="left"/>
        <w:rPr>
          <w:sz w:val="28"/>
          <w:lang w:val="en-US"/>
        </w:rPr>
      </w:pPr>
      <w:r w:rsidRPr="00357A74">
        <w:rPr>
          <w:sz w:val="28"/>
          <w:lang w:val="en-US"/>
        </w:rPr>
        <w:t>Всё произошло в одно мгновение, прежде чем он успел хоть как-то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коснулся его щеки. Химин, не двигая головой, осторожно скосил глаза вбок. Лезвие ножа глубоко засело в стене, будто намертво прибитый гвоздь.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«вы вернулись»? Ты, похоже, с ума сошёл и мечтаешь о смерти,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Ихонa скривились в кривой усмешке, полной раздражения. Казалось, весёлое приветствие Химина окончательно взбесило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тяжёлое дыхание обжигало кожу. Расстояние между ними мгновенно сократилось до предела, и Химин машинально прикусил губу. Густой, давящий аромат феромонов заполнил воздух, сжимая грудь. </w:t>
      </w:r>
    </w:p>
    <w:p w:rsidR="00BB20FC" w:rsidRPr="00357A74" w:rsidRDefault="00357A74" w:rsidP="00BB20FC">
      <w:pPr>
        <w:jc w:val="left"/>
        <w:rPr>
          <w:sz w:val="28"/>
          <w:lang w:val="en-US"/>
        </w:rPr>
      </w:pPr>
      <w:r w:rsidRPr="00357A74">
        <w:rPr>
          <w:sz w:val="28"/>
          <w:lang w:val="en-US"/>
        </w:rPr>
        <w:t>Перепад в физической силе и подавляющее присутствие Ихонa заставили его непроизвольно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сорвалась сделка на пять миллиардов. </w:t>
      </w:r>
    </w:p>
    <w:p w:rsidR="00BB20FC" w:rsidRPr="00357A74" w:rsidRDefault="00357A74" w:rsidP="00BB20FC">
      <w:pPr>
        <w:jc w:val="left"/>
        <w:rPr>
          <w:sz w:val="28"/>
          <w:lang w:val="en-US"/>
        </w:rPr>
      </w:pPr>
      <w:r w:rsidRPr="00357A74">
        <w:rPr>
          <w:sz w:val="28"/>
          <w:lang w:val="en-US"/>
        </w:rPr>
        <w:t>Так что давай послушаем, была ли причина, по которой ты меня вызвал, действительно столь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что за одну ночь спишет миллиард долга. </w:t>
      </w:r>
    </w:p>
    <w:p w:rsidR="00BB20FC" w:rsidRPr="00357A74" w:rsidRDefault="00357A74" w:rsidP="00BB20FC">
      <w:pPr>
        <w:jc w:val="left"/>
        <w:rPr>
          <w:sz w:val="28"/>
          <w:lang w:val="en-US"/>
        </w:rPr>
      </w:pPr>
      <w:r w:rsidRPr="00357A74">
        <w:rPr>
          <w:sz w:val="28"/>
          <w:lang w:val="en-US"/>
        </w:rPr>
        <w:t>Тогда Химин думал, что десяти раз будет и так слишком много, но с таким раскладом ему, похоже, придётся отработать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выходит, ему теперь не остаётся ничего другого, кроме как есть и…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пробежала дрожь. Одна лишь мысль об этом заставила его чувствовать, будто его тело вот-вот развалится. Что, если он не доживёт до финала и просто умрёт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абсурдно, вероятность была пугающе реальной. Химин опустил голову, внезапно потеряв дар речи. Похоже, он выбрал совершенно неудачное время. Он слишком торопился, решив, что перед инаугурацией им необходимо сблизиться.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Разве ты не говорил, что зол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Язвительный тон больно ударил по сердцу. Даже не глядя, Химин знал, что на него устремлён пронзительный, ледяной взгляд. От осознания этого глаза заволокло влагой, и на ресницах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Ча Ихона «Со Химин» был подобен цветку, растущему на недосягаемой скале. Он думал, что, оказавшись лицом к лицу, сумеет хоть немного растопить этот лёд. Глупая, наивная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натворил, а теперь ещё и ноешь?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раз… Как я вообще смогу выдержать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http://bllate.org/book/12377/1103789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